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A37FB7" w14:textId="77777777" w:rsidR="00770E93" w:rsidRDefault="00E25E32" w:rsidP="00E25E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 w:line="260" w:lineRule="atLeast"/>
        <w:jc w:val="center"/>
        <w:rPr>
          <w:rFonts w:ascii="Verdana" w:eastAsia="Times New Roman" w:hAnsi="Verdana" w:cstheme="minorHAnsi"/>
          <w:b/>
          <w:sz w:val="20"/>
          <w:szCs w:val="20"/>
        </w:rPr>
      </w:pPr>
      <w:bookmarkStart w:id="0" w:name="_Toc125192843"/>
      <w:bookmarkStart w:id="1" w:name="_Toc130197564"/>
      <w:bookmarkStart w:id="2" w:name="_Toc130198065"/>
      <w:bookmarkStart w:id="3" w:name="_Toc130198125"/>
      <w:bookmarkStart w:id="4" w:name="_Toc130799586"/>
      <w:bookmarkStart w:id="5" w:name="_Toc132106357"/>
      <w:bookmarkStart w:id="6" w:name="_Toc132424971"/>
      <w:bookmarkStart w:id="7" w:name="_Toc132432220"/>
      <w:r w:rsidRPr="00E25E32">
        <w:rPr>
          <w:rFonts w:ascii="Verdana" w:eastAsia="Times New Roman" w:hAnsi="Verdana" w:cstheme="minorHAnsi"/>
          <w:b/>
          <w:sz w:val="20"/>
          <w:szCs w:val="20"/>
        </w:rPr>
        <w:t xml:space="preserve">IZJAVA </w:t>
      </w:r>
    </w:p>
    <w:p w14:paraId="10CA1A36" w14:textId="1F5B3F98" w:rsidR="00E25E32" w:rsidRDefault="00770E93" w:rsidP="00E25E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before="0" w:after="0" w:line="260" w:lineRule="atLeast"/>
        <w:jc w:val="center"/>
        <w:rPr>
          <w:rFonts w:ascii="Verdana" w:eastAsia="Times New Roman" w:hAnsi="Verdana" w:cstheme="minorHAnsi"/>
          <w:b/>
          <w:sz w:val="20"/>
          <w:szCs w:val="20"/>
        </w:rPr>
      </w:pPr>
      <w:r w:rsidRPr="00585C43">
        <w:rPr>
          <w:rFonts w:ascii="Verdana" w:hAnsi="Verdana"/>
          <w:b/>
          <w:bCs/>
          <w:sz w:val="20"/>
          <w:szCs w:val="20"/>
        </w:rPr>
        <w:t>o predložitvi dokazil o znanju slovenskega jezika</w:t>
      </w:r>
    </w:p>
    <w:p w14:paraId="25F46D09" w14:textId="77777777" w:rsidR="00B422CB" w:rsidRPr="007E5FD1" w:rsidRDefault="00B422CB" w:rsidP="00B422CB">
      <w:pPr>
        <w:spacing w:before="0" w:after="0" w:line="260" w:lineRule="atLeast"/>
        <w:rPr>
          <w:rFonts w:ascii="Verdana" w:eastAsia="Times New Roman" w:hAnsi="Verdana" w:cstheme="minorHAnsi"/>
          <w:b/>
          <w:sz w:val="20"/>
          <w:szCs w:val="20"/>
        </w:rPr>
      </w:pPr>
    </w:p>
    <w:bookmarkEnd w:id="0"/>
    <w:bookmarkEnd w:id="1"/>
    <w:bookmarkEnd w:id="2"/>
    <w:bookmarkEnd w:id="3"/>
    <w:bookmarkEnd w:id="4"/>
    <w:bookmarkEnd w:id="5"/>
    <w:bookmarkEnd w:id="6"/>
    <w:bookmarkEnd w:id="7"/>
    <w:tbl>
      <w:tblPr>
        <w:tblW w:w="9315" w:type="dxa"/>
        <w:tblInd w:w="-38" w:type="dxa"/>
        <w:tblBorders>
          <w:bottom w:val="dashSmallGap" w:sz="4" w:space="0" w:color="auto"/>
          <w:insideH w:val="dashSmallGap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33"/>
        <w:gridCol w:w="7082"/>
      </w:tblGrid>
      <w:tr w:rsidR="00E25E32" w:rsidRPr="00E25E32" w14:paraId="3626A786" w14:textId="77777777" w:rsidTr="00E25E32">
        <w:tc>
          <w:tcPr>
            <w:tcW w:w="223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C7C5892" w14:textId="77777777" w:rsidR="00356B7F" w:rsidRDefault="00356B7F" w:rsidP="000D43B8">
            <w:pPr>
              <w:ind w:right="-138"/>
              <w:rPr>
                <w:rFonts w:ascii="Verdana" w:hAnsi="Verdana" w:cs="Arial"/>
                <w:sz w:val="20"/>
              </w:rPr>
            </w:pPr>
          </w:p>
          <w:p w14:paraId="63114A31" w14:textId="2E667AA8" w:rsidR="00E25E32" w:rsidRPr="00E25E32" w:rsidRDefault="00E25E32" w:rsidP="000D43B8">
            <w:pPr>
              <w:ind w:right="-138"/>
              <w:rPr>
                <w:rFonts w:ascii="Verdana" w:hAnsi="Verdana" w:cs="Arial"/>
                <w:sz w:val="20"/>
              </w:rPr>
            </w:pPr>
            <w:r w:rsidRPr="00E25E32">
              <w:rPr>
                <w:rFonts w:ascii="Verdana" w:hAnsi="Verdana" w:cs="Arial"/>
                <w:sz w:val="20"/>
              </w:rPr>
              <w:t>Gospodarski subjekt:</w:t>
            </w:r>
          </w:p>
        </w:tc>
        <w:tc>
          <w:tcPr>
            <w:tcW w:w="7087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295828EC" w14:textId="77777777" w:rsidR="00E25E32" w:rsidRPr="00E25E32" w:rsidRDefault="00E25E32">
            <w:pPr>
              <w:rPr>
                <w:rFonts w:ascii="Verdana" w:hAnsi="Verdana" w:cs="Arial"/>
                <w:sz w:val="20"/>
              </w:rPr>
            </w:pPr>
          </w:p>
        </w:tc>
      </w:tr>
    </w:tbl>
    <w:p w14:paraId="03F58597" w14:textId="77777777" w:rsidR="00E25E32" w:rsidRPr="00E25E32" w:rsidRDefault="00E25E32" w:rsidP="00E25E32">
      <w:pPr>
        <w:rPr>
          <w:rFonts w:ascii="Verdana" w:hAnsi="Verdana" w:cs="Arial"/>
          <w:sz w:val="20"/>
        </w:rPr>
      </w:pPr>
    </w:p>
    <w:p w14:paraId="7D12B763" w14:textId="77777777" w:rsidR="00E25E32" w:rsidRPr="00E25E32" w:rsidRDefault="00E25E32" w:rsidP="00E25E32">
      <w:pPr>
        <w:rPr>
          <w:rFonts w:ascii="Verdana" w:hAnsi="Verdana" w:cs="Arial"/>
          <w:sz w:val="20"/>
        </w:rPr>
      </w:pPr>
      <w:r w:rsidRPr="00E25E32">
        <w:rPr>
          <w:rFonts w:ascii="Verdana" w:hAnsi="Verdana" w:cs="Arial"/>
          <w:sz w:val="20"/>
        </w:rPr>
        <w:t>Pod kazensko in materialno odgovornostjo izjavljamo:</w:t>
      </w:r>
    </w:p>
    <w:p w14:paraId="52124062" w14:textId="70A6678A" w:rsidR="00E25E32" w:rsidRDefault="00E25E32" w:rsidP="00E25E32">
      <w:pPr>
        <w:rPr>
          <w:rFonts w:ascii="Verdana" w:hAnsi="Verdana" w:cs="Arial"/>
          <w:sz w:val="20"/>
        </w:rPr>
      </w:pPr>
    </w:p>
    <w:p w14:paraId="3C3DF18E" w14:textId="52773848" w:rsidR="007D2EA8" w:rsidRDefault="00770E93" w:rsidP="007D2EA8">
      <w:pPr>
        <w:spacing w:line="24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Da </w:t>
      </w:r>
      <w:r w:rsidR="004D0FBA">
        <w:rPr>
          <w:rFonts w:ascii="Verdana" w:hAnsi="Verdana"/>
          <w:sz w:val="20"/>
          <w:szCs w:val="20"/>
        </w:rPr>
        <w:t xml:space="preserve">bomo </w:t>
      </w:r>
      <w:r w:rsidR="004312A1" w:rsidRPr="00BA2004">
        <w:rPr>
          <w:rFonts w:ascii="Verdana" w:hAnsi="Verdana"/>
          <w:sz w:val="20"/>
          <w:szCs w:val="20"/>
        </w:rPr>
        <w:t>v primeru, če bo</w:t>
      </w:r>
      <w:r w:rsidR="004312A1">
        <w:rPr>
          <w:rFonts w:ascii="Verdana" w:hAnsi="Verdana"/>
          <w:sz w:val="20"/>
          <w:szCs w:val="20"/>
        </w:rPr>
        <w:t>mo</w:t>
      </w:r>
      <w:r w:rsidR="004312A1" w:rsidRPr="00BA2004">
        <w:rPr>
          <w:rFonts w:ascii="Verdana" w:hAnsi="Verdana"/>
          <w:sz w:val="20"/>
          <w:szCs w:val="20"/>
        </w:rPr>
        <w:t xml:space="preserve"> na razpisu izbran</w:t>
      </w:r>
      <w:r w:rsidR="004312A1">
        <w:rPr>
          <w:rFonts w:ascii="Verdana" w:hAnsi="Verdana"/>
          <w:sz w:val="20"/>
          <w:szCs w:val="20"/>
        </w:rPr>
        <w:t xml:space="preserve">i, </w:t>
      </w:r>
      <w:r w:rsidR="004D0FBA">
        <w:rPr>
          <w:rFonts w:ascii="Verdana" w:hAnsi="Verdana"/>
          <w:sz w:val="20"/>
          <w:szCs w:val="20"/>
        </w:rPr>
        <w:t>z</w:t>
      </w:r>
      <w:r w:rsidR="007D2EA8">
        <w:rPr>
          <w:rFonts w:ascii="Verdana" w:hAnsi="Verdana"/>
          <w:sz w:val="20"/>
          <w:szCs w:val="20"/>
        </w:rPr>
        <w:t xml:space="preserve">a kadre, pri katerih se </w:t>
      </w:r>
      <w:r w:rsidR="004312A1">
        <w:rPr>
          <w:rFonts w:ascii="Verdana" w:hAnsi="Verdana"/>
          <w:sz w:val="20"/>
          <w:szCs w:val="20"/>
        </w:rPr>
        <w:t xml:space="preserve">v dokumentaciji v zvezi z oddajo javnega naročila </w:t>
      </w:r>
      <w:r w:rsidR="007D2EA8">
        <w:rPr>
          <w:rFonts w:ascii="Verdana" w:hAnsi="Verdana"/>
          <w:sz w:val="20"/>
          <w:szCs w:val="20"/>
        </w:rPr>
        <w:t>zahteva, da aktivno govorijo slovenski jezik, v roku 5 delovnih dni po pravnomočnosti odločitve o oddaji javnega naročila</w:t>
      </w:r>
      <w:r w:rsidR="004312A1">
        <w:rPr>
          <w:rFonts w:ascii="Verdana" w:hAnsi="Verdana"/>
          <w:sz w:val="20"/>
          <w:szCs w:val="20"/>
        </w:rPr>
        <w:t>,</w:t>
      </w:r>
      <w:r w:rsidR="007D2EA8">
        <w:rPr>
          <w:rFonts w:ascii="Verdana" w:hAnsi="Verdana"/>
          <w:sz w:val="20"/>
          <w:szCs w:val="20"/>
        </w:rPr>
        <w:t xml:space="preserve"> zanje </w:t>
      </w:r>
      <w:r w:rsidR="004312A1">
        <w:rPr>
          <w:rFonts w:ascii="Verdana" w:hAnsi="Verdana"/>
          <w:sz w:val="20"/>
          <w:szCs w:val="20"/>
        </w:rPr>
        <w:t>predložili dokazila o</w:t>
      </w:r>
      <w:r w:rsidR="007D2EA8" w:rsidRPr="00BA2004">
        <w:rPr>
          <w:rFonts w:ascii="Verdana" w:hAnsi="Verdana"/>
          <w:sz w:val="20"/>
          <w:szCs w:val="20"/>
        </w:rPr>
        <w:t xml:space="preserve"> znanj</w:t>
      </w:r>
      <w:r w:rsidR="004312A1">
        <w:rPr>
          <w:rFonts w:ascii="Verdana" w:hAnsi="Verdana"/>
          <w:sz w:val="20"/>
          <w:szCs w:val="20"/>
        </w:rPr>
        <w:t>u</w:t>
      </w:r>
      <w:r w:rsidR="007D2EA8" w:rsidRPr="00BA2004">
        <w:rPr>
          <w:rFonts w:ascii="Verdana" w:hAnsi="Verdana"/>
          <w:sz w:val="20"/>
          <w:szCs w:val="20"/>
        </w:rPr>
        <w:t xml:space="preserve"> slovenskega jezika</w:t>
      </w:r>
      <w:r w:rsidR="004312A1">
        <w:rPr>
          <w:rFonts w:ascii="Verdana" w:hAnsi="Verdana"/>
          <w:sz w:val="20"/>
          <w:szCs w:val="20"/>
        </w:rPr>
        <w:t>, in sicer:</w:t>
      </w:r>
    </w:p>
    <w:p w14:paraId="5E517942" w14:textId="5B074D58" w:rsidR="007D2EA8" w:rsidRPr="004312A1" w:rsidRDefault="007D2EA8" w:rsidP="004B7F8A">
      <w:pPr>
        <w:pStyle w:val="Odstavekseznama"/>
        <w:numPr>
          <w:ilvl w:val="0"/>
          <w:numId w:val="18"/>
        </w:numPr>
        <w:spacing w:before="240" w:line="240" w:lineRule="auto"/>
        <w:ind w:left="714" w:hanging="357"/>
        <w:contextualSpacing w:val="0"/>
        <w:rPr>
          <w:rFonts w:ascii="Verdana" w:hAnsi="Verdana"/>
          <w:sz w:val="20"/>
          <w:szCs w:val="20"/>
        </w:rPr>
      </w:pPr>
      <w:r w:rsidRPr="004312A1">
        <w:rPr>
          <w:rFonts w:ascii="Verdana" w:hAnsi="Verdana"/>
          <w:sz w:val="20"/>
          <w:szCs w:val="20"/>
        </w:rPr>
        <w:t>dokazilo o pridobitvi formalne izobrazbe v Republiki Sloveniji ali,</w:t>
      </w:r>
    </w:p>
    <w:p w14:paraId="76A5CC10" w14:textId="5F759395" w:rsidR="007D2EA8" w:rsidRPr="004312A1" w:rsidRDefault="007D2EA8" w:rsidP="004B7F8A">
      <w:pPr>
        <w:pStyle w:val="Odstavekseznama"/>
        <w:numPr>
          <w:ilvl w:val="0"/>
          <w:numId w:val="18"/>
        </w:numPr>
        <w:spacing w:before="240" w:line="240" w:lineRule="auto"/>
        <w:ind w:left="714" w:hanging="357"/>
        <w:contextualSpacing w:val="0"/>
        <w:rPr>
          <w:rFonts w:ascii="Verdana" w:hAnsi="Verdana"/>
          <w:sz w:val="20"/>
          <w:szCs w:val="20"/>
        </w:rPr>
      </w:pPr>
      <w:r w:rsidRPr="004312A1">
        <w:rPr>
          <w:rFonts w:ascii="Verdana" w:hAnsi="Verdana"/>
          <w:sz w:val="20"/>
          <w:szCs w:val="20"/>
        </w:rPr>
        <w:t xml:space="preserve">dokazilo o znanju slovenskega jezika, izdano s strani ustrezno pooblaščene institucije o znanju slovenskega jezika na nivoju B2, v skladu s </w:t>
      </w:r>
      <w:proofErr w:type="spellStart"/>
      <w:r w:rsidRPr="004312A1">
        <w:rPr>
          <w:rFonts w:ascii="Verdana" w:hAnsi="Verdana"/>
          <w:sz w:val="20"/>
          <w:szCs w:val="20"/>
        </w:rPr>
        <w:t>Common</w:t>
      </w:r>
      <w:proofErr w:type="spellEnd"/>
      <w:r w:rsidRPr="004312A1">
        <w:rPr>
          <w:rFonts w:ascii="Verdana" w:hAnsi="Verdana"/>
          <w:sz w:val="20"/>
          <w:szCs w:val="20"/>
        </w:rPr>
        <w:t xml:space="preserve"> </w:t>
      </w:r>
      <w:proofErr w:type="spellStart"/>
      <w:r w:rsidRPr="004312A1">
        <w:rPr>
          <w:rFonts w:ascii="Verdana" w:hAnsi="Verdana"/>
          <w:sz w:val="20"/>
          <w:szCs w:val="20"/>
        </w:rPr>
        <w:t>European</w:t>
      </w:r>
      <w:proofErr w:type="spellEnd"/>
      <w:r w:rsidRPr="004312A1">
        <w:rPr>
          <w:rFonts w:ascii="Verdana" w:hAnsi="Verdana"/>
          <w:sz w:val="20"/>
          <w:szCs w:val="20"/>
        </w:rPr>
        <w:t xml:space="preserve"> </w:t>
      </w:r>
      <w:proofErr w:type="spellStart"/>
      <w:r w:rsidRPr="004312A1">
        <w:rPr>
          <w:rFonts w:ascii="Verdana" w:hAnsi="Verdana"/>
          <w:sz w:val="20"/>
          <w:szCs w:val="20"/>
        </w:rPr>
        <w:t>Framework</w:t>
      </w:r>
      <w:proofErr w:type="spellEnd"/>
      <w:r w:rsidRPr="004312A1">
        <w:rPr>
          <w:rFonts w:ascii="Verdana" w:hAnsi="Verdana"/>
          <w:sz w:val="20"/>
          <w:szCs w:val="20"/>
        </w:rPr>
        <w:t xml:space="preserve"> </w:t>
      </w:r>
      <w:proofErr w:type="spellStart"/>
      <w:r w:rsidRPr="004312A1">
        <w:rPr>
          <w:rFonts w:ascii="Verdana" w:hAnsi="Verdana"/>
          <w:sz w:val="20"/>
          <w:szCs w:val="20"/>
        </w:rPr>
        <w:t>of</w:t>
      </w:r>
      <w:proofErr w:type="spellEnd"/>
      <w:r w:rsidRPr="004312A1">
        <w:rPr>
          <w:rFonts w:ascii="Verdana" w:hAnsi="Verdana"/>
          <w:sz w:val="20"/>
          <w:szCs w:val="20"/>
        </w:rPr>
        <w:t xml:space="preserve"> Reference </w:t>
      </w:r>
      <w:proofErr w:type="spellStart"/>
      <w:r w:rsidRPr="004312A1">
        <w:rPr>
          <w:rFonts w:ascii="Verdana" w:hAnsi="Verdana"/>
          <w:sz w:val="20"/>
          <w:szCs w:val="20"/>
        </w:rPr>
        <w:t>for</w:t>
      </w:r>
      <w:proofErr w:type="spellEnd"/>
      <w:r w:rsidRPr="004312A1">
        <w:rPr>
          <w:rFonts w:ascii="Verdana" w:hAnsi="Verdana"/>
          <w:sz w:val="20"/>
          <w:szCs w:val="20"/>
        </w:rPr>
        <w:t xml:space="preserve"> </w:t>
      </w:r>
      <w:proofErr w:type="spellStart"/>
      <w:r w:rsidRPr="004312A1">
        <w:rPr>
          <w:rFonts w:ascii="Verdana" w:hAnsi="Verdana"/>
          <w:sz w:val="20"/>
          <w:szCs w:val="20"/>
        </w:rPr>
        <w:t>Languages</w:t>
      </w:r>
      <w:proofErr w:type="spellEnd"/>
      <w:r w:rsidRPr="004312A1">
        <w:rPr>
          <w:rFonts w:ascii="Verdana" w:hAnsi="Verdana"/>
          <w:sz w:val="20"/>
          <w:szCs w:val="20"/>
        </w:rPr>
        <w:t xml:space="preserve"> – CEFRL.</w:t>
      </w:r>
    </w:p>
    <w:p w14:paraId="3ADF18A9" w14:textId="1BC1EB3B" w:rsidR="007D2EA8" w:rsidRDefault="007D2EA8" w:rsidP="00E25E32">
      <w:pPr>
        <w:rPr>
          <w:rFonts w:ascii="Verdana" w:hAnsi="Verdana" w:cs="Arial"/>
          <w:sz w:val="20"/>
        </w:rPr>
      </w:pPr>
    </w:p>
    <w:p w14:paraId="7969F61F" w14:textId="7113EC3C" w:rsidR="007D2EA8" w:rsidRDefault="007D2EA8" w:rsidP="00E25E32">
      <w:pPr>
        <w:rPr>
          <w:rFonts w:ascii="Verdana" w:hAnsi="Verdana" w:cs="Arial"/>
          <w:sz w:val="20"/>
        </w:rPr>
      </w:pPr>
    </w:p>
    <w:p w14:paraId="245AA612" w14:textId="44A1C626" w:rsidR="007D2EA8" w:rsidRDefault="007D2EA8" w:rsidP="00E25E32">
      <w:pPr>
        <w:rPr>
          <w:rFonts w:ascii="Verdana" w:hAnsi="Verdana" w:cs="Arial"/>
          <w:sz w:val="20"/>
        </w:rPr>
      </w:pPr>
    </w:p>
    <w:p w14:paraId="0D3B6FD5" w14:textId="77777777" w:rsidR="007D2EA8" w:rsidRPr="00E25E32" w:rsidRDefault="007D2EA8" w:rsidP="00E25E32">
      <w:pPr>
        <w:rPr>
          <w:rFonts w:ascii="Verdana" w:hAnsi="Verdana" w:cs="Arial"/>
          <w:sz w:val="20"/>
        </w:rPr>
      </w:pPr>
    </w:p>
    <w:p w14:paraId="172505D5" w14:textId="77777777" w:rsidR="00E25E32" w:rsidRPr="00E25E32" w:rsidRDefault="00E25E32" w:rsidP="00E25E32">
      <w:pPr>
        <w:rPr>
          <w:rFonts w:ascii="Verdana" w:hAnsi="Verdana" w:cs="Arial"/>
          <w:sz w:val="20"/>
        </w:rPr>
      </w:pPr>
    </w:p>
    <w:p w14:paraId="025D6C30" w14:textId="77777777" w:rsidR="00E25E32" w:rsidRPr="00E25E32" w:rsidRDefault="00E25E32" w:rsidP="00E25E32">
      <w:pPr>
        <w:rPr>
          <w:rFonts w:ascii="Verdana" w:hAnsi="Verdana"/>
        </w:rPr>
      </w:pPr>
    </w:p>
    <w:tbl>
      <w:tblPr>
        <w:tblW w:w="0" w:type="auto"/>
        <w:jc w:val="right"/>
        <w:tblLayout w:type="fixed"/>
        <w:tblLook w:val="04A0" w:firstRow="1" w:lastRow="0" w:firstColumn="1" w:lastColumn="0" w:noHBand="0" w:noVBand="1"/>
      </w:tblPr>
      <w:tblGrid>
        <w:gridCol w:w="2109"/>
        <w:gridCol w:w="3543"/>
      </w:tblGrid>
      <w:tr w:rsidR="00E25E32" w:rsidRPr="00E25E32" w14:paraId="35493FF2" w14:textId="77777777" w:rsidTr="00E25E32">
        <w:trPr>
          <w:cantSplit/>
          <w:jc w:val="right"/>
        </w:trPr>
        <w:tc>
          <w:tcPr>
            <w:tcW w:w="2109" w:type="dxa"/>
            <w:vMerge w:val="restart"/>
            <w:vAlign w:val="center"/>
            <w:hideMark/>
          </w:tcPr>
          <w:p w14:paraId="550C1C91" w14:textId="77777777" w:rsidR="00E25E32" w:rsidRPr="00E25E32" w:rsidRDefault="00E25E32" w:rsidP="00E25E32">
            <w:pPr>
              <w:tabs>
                <w:tab w:val="left" w:pos="12758"/>
              </w:tabs>
              <w:rPr>
                <w:rFonts w:ascii="Verdana" w:hAnsi="Verdana" w:cs="Arial"/>
                <w:sz w:val="20"/>
              </w:rPr>
            </w:pPr>
            <w:r w:rsidRPr="00E25E32">
              <w:rPr>
                <w:rFonts w:ascii="Verdana" w:hAnsi="Verdana" w:cs="Arial"/>
                <w:sz w:val="20"/>
              </w:rPr>
              <w:t>žig</w:t>
            </w:r>
          </w:p>
        </w:tc>
        <w:tc>
          <w:tcPr>
            <w:tcW w:w="3543" w:type="dxa"/>
            <w:hideMark/>
          </w:tcPr>
          <w:p w14:paraId="4CB0CA2F" w14:textId="77777777" w:rsidR="00E25E32" w:rsidRPr="00E25E32" w:rsidRDefault="00E25E32">
            <w:pPr>
              <w:tabs>
                <w:tab w:val="left" w:pos="12758"/>
              </w:tabs>
              <w:jc w:val="center"/>
              <w:rPr>
                <w:rFonts w:ascii="Verdana" w:hAnsi="Verdana" w:cs="Arial"/>
                <w:sz w:val="20"/>
              </w:rPr>
            </w:pPr>
            <w:r w:rsidRPr="00E25E32">
              <w:rPr>
                <w:rFonts w:ascii="Verdana" w:hAnsi="Verdana" w:cs="Arial"/>
                <w:sz w:val="20"/>
              </w:rPr>
              <w:t>gospodarski subjekt</w:t>
            </w:r>
          </w:p>
        </w:tc>
      </w:tr>
      <w:tr w:rsidR="00E25E32" w:rsidRPr="00E25E32" w14:paraId="58274B50" w14:textId="77777777" w:rsidTr="00E25E32">
        <w:trPr>
          <w:cantSplit/>
          <w:jc w:val="right"/>
        </w:trPr>
        <w:tc>
          <w:tcPr>
            <w:tcW w:w="2109" w:type="dxa"/>
            <w:vMerge/>
            <w:vAlign w:val="center"/>
            <w:hideMark/>
          </w:tcPr>
          <w:p w14:paraId="5626FCB5" w14:textId="77777777" w:rsidR="00E25E32" w:rsidRPr="00E25E32" w:rsidRDefault="00E25E32">
            <w:pPr>
              <w:spacing w:before="0" w:after="0" w:line="300" w:lineRule="atLeast"/>
              <w:rPr>
                <w:rFonts w:ascii="Verdana" w:hAnsi="Verdana" w:cs="Arial"/>
                <w:sz w:val="20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30B984C5" w14:textId="77777777" w:rsidR="00E25E32" w:rsidRPr="00E25E32" w:rsidRDefault="00E25E32">
            <w:pPr>
              <w:tabs>
                <w:tab w:val="left" w:pos="12758"/>
              </w:tabs>
              <w:jc w:val="center"/>
              <w:rPr>
                <w:rFonts w:ascii="Verdana" w:hAnsi="Verdana" w:cs="Arial"/>
                <w:sz w:val="20"/>
              </w:rPr>
            </w:pPr>
          </w:p>
        </w:tc>
      </w:tr>
      <w:tr w:rsidR="00E25E32" w:rsidRPr="00E25E32" w14:paraId="02A146D0" w14:textId="77777777" w:rsidTr="00E25E32">
        <w:trPr>
          <w:cantSplit/>
          <w:jc w:val="right"/>
        </w:trPr>
        <w:tc>
          <w:tcPr>
            <w:tcW w:w="2109" w:type="dxa"/>
            <w:vMerge/>
            <w:vAlign w:val="center"/>
            <w:hideMark/>
          </w:tcPr>
          <w:p w14:paraId="76811C6B" w14:textId="77777777" w:rsidR="00E25E32" w:rsidRPr="00E25E32" w:rsidRDefault="00E25E32">
            <w:pPr>
              <w:spacing w:before="0" w:after="0" w:line="300" w:lineRule="atLeast"/>
              <w:rPr>
                <w:rFonts w:ascii="Verdana" w:hAnsi="Verdana" w:cs="Arial"/>
                <w:sz w:val="20"/>
              </w:rPr>
            </w:pPr>
          </w:p>
        </w:tc>
        <w:tc>
          <w:tcPr>
            <w:tcW w:w="3543" w:type="dxa"/>
            <w:hideMark/>
          </w:tcPr>
          <w:p w14:paraId="522C2556" w14:textId="77777777" w:rsidR="00E25E32" w:rsidRPr="00E25E32" w:rsidRDefault="00E25E32" w:rsidP="00E25E32">
            <w:pPr>
              <w:tabs>
                <w:tab w:val="left" w:pos="12758"/>
              </w:tabs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E25E32">
              <w:rPr>
                <w:rFonts w:ascii="Verdana" w:hAnsi="Verdana" w:cs="Arial"/>
                <w:sz w:val="18"/>
                <w:szCs w:val="18"/>
              </w:rPr>
              <w:t>(ime in priimek pooblaščene osebe)</w:t>
            </w:r>
          </w:p>
        </w:tc>
      </w:tr>
      <w:tr w:rsidR="00E25E32" w:rsidRPr="00E25E32" w14:paraId="070203ED" w14:textId="77777777" w:rsidTr="00E25E32">
        <w:trPr>
          <w:cantSplit/>
          <w:jc w:val="right"/>
        </w:trPr>
        <w:tc>
          <w:tcPr>
            <w:tcW w:w="2109" w:type="dxa"/>
            <w:vMerge/>
            <w:vAlign w:val="center"/>
            <w:hideMark/>
          </w:tcPr>
          <w:p w14:paraId="002642A1" w14:textId="77777777" w:rsidR="00E25E32" w:rsidRPr="00E25E32" w:rsidRDefault="00E25E32">
            <w:pPr>
              <w:spacing w:before="0" w:after="0" w:line="300" w:lineRule="atLeast"/>
              <w:rPr>
                <w:rFonts w:ascii="Verdana" w:hAnsi="Verdana" w:cs="Arial"/>
                <w:sz w:val="20"/>
              </w:rPr>
            </w:pPr>
          </w:p>
        </w:tc>
        <w:tc>
          <w:tcPr>
            <w:tcW w:w="3543" w:type="dxa"/>
            <w:tcBorders>
              <w:top w:val="nil"/>
              <w:left w:val="nil"/>
              <w:bottom w:val="dashSmallGap" w:sz="4" w:space="0" w:color="auto"/>
              <w:right w:val="nil"/>
            </w:tcBorders>
          </w:tcPr>
          <w:p w14:paraId="56D6BC48" w14:textId="77777777" w:rsidR="00E25E32" w:rsidRPr="00E25E32" w:rsidRDefault="00E25E32">
            <w:pPr>
              <w:tabs>
                <w:tab w:val="left" w:pos="12758"/>
              </w:tabs>
              <w:jc w:val="center"/>
              <w:rPr>
                <w:rFonts w:ascii="Verdana" w:hAnsi="Verdana" w:cs="Arial"/>
                <w:sz w:val="20"/>
              </w:rPr>
            </w:pPr>
          </w:p>
        </w:tc>
      </w:tr>
    </w:tbl>
    <w:p w14:paraId="735D4248" w14:textId="77777777" w:rsidR="00E25E32" w:rsidRPr="00E25E32" w:rsidRDefault="00E25E32" w:rsidP="00E25E32">
      <w:pPr>
        <w:rPr>
          <w:rFonts w:ascii="Verdana" w:hAnsi="Verdana"/>
        </w:rPr>
      </w:pPr>
    </w:p>
    <w:tbl>
      <w:tblPr>
        <w:tblW w:w="0" w:type="auto"/>
        <w:jc w:val="right"/>
        <w:tblLayout w:type="fixed"/>
        <w:tblLook w:val="04A0" w:firstRow="1" w:lastRow="0" w:firstColumn="1" w:lastColumn="0" w:noHBand="0" w:noVBand="1"/>
      </w:tblPr>
      <w:tblGrid>
        <w:gridCol w:w="2109"/>
        <w:gridCol w:w="3543"/>
      </w:tblGrid>
      <w:tr w:rsidR="00E25E32" w:rsidRPr="00E25E32" w14:paraId="06ADFAF6" w14:textId="77777777" w:rsidTr="00E25E32">
        <w:trPr>
          <w:cantSplit/>
          <w:jc w:val="right"/>
        </w:trPr>
        <w:tc>
          <w:tcPr>
            <w:tcW w:w="2109" w:type="dxa"/>
            <w:vAlign w:val="center"/>
            <w:hideMark/>
          </w:tcPr>
          <w:p w14:paraId="5BC4C448" w14:textId="77777777" w:rsidR="00E25E32" w:rsidRPr="00E25E32" w:rsidRDefault="00E25E32">
            <w:pPr>
              <w:rPr>
                <w:rFonts w:ascii="Verdana" w:hAnsi="Verdana"/>
              </w:rPr>
            </w:pPr>
            <w:r w:rsidRPr="00E25E32">
              <w:rPr>
                <w:rFonts w:ascii="Verdana" w:hAnsi="Verdana"/>
              </w:rPr>
              <w:br w:type="page"/>
            </w:r>
          </w:p>
        </w:tc>
        <w:tc>
          <w:tcPr>
            <w:tcW w:w="3543" w:type="dxa"/>
            <w:hideMark/>
          </w:tcPr>
          <w:p w14:paraId="26AAEF60" w14:textId="77777777" w:rsidR="00E25E32" w:rsidRPr="00E25E32" w:rsidRDefault="00E25E32">
            <w:pPr>
              <w:tabs>
                <w:tab w:val="left" w:pos="12758"/>
              </w:tabs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E25E32">
              <w:rPr>
                <w:rFonts w:ascii="Verdana" w:hAnsi="Verdana" w:cs="Arial"/>
                <w:sz w:val="18"/>
                <w:szCs w:val="18"/>
              </w:rPr>
              <w:t>(podpis)</w:t>
            </w:r>
          </w:p>
        </w:tc>
      </w:tr>
    </w:tbl>
    <w:p w14:paraId="560B8BDA" w14:textId="781910AF" w:rsidR="00662D8A" w:rsidRPr="00D122A2" w:rsidRDefault="00662D8A" w:rsidP="00D122A2">
      <w:pPr>
        <w:spacing w:before="0" w:after="0" w:line="240" w:lineRule="auto"/>
        <w:jc w:val="left"/>
        <w:rPr>
          <w:rFonts w:ascii="Verdana" w:eastAsia="Times New Roman" w:hAnsi="Verdana" w:cstheme="minorHAnsi"/>
          <w:b/>
          <w:sz w:val="20"/>
          <w:szCs w:val="20"/>
        </w:rPr>
      </w:pPr>
    </w:p>
    <w:sectPr w:rsidR="00662D8A" w:rsidRPr="00D122A2" w:rsidSect="007D0B4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3B557" w14:textId="77777777" w:rsidR="004B7F8A" w:rsidRDefault="004B7F8A" w:rsidP="008B71D4">
      <w:pPr>
        <w:spacing w:line="240" w:lineRule="auto"/>
      </w:pPr>
      <w:r>
        <w:separator/>
      </w:r>
    </w:p>
  </w:endnote>
  <w:endnote w:type="continuationSeparator" w:id="0">
    <w:p w14:paraId="0ED6BA33" w14:textId="77777777" w:rsidR="004B7F8A" w:rsidRDefault="004B7F8A" w:rsidP="008B71D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InterstateCE-Light">
    <w:altName w:val="Courier New"/>
    <w:panose1 w:val="00000000000000000000"/>
    <w:charset w:val="EE"/>
    <w:family w:val="swiss"/>
    <w:notTrueType/>
    <w:pitch w:val="variable"/>
    <w:sig w:usb0="00000001" w:usb1="00000000" w:usb2="00000000" w:usb3="00000000" w:csb0="00000083" w:csb1="00000000"/>
  </w:font>
  <w:font w:name="Franklin Gothic Medium">
    <w:panose1 w:val="020B06030201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7EF99B" w14:textId="77777777" w:rsidR="000A47DC" w:rsidRDefault="000A47DC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80501934"/>
      <w:docPartObj>
        <w:docPartGallery w:val="Page Numbers (Bottom of Page)"/>
        <w:docPartUnique/>
      </w:docPartObj>
    </w:sdtPr>
    <w:sdtEndPr>
      <w:rPr>
        <w:rFonts w:asciiTheme="minorHAnsi" w:hAnsiTheme="minorHAnsi" w:cs="Tahoma"/>
        <w:sz w:val="20"/>
        <w:szCs w:val="20"/>
      </w:rPr>
    </w:sdtEndPr>
    <w:sdtContent>
      <w:p w14:paraId="65535849" w14:textId="5EC6E2DC" w:rsidR="008F0993" w:rsidRPr="00EE612F" w:rsidRDefault="00935619">
        <w:pPr>
          <w:pStyle w:val="Noga"/>
          <w:jc w:val="center"/>
          <w:rPr>
            <w:rFonts w:asciiTheme="minorHAnsi" w:hAnsiTheme="minorHAnsi" w:cs="Tahoma"/>
            <w:sz w:val="20"/>
            <w:szCs w:val="20"/>
          </w:rPr>
        </w:pPr>
        <w:r w:rsidRPr="0017560A">
          <w:rPr>
            <w:rFonts w:ascii="Calibri Light" w:hAnsi="Calibri Light" w:cs="Calibri Light"/>
            <w:noProof/>
          </w:rPr>
          <w:drawing>
            <wp:anchor distT="0" distB="0" distL="114300" distR="114300" simplePos="0" relativeHeight="251665408" behindDoc="0" locked="0" layoutInCell="1" allowOverlap="1" wp14:anchorId="46D1C4A3" wp14:editId="27C4A7C2">
              <wp:simplePos x="0" y="0"/>
              <wp:positionH relativeFrom="column">
                <wp:posOffset>127000</wp:posOffset>
              </wp:positionH>
              <wp:positionV relativeFrom="page">
                <wp:posOffset>9820275</wp:posOffset>
              </wp:positionV>
              <wp:extent cx="5752465" cy="543560"/>
              <wp:effectExtent l="0" t="0" r="635" b="8890"/>
              <wp:wrapTopAndBottom/>
              <wp:docPr id="1" name="Slika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5"/>
                      <pic:cNvPicPr>
                        <a:picLocks noChangeAspect="1" noChangeArrowheads="1"/>
                      </pic:cNvPicPr>
                    </pic:nvPicPr>
                    <pic:blipFill>
                      <a:blip r:embed="rId1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52465" cy="5435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8F0993" w:rsidRPr="00EE612F">
          <w:rPr>
            <w:rFonts w:asciiTheme="minorHAnsi" w:hAnsiTheme="minorHAnsi" w:cs="Tahoma"/>
            <w:sz w:val="20"/>
            <w:szCs w:val="20"/>
          </w:rPr>
          <w:fldChar w:fldCharType="begin"/>
        </w:r>
        <w:r w:rsidR="008F0993" w:rsidRPr="00EE612F">
          <w:rPr>
            <w:rFonts w:asciiTheme="minorHAnsi" w:hAnsiTheme="minorHAnsi" w:cs="Tahoma"/>
            <w:sz w:val="20"/>
            <w:szCs w:val="20"/>
          </w:rPr>
          <w:instrText>PAGE   \* MERGEFORMAT</w:instrText>
        </w:r>
        <w:r w:rsidR="008F0993" w:rsidRPr="00EE612F">
          <w:rPr>
            <w:rFonts w:asciiTheme="minorHAnsi" w:hAnsiTheme="minorHAnsi" w:cs="Tahoma"/>
            <w:sz w:val="20"/>
            <w:szCs w:val="20"/>
          </w:rPr>
          <w:fldChar w:fldCharType="separate"/>
        </w:r>
        <w:r w:rsidR="008F0993">
          <w:rPr>
            <w:rFonts w:asciiTheme="minorHAnsi" w:hAnsiTheme="minorHAnsi" w:cs="Tahoma"/>
            <w:noProof/>
            <w:sz w:val="20"/>
            <w:szCs w:val="20"/>
          </w:rPr>
          <w:t>20</w:t>
        </w:r>
        <w:r w:rsidR="008F0993" w:rsidRPr="00EE612F">
          <w:rPr>
            <w:rFonts w:asciiTheme="minorHAnsi" w:hAnsiTheme="minorHAnsi" w:cs="Tahoma"/>
            <w:sz w:val="20"/>
            <w:szCs w:val="20"/>
          </w:rPr>
          <w:fldChar w:fldCharType="end"/>
        </w:r>
      </w:p>
    </w:sdtContent>
  </w:sdt>
  <w:p w14:paraId="39795137" w14:textId="49D72C2F" w:rsidR="008F0993" w:rsidRDefault="008F0993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561BA5" w14:textId="7BE2798D" w:rsidR="008F0993" w:rsidRPr="00F46B25" w:rsidRDefault="008F0993" w:rsidP="00F46B25">
    <w:pPr>
      <w:pStyle w:val="Noga"/>
      <w:rPr>
        <w:sz w:val="12"/>
        <w:szCs w:val="12"/>
      </w:rPr>
    </w:pPr>
  </w:p>
  <w:p w14:paraId="4A6F670D" w14:textId="3ED9C090" w:rsidR="008F0993" w:rsidRDefault="008F0993" w:rsidP="005B1A0C">
    <w:pPr>
      <w:pStyle w:val="Noga"/>
      <w:jc w:val="left"/>
    </w:pPr>
  </w:p>
  <w:p w14:paraId="2ED13CF5" w14:textId="39E5B335" w:rsidR="008F0993" w:rsidRDefault="008F0993" w:rsidP="005D0823">
    <w:pPr>
      <w:pStyle w:val="Noga"/>
      <w:jc w:val="center"/>
    </w:pPr>
  </w:p>
  <w:p w14:paraId="2C1C57AD" w14:textId="79ADD344" w:rsidR="008F0993" w:rsidRDefault="008F0993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26F49A" w14:textId="77777777" w:rsidR="004B7F8A" w:rsidRDefault="004B7F8A" w:rsidP="008B71D4">
      <w:pPr>
        <w:spacing w:line="240" w:lineRule="auto"/>
      </w:pPr>
      <w:r>
        <w:separator/>
      </w:r>
    </w:p>
  </w:footnote>
  <w:footnote w:type="continuationSeparator" w:id="0">
    <w:p w14:paraId="65F7B685" w14:textId="77777777" w:rsidR="004B7F8A" w:rsidRDefault="004B7F8A" w:rsidP="008B71D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8D8CC" w14:textId="77777777" w:rsidR="000A47DC" w:rsidRDefault="000A47D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0E2B13" w14:textId="263F3C3A" w:rsidR="008F0993" w:rsidRDefault="00935619" w:rsidP="003137AF">
    <w:pPr>
      <w:pStyle w:val="Glava"/>
      <w:jc w:val="left"/>
    </w:pPr>
    <w:r>
      <w:rPr>
        <w:noProof/>
        <w:lang w:eastAsia="sl-SI"/>
      </w:rPr>
      <w:drawing>
        <wp:anchor distT="0" distB="0" distL="114300" distR="114300" simplePos="0" relativeHeight="251669504" behindDoc="0" locked="0" layoutInCell="1" allowOverlap="1" wp14:anchorId="09FB427E" wp14:editId="4060F047">
          <wp:simplePos x="0" y="0"/>
          <wp:positionH relativeFrom="margin">
            <wp:align>right</wp:align>
          </wp:positionH>
          <wp:positionV relativeFrom="topMargin">
            <wp:posOffset>341630</wp:posOffset>
          </wp:positionV>
          <wp:extent cx="1417955" cy="352425"/>
          <wp:effectExtent l="0" t="0" r="0" b="9525"/>
          <wp:wrapTopAndBottom/>
          <wp:docPr id="3" name="Slika 1" descr="Slika, ki vsebuje besede pisava, električno modra, modro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2297812" name="Slika 1" descr="Slika, ki vsebuje besede pisava, električno modra, modro, simbol&#10;&#10;Opis je samodejno ustvarjen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7955" cy="3524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sl-SI"/>
      </w:rPr>
      <w:drawing>
        <wp:anchor distT="0" distB="0" distL="114300" distR="114300" simplePos="0" relativeHeight="251667456" behindDoc="0" locked="0" layoutInCell="1" allowOverlap="1" wp14:anchorId="2C84A470" wp14:editId="2FF00F71">
          <wp:simplePos x="0" y="0"/>
          <wp:positionH relativeFrom="margin">
            <wp:align>left</wp:align>
          </wp:positionH>
          <wp:positionV relativeFrom="topMargin">
            <wp:posOffset>347980</wp:posOffset>
          </wp:positionV>
          <wp:extent cx="1744980" cy="344805"/>
          <wp:effectExtent l="0" t="0" r="7620" b="0"/>
          <wp:wrapTopAndBottom/>
          <wp:docPr id="2" name="Slika 2" descr="Slika, ki vsebuje besede pisava, besedilo, grafika, grafično oblikovanje&#10;&#10;Opis je samodejno ustvarjen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lika 6" descr="Slika, ki vsebuje besede pisava, besedilo, grafika, grafično oblikovanje&#10;&#10;Opis je samodejno ustvarjen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44980" cy="34480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4D3D08" w14:textId="328CC7C5" w:rsidR="008F0993" w:rsidRPr="00A84474" w:rsidRDefault="005B1A0C" w:rsidP="00A84474">
    <w:pPr>
      <w:pStyle w:val="Glava"/>
      <w:jc w:val="right"/>
    </w:pPr>
    <w:r>
      <w:rPr>
        <w:noProof/>
        <w:lang w:eastAsia="sl-SI"/>
      </w:rPr>
      <w:drawing>
        <wp:anchor distT="0" distB="0" distL="114300" distR="114300" simplePos="0" relativeHeight="251661312" behindDoc="0" locked="0" layoutInCell="1" allowOverlap="1" wp14:anchorId="5DD89FC4" wp14:editId="7FE00EB4">
          <wp:simplePos x="0" y="0"/>
          <wp:positionH relativeFrom="column">
            <wp:posOffset>4292221</wp:posOffset>
          </wp:positionH>
          <wp:positionV relativeFrom="topMargin">
            <wp:posOffset>336475</wp:posOffset>
          </wp:positionV>
          <wp:extent cx="1418400" cy="352800"/>
          <wp:effectExtent l="0" t="0" r="0" b="9525"/>
          <wp:wrapTopAndBottom/>
          <wp:docPr id="862297812" name="Slika 1" descr="Slika, ki vsebuje besede pisava, električno modra, modro, simbol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62297812" name="Slika 1" descr="Slika, ki vsebuje besede pisava, električno modra, modro, simbol&#10;&#10;Opis je samodejno ustvarjen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18400" cy="35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sl-SI"/>
      </w:rPr>
      <w:drawing>
        <wp:anchor distT="0" distB="0" distL="114300" distR="114300" simplePos="0" relativeHeight="251659264" behindDoc="0" locked="0" layoutInCell="1" allowOverlap="1" wp14:anchorId="57BEA1F1" wp14:editId="24102A41">
          <wp:simplePos x="0" y="0"/>
          <wp:positionH relativeFrom="column">
            <wp:posOffset>-143301</wp:posOffset>
          </wp:positionH>
          <wp:positionV relativeFrom="topMargin">
            <wp:posOffset>360822</wp:posOffset>
          </wp:positionV>
          <wp:extent cx="1744980" cy="344805"/>
          <wp:effectExtent l="0" t="0" r="7620" b="0"/>
          <wp:wrapTopAndBottom/>
          <wp:docPr id="6" name="Slika 6" descr="Slika, ki vsebuje besede pisava, besedilo, grafika, grafično oblikovanje&#10;&#10;Opis je samodejno ustvarjen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Slika 6" descr="Slika, ki vsebuje besede pisava, besedilo, grafika, grafično oblikovanje&#10;&#10;Opis je samodejno ustvarjen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44980" cy="344805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7CB6ADB8"/>
    <w:lvl w:ilvl="0">
      <w:start w:val="1"/>
      <w:numFmt w:val="decimal"/>
      <w:pStyle w:val="Otevilenseznam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FFFFFF7F"/>
    <w:multiLevelType w:val="singleLevel"/>
    <w:tmpl w:val="892E3DDE"/>
    <w:lvl w:ilvl="0">
      <w:start w:val="1"/>
      <w:numFmt w:val="decimal"/>
      <w:pStyle w:val="Otevilenseznam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8"/>
    <w:multiLevelType w:val="singleLevel"/>
    <w:tmpl w:val="10B8CFEE"/>
    <w:lvl w:ilvl="0">
      <w:start w:val="1"/>
      <w:numFmt w:val="decimal"/>
      <w:pStyle w:val="Otevilenseznam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019E2E90"/>
    <w:multiLevelType w:val="multilevel"/>
    <w:tmpl w:val="70AAA324"/>
    <w:numStyleLink w:val="Natevanjestevilkami"/>
  </w:abstractNum>
  <w:abstractNum w:abstractNumId="4" w15:restartNumberingAfterBreak="0">
    <w:nsid w:val="07EB5FFE"/>
    <w:multiLevelType w:val="hybridMultilevel"/>
    <w:tmpl w:val="87AA2AAA"/>
    <w:lvl w:ilvl="0" w:tplc="1A5446F0">
      <w:start w:val="1"/>
      <w:numFmt w:val="decimal"/>
      <w:pStyle w:val="Naslov2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322282"/>
    <w:multiLevelType w:val="hybridMultilevel"/>
    <w:tmpl w:val="9E8A79CC"/>
    <w:lvl w:ilvl="0" w:tplc="0C3A7144">
      <w:start w:val="1"/>
      <w:numFmt w:val="lowerLetter"/>
      <w:pStyle w:val="Naslov3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A23F21"/>
    <w:multiLevelType w:val="hybridMultilevel"/>
    <w:tmpl w:val="46F48B80"/>
    <w:lvl w:ilvl="0" w:tplc="04CC882A">
      <w:start w:val="1"/>
      <w:numFmt w:val="lowerLetter"/>
      <w:pStyle w:val="Besedilonastevanje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2E0C46"/>
    <w:multiLevelType w:val="hybridMultilevel"/>
    <w:tmpl w:val="041290EE"/>
    <w:lvl w:ilvl="0" w:tplc="0424000F">
      <w:start w:val="1"/>
      <w:numFmt w:val="decimal"/>
      <w:pStyle w:val="Alinea"/>
      <w:lvlText w:val="%1."/>
      <w:lvlJc w:val="left"/>
      <w:pPr>
        <w:ind w:left="1777" w:hanging="360"/>
      </w:pPr>
    </w:lvl>
    <w:lvl w:ilvl="1" w:tplc="04240019" w:tentative="1">
      <w:start w:val="1"/>
      <w:numFmt w:val="lowerLetter"/>
      <w:lvlText w:val="%2."/>
      <w:lvlJc w:val="left"/>
      <w:pPr>
        <w:ind w:left="2497" w:hanging="360"/>
      </w:pPr>
    </w:lvl>
    <w:lvl w:ilvl="2" w:tplc="0424001B" w:tentative="1">
      <w:start w:val="1"/>
      <w:numFmt w:val="lowerRoman"/>
      <w:lvlText w:val="%3."/>
      <w:lvlJc w:val="right"/>
      <w:pPr>
        <w:ind w:left="3217" w:hanging="180"/>
      </w:pPr>
    </w:lvl>
    <w:lvl w:ilvl="3" w:tplc="0424000F" w:tentative="1">
      <w:start w:val="1"/>
      <w:numFmt w:val="decimal"/>
      <w:lvlText w:val="%4."/>
      <w:lvlJc w:val="left"/>
      <w:pPr>
        <w:ind w:left="3937" w:hanging="360"/>
      </w:pPr>
    </w:lvl>
    <w:lvl w:ilvl="4" w:tplc="04240019" w:tentative="1">
      <w:start w:val="1"/>
      <w:numFmt w:val="lowerLetter"/>
      <w:lvlText w:val="%5."/>
      <w:lvlJc w:val="left"/>
      <w:pPr>
        <w:ind w:left="4657" w:hanging="360"/>
      </w:pPr>
    </w:lvl>
    <w:lvl w:ilvl="5" w:tplc="0424001B" w:tentative="1">
      <w:start w:val="1"/>
      <w:numFmt w:val="lowerRoman"/>
      <w:lvlText w:val="%6."/>
      <w:lvlJc w:val="right"/>
      <w:pPr>
        <w:ind w:left="5377" w:hanging="180"/>
      </w:pPr>
    </w:lvl>
    <w:lvl w:ilvl="6" w:tplc="0424000F" w:tentative="1">
      <w:start w:val="1"/>
      <w:numFmt w:val="decimal"/>
      <w:lvlText w:val="%7."/>
      <w:lvlJc w:val="left"/>
      <w:pPr>
        <w:ind w:left="6097" w:hanging="360"/>
      </w:pPr>
    </w:lvl>
    <w:lvl w:ilvl="7" w:tplc="04240019" w:tentative="1">
      <w:start w:val="1"/>
      <w:numFmt w:val="lowerLetter"/>
      <w:lvlText w:val="%8."/>
      <w:lvlJc w:val="left"/>
      <w:pPr>
        <w:ind w:left="6817" w:hanging="360"/>
      </w:pPr>
    </w:lvl>
    <w:lvl w:ilvl="8" w:tplc="0424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8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1D0D1FE7"/>
    <w:multiLevelType w:val="multilevel"/>
    <w:tmpl w:val="2114831E"/>
    <w:numStyleLink w:val="Headings"/>
  </w:abstractNum>
  <w:abstractNum w:abstractNumId="10" w15:restartNumberingAfterBreak="0">
    <w:nsid w:val="28B27770"/>
    <w:multiLevelType w:val="hybridMultilevel"/>
    <w:tmpl w:val="D11813B8"/>
    <w:lvl w:ilvl="0" w:tplc="C41A9890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b w:val="0"/>
        <w:i w:val="0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C07ACC"/>
    <w:multiLevelType w:val="hybridMultilevel"/>
    <w:tmpl w:val="429EFAE8"/>
    <w:lvl w:ilvl="0" w:tplc="20D6267E">
      <w:start w:val="1"/>
      <w:numFmt w:val="bullet"/>
      <w:pStyle w:val="Besedilopik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02312E"/>
    <w:multiLevelType w:val="hybridMultilevel"/>
    <w:tmpl w:val="79D68216"/>
    <w:lvl w:ilvl="0" w:tplc="EFB48EE6">
      <w:start w:val="1"/>
      <w:numFmt w:val="bullet"/>
      <w:pStyle w:val="Besedilodash2"/>
      <w:lvlText w:val="–"/>
      <w:lvlJc w:val="left"/>
      <w:pPr>
        <w:ind w:left="757" w:hanging="360"/>
      </w:pPr>
      <w:rPr>
        <w:rFonts w:ascii="Calibri" w:hAnsi="Calibri" w:hint="default"/>
      </w:rPr>
    </w:lvl>
    <w:lvl w:ilvl="1" w:tplc="0424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4D782A73"/>
    <w:multiLevelType w:val="multilevel"/>
    <w:tmpl w:val="0F84B8BC"/>
    <w:lvl w:ilvl="0">
      <w:start w:val="1"/>
      <w:numFmt w:val="decimal"/>
      <w:pStyle w:val="ListParagraph-numbered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5E77E4"/>
    <w:multiLevelType w:val="hybridMultilevel"/>
    <w:tmpl w:val="8982DC4C"/>
    <w:lvl w:ilvl="0" w:tplc="BE96371C">
      <w:start w:val="1"/>
      <w:numFmt w:val="decimal"/>
      <w:pStyle w:val="Besedilostevilcenje"/>
      <w:lvlText w:val="%1."/>
      <w:lvlJc w:val="left"/>
      <w:pPr>
        <w:ind w:left="890" w:hanging="360"/>
      </w:pPr>
    </w:lvl>
    <w:lvl w:ilvl="1" w:tplc="04240019">
      <w:start w:val="1"/>
      <w:numFmt w:val="lowerLetter"/>
      <w:lvlText w:val="%2."/>
      <w:lvlJc w:val="left"/>
      <w:pPr>
        <w:ind w:left="1610" w:hanging="360"/>
      </w:pPr>
    </w:lvl>
    <w:lvl w:ilvl="2" w:tplc="0424001B">
      <w:start w:val="1"/>
      <w:numFmt w:val="lowerRoman"/>
      <w:lvlText w:val="%3."/>
      <w:lvlJc w:val="right"/>
      <w:pPr>
        <w:ind w:left="2330" w:hanging="180"/>
      </w:pPr>
    </w:lvl>
    <w:lvl w:ilvl="3" w:tplc="0424000F">
      <w:start w:val="1"/>
      <w:numFmt w:val="decimal"/>
      <w:lvlText w:val="%4."/>
      <w:lvlJc w:val="left"/>
      <w:pPr>
        <w:ind w:left="3050" w:hanging="360"/>
      </w:pPr>
    </w:lvl>
    <w:lvl w:ilvl="4" w:tplc="04240019">
      <w:start w:val="1"/>
      <w:numFmt w:val="lowerLetter"/>
      <w:lvlText w:val="%5."/>
      <w:lvlJc w:val="left"/>
      <w:pPr>
        <w:ind w:left="3770" w:hanging="360"/>
      </w:pPr>
    </w:lvl>
    <w:lvl w:ilvl="5" w:tplc="0424001B">
      <w:start w:val="1"/>
      <w:numFmt w:val="lowerRoman"/>
      <w:lvlText w:val="%6."/>
      <w:lvlJc w:val="right"/>
      <w:pPr>
        <w:ind w:left="4490" w:hanging="180"/>
      </w:pPr>
    </w:lvl>
    <w:lvl w:ilvl="6" w:tplc="0424000F">
      <w:start w:val="1"/>
      <w:numFmt w:val="decimal"/>
      <w:lvlText w:val="%7."/>
      <w:lvlJc w:val="left"/>
      <w:pPr>
        <w:ind w:left="5210" w:hanging="360"/>
      </w:pPr>
    </w:lvl>
    <w:lvl w:ilvl="7" w:tplc="04240019">
      <w:start w:val="1"/>
      <w:numFmt w:val="lowerLetter"/>
      <w:lvlText w:val="%8."/>
      <w:lvlJc w:val="left"/>
      <w:pPr>
        <w:ind w:left="5930" w:hanging="360"/>
      </w:pPr>
    </w:lvl>
    <w:lvl w:ilvl="8" w:tplc="0424001B">
      <w:start w:val="1"/>
      <w:numFmt w:val="lowerRoman"/>
      <w:lvlText w:val="%9."/>
      <w:lvlJc w:val="right"/>
      <w:pPr>
        <w:ind w:left="6650" w:hanging="180"/>
      </w:pPr>
    </w:lvl>
  </w:abstractNum>
  <w:abstractNum w:abstractNumId="15" w15:restartNumberingAfterBreak="0">
    <w:nsid w:val="67033D55"/>
    <w:multiLevelType w:val="multilevel"/>
    <w:tmpl w:val="3C9A5A2E"/>
    <w:lvl w:ilvl="0">
      <w:start w:val="1"/>
      <w:numFmt w:val="decimal"/>
      <w:pStyle w:val="Heading11"/>
      <w:lvlText w:val="%1."/>
      <w:lvlJc w:val="left"/>
      <w:pPr>
        <w:tabs>
          <w:tab w:val="num" w:pos="432"/>
        </w:tabs>
        <w:ind w:left="432" w:hanging="432"/>
      </w:pPr>
      <w:rPr>
        <w:rFonts w:ascii="Calibri" w:hAnsi="Calibri" w:cs="Times New Roman" w:hint="default"/>
        <w:b/>
        <w:i w:val="0"/>
        <w:caps w:val="0"/>
        <w:strike w:val="0"/>
        <w:dstrike w:val="0"/>
        <w:vanish w:val="0"/>
        <w:webHidden w:val="0"/>
        <w:color w:val="auto"/>
        <w:sz w:val="24"/>
        <w:u w:val="none"/>
        <w:effect w:val="none"/>
        <w:vertAlign w:val="baseline"/>
        <w:specVanish w:val="0"/>
      </w:rPr>
    </w:lvl>
    <w:lvl w:ilvl="1">
      <w:start w:val="1"/>
      <w:numFmt w:val="decimal"/>
      <w:pStyle w:val="Heading21"/>
      <w:lvlText w:val="%1.%2."/>
      <w:lvlJc w:val="left"/>
      <w:pPr>
        <w:tabs>
          <w:tab w:val="num" w:pos="624"/>
        </w:tabs>
        <w:ind w:left="624" w:hanging="624"/>
      </w:pPr>
      <w:rPr>
        <w:rFonts w:ascii="Calibri" w:hAnsi="Calibri" w:cs="Times New Roman" w:hint="default"/>
        <w:b/>
        <w:i w:val="0"/>
        <w:caps w:val="0"/>
        <w:strike w:val="0"/>
        <w:dstrike w:val="0"/>
        <w:vanish w:val="0"/>
        <w:webHidden w:val="0"/>
        <w:color w:val="auto"/>
        <w:sz w:val="22"/>
        <w:u w:val="none"/>
        <w:effect w:val="none"/>
        <w:vertAlign w:val="baseline"/>
        <w:specVanish w:val="0"/>
      </w:rPr>
    </w:lvl>
    <w:lvl w:ilvl="2">
      <w:start w:val="1"/>
      <w:numFmt w:val="decimal"/>
      <w:pStyle w:val="Heading31"/>
      <w:lvlText w:val="%1.%2.%3."/>
      <w:lvlJc w:val="left"/>
      <w:pPr>
        <w:tabs>
          <w:tab w:val="num" w:pos="851"/>
        </w:tabs>
        <w:ind w:left="851" w:hanging="851"/>
      </w:pPr>
      <w:rPr>
        <w:rFonts w:ascii="Tahoma" w:hAnsi="Tahoma" w:cs="Times New Roman" w:hint="default"/>
        <w:b/>
        <w:i w:val="0"/>
        <w:sz w:val="20"/>
      </w:rPr>
    </w:lvl>
    <w:lvl w:ilvl="3">
      <w:start w:val="1"/>
      <w:numFmt w:val="decimal"/>
      <w:pStyle w:val="Heading41"/>
      <w:lvlText w:val="%1.%2.%3.%4."/>
      <w:lvlJc w:val="left"/>
      <w:pPr>
        <w:tabs>
          <w:tab w:val="num" w:pos="1080"/>
        </w:tabs>
        <w:ind w:left="864" w:hanging="864"/>
      </w:pPr>
      <w:rPr>
        <w:rFonts w:ascii="Tahoma" w:hAnsi="Tahoma" w:cs="Times New Roman" w:hint="default"/>
        <w:b/>
        <w:i w:val="0"/>
        <w:sz w:val="20"/>
      </w:rPr>
    </w:lvl>
    <w:lvl w:ilvl="4">
      <w:start w:val="1"/>
      <w:numFmt w:val="decimal"/>
      <w:pStyle w:val="Heading51"/>
      <w:lvlText w:val="%1.%2.%3.%4.%5."/>
      <w:lvlJc w:val="left"/>
      <w:pPr>
        <w:tabs>
          <w:tab w:val="num" w:pos="1440"/>
        </w:tabs>
        <w:ind w:left="1008" w:hanging="1008"/>
      </w:pPr>
      <w:rPr>
        <w:rFonts w:ascii="Tahoma" w:hAnsi="Tahoma" w:cs="Times New Roman" w:hint="default"/>
        <w:b/>
        <w:i w:val="0"/>
        <w:sz w:val="20"/>
      </w:rPr>
    </w:lvl>
    <w:lvl w:ilvl="5">
      <w:start w:val="1"/>
      <w:numFmt w:val="decimal"/>
      <w:pStyle w:val="Heading61"/>
      <w:lvlText w:val="%1.%2.%3.%4.%5.%6."/>
      <w:lvlJc w:val="left"/>
      <w:pPr>
        <w:tabs>
          <w:tab w:val="num" w:pos="1152"/>
        </w:tabs>
        <w:ind w:left="1152" w:hanging="1152"/>
      </w:pPr>
      <w:rPr>
        <w:rFonts w:ascii="Times New Roman" w:hAnsi="Times New Roman" w:cs="Times New Roman" w:hint="default"/>
        <w:b w:val="0"/>
        <w:i w:val="0"/>
        <w:sz w:val="24"/>
      </w:rPr>
    </w:lvl>
    <w:lvl w:ilvl="6">
      <w:start w:val="1"/>
      <w:numFmt w:val="decimal"/>
      <w:pStyle w:val="Heading71"/>
      <w:lvlText w:val="%1.%2.%3.%4.%5.%6.%7."/>
      <w:lvlJc w:val="left"/>
      <w:pPr>
        <w:tabs>
          <w:tab w:val="num" w:pos="1296"/>
        </w:tabs>
        <w:ind w:left="1296" w:hanging="1296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z w:val="24"/>
        <w:u w:val="none"/>
        <w:effect w:val="none"/>
        <w:vertAlign w:val="baseline"/>
        <w:specVanish w:val="0"/>
      </w:rPr>
    </w:lvl>
    <w:lvl w:ilvl="7">
      <w:start w:val="1"/>
      <w:numFmt w:val="decimal"/>
      <w:pStyle w:val="Heading81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z w:val="24"/>
        <w:u w:val="none"/>
        <w:effect w:val="none"/>
        <w:vertAlign w:val="baseline"/>
        <w:specVanish w:val="0"/>
      </w:rPr>
    </w:lvl>
    <w:lvl w:ilvl="8">
      <w:start w:val="1"/>
      <w:numFmt w:val="decimal"/>
      <w:pStyle w:val="Heading91"/>
      <w:lvlText w:val="%1.%2.%3.%4.%5.%6.%7.%8.%9."/>
      <w:lvlJc w:val="left"/>
      <w:pPr>
        <w:tabs>
          <w:tab w:val="num" w:pos="1800"/>
        </w:tabs>
        <w:ind w:left="1584" w:hanging="158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z w:val="24"/>
        <w:u w:val="none"/>
        <w:effect w:val="none"/>
        <w:vertAlign w:val="baseline"/>
        <w:specVanish w:val="0"/>
      </w:rPr>
    </w:lvl>
  </w:abstractNum>
  <w:abstractNum w:abstractNumId="16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1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0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0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num w:numId="1" w16cid:durableId="1444810550">
    <w:abstractNumId w:val="17"/>
  </w:num>
  <w:num w:numId="2" w16cid:durableId="397095857">
    <w:abstractNumId w:val="9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0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0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" w16cid:durableId="153686859">
    <w:abstractNumId w:val="16"/>
  </w:num>
  <w:num w:numId="4" w16cid:durableId="1566649429">
    <w:abstractNumId w:val="8"/>
  </w:num>
  <w:num w:numId="5" w16cid:durableId="804666566">
    <w:abstractNumId w:val="3"/>
  </w:num>
  <w:num w:numId="6" w16cid:durableId="1069159668">
    <w:abstractNumId w:val="2"/>
  </w:num>
  <w:num w:numId="7" w16cid:durableId="1462728654">
    <w:abstractNumId w:val="1"/>
  </w:num>
  <w:num w:numId="8" w16cid:durableId="809596447">
    <w:abstractNumId w:val="0"/>
  </w:num>
  <w:num w:numId="9" w16cid:durableId="1964461249">
    <w:abstractNumId w:val="7"/>
  </w:num>
  <w:num w:numId="10" w16cid:durableId="1972251125">
    <w:abstractNumId w:val="13"/>
  </w:num>
  <w:num w:numId="11" w16cid:durableId="754205605">
    <w:abstractNumId w:val="15"/>
  </w:num>
  <w:num w:numId="12" w16cid:durableId="1185098832">
    <w:abstractNumId w:val="11"/>
  </w:num>
  <w:num w:numId="13" w16cid:durableId="108102770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58972978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605772408">
    <w:abstractNumId w:val="12"/>
  </w:num>
  <w:num w:numId="16" w16cid:durableId="26943345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7104919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46889001">
    <w:abstractNumId w:val="1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3566"/>
    <w:rsid w:val="00000692"/>
    <w:rsid w:val="000008D9"/>
    <w:rsid w:val="000053C3"/>
    <w:rsid w:val="00005FB8"/>
    <w:rsid w:val="000108DB"/>
    <w:rsid w:val="00011477"/>
    <w:rsid w:val="00011BB6"/>
    <w:rsid w:val="00011C8A"/>
    <w:rsid w:val="00012636"/>
    <w:rsid w:val="00013C10"/>
    <w:rsid w:val="0001545F"/>
    <w:rsid w:val="0002241A"/>
    <w:rsid w:val="00022C6D"/>
    <w:rsid w:val="000243AE"/>
    <w:rsid w:val="00025FBB"/>
    <w:rsid w:val="00027163"/>
    <w:rsid w:val="00027458"/>
    <w:rsid w:val="00030421"/>
    <w:rsid w:val="00033873"/>
    <w:rsid w:val="00034B45"/>
    <w:rsid w:val="000363F6"/>
    <w:rsid w:val="000412AD"/>
    <w:rsid w:val="000415FF"/>
    <w:rsid w:val="00041A80"/>
    <w:rsid w:val="00042302"/>
    <w:rsid w:val="000423AD"/>
    <w:rsid w:val="00043ACE"/>
    <w:rsid w:val="000452C3"/>
    <w:rsid w:val="00051528"/>
    <w:rsid w:val="00051959"/>
    <w:rsid w:val="0005262B"/>
    <w:rsid w:val="000537C9"/>
    <w:rsid w:val="00055590"/>
    <w:rsid w:val="00055C9F"/>
    <w:rsid w:val="00055CDA"/>
    <w:rsid w:val="0006042E"/>
    <w:rsid w:val="00065177"/>
    <w:rsid w:val="00065F0B"/>
    <w:rsid w:val="00073632"/>
    <w:rsid w:val="000746F9"/>
    <w:rsid w:val="0007621B"/>
    <w:rsid w:val="000766AD"/>
    <w:rsid w:val="000766F5"/>
    <w:rsid w:val="00077165"/>
    <w:rsid w:val="00083BC7"/>
    <w:rsid w:val="00084A2B"/>
    <w:rsid w:val="000932DA"/>
    <w:rsid w:val="0009668C"/>
    <w:rsid w:val="00096DFD"/>
    <w:rsid w:val="00096F19"/>
    <w:rsid w:val="00097C85"/>
    <w:rsid w:val="000A1E74"/>
    <w:rsid w:val="000A2AD5"/>
    <w:rsid w:val="000A47DC"/>
    <w:rsid w:val="000B1628"/>
    <w:rsid w:val="000B1B9F"/>
    <w:rsid w:val="000B1F99"/>
    <w:rsid w:val="000B277B"/>
    <w:rsid w:val="000B351F"/>
    <w:rsid w:val="000B4871"/>
    <w:rsid w:val="000B4E6C"/>
    <w:rsid w:val="000B70FC"/>
    <w:rsid w:val="000B7481"/>
    <w:rsid w:val="000C167A"/>
    <w:rsid w:val="000C30F9"/>
    <w:rsid w:val="000C3FD8"/>
    <w:rsid w:val="000C51BA"/>
    <w:rsid w:val="000C61AA"/>
    <w:rsid w:val="000D20DC"/>
    <w:rsid w:val="000D2859"/>
    <w:rsid w:val="000D43B8"/>
    <w:rsid w:val="000D565A"/>
    <w:rsid w:val="000D5F15"/>
    <w:rsid w:val="000D78A2"/>
    <w:rsid w:val="000D7A99"/>
    <w:rsid w:val="000D7D10"/>
    <w:rsid w:val="000E1224"/>
    <w:rsid w:val="000E1E8A"/>
    <w:rsid w:val="000E20C8"/>
    <w:rsid w:val="000E20F6"/>
    <w:rsid w:val="000E31FE"/>
    <w:rsid w:val="000E62A7"/>
    <w:rsid w:val="000E71A4"/>
    <w:rsid w:val="000E78DA"/>
    <w:rsid w:val="000E7E6B"/>
    <w:rsid w:val="000F0D79"/>
    <w:rsid w:val="000F1613"/>
    <w:rsid w:val="000F5549"/>
    <w:rsid w:val="000F7324"/>
    <w:rsid w:val="0010304D"/>
    <w:rsid w:val="00103F20"/>
    <w:rsid w:val="00105B6B"/>
    <w:rsid w:val="00105F69"/>
    <w:rsid w:val="001067CE"/>
    <w:rsid w:val="001120C5"/>
    <w:rsid w:val="0011290B"/>
    <w:rsid w:val="00113547"/>
    <w:rsid w:val="001141EB"/>
    <w:rsid w:val="00114C4C"/>
    <w:rsid w:val="001153E0"/>
    <w:rsid w:val="00115FAE"/>
    <w:rsid w:val="00116866"/>
    <w:rsid w:val="0011691B"/>
    <w:rsid w:val="00116D20"/>
    <w:rsid w:val="00120895"/>
    <w:rsid w:val="00120AD9"/>
    <w:rsid w:val="00120B48"/>
    <w:rsid w:val="001212DA"/>
    <w:rsid w:val="00122D8F"/>
    <w:rsid w:val="001237C9"/>
    <w:rsid w:val="00126EC2"/>
    <w:rsid w:val="001273D7"/>
    <w:rsid w:val="00127A89"/>
    <w:rsid w:val="001324F9"/>
    <w:rsid w:val="001355B8"/>
    <w:rsid w:val="00135C00"/>
    <w:rsid w:val="00136948"/>
    <w:rsid w:val="00136E94"/>
    <w:rsid w:val="00142CBB"/>
    <w:rsid w:val="00147B66"/>
    <w:rsid w:val="00150F06"/>
    <w:rsid w:val="001525CA"/>
    <w:rsid w:val="001543BB"/>
    <w:rsid w:val="0015597B"/>
    <w:rsid w:val="00156122"/>
    <w:rsid w:val="00162577"/>
    <w:rsid w:val="00162695"/>
    <w:rsid w:val="00162885"/>
    <w:rsid w:val="00163B5D"/>
    <w:rsid w:val="00164A3A"/>
    <w:rsid w:val="0016706E"/>
    <w:rsid w:val="00175104"/>
    <w:rsid w:val="00175A57"/>
    <w:rsid w:val="00177DAB"/>
    <w:rsid w:val="00182149"/>
    <w:rsid w:val="001828E2"/>
    <w:rsid w:val="001853AD"/>
    <w:rsid w:val="00186D5B"/>
    <w:rsid w:val="001872AC"/>
    <w:rsid w:val="001916E7"/>
    <w:rsid w:val="00192E28"/>
    <w:rsid w:val="00194268"/>
    <w:rsid w:val="00195D70"/>
    <w:rsid w:val="00195DFB"/>
    <w:rsid w:val="001A0A13"/>
    <w:rsid w:val="001A0DFD"/>
    <w:rsid w:val="001A1BEE"/>
    <w:rsid w:val="001A2B90"/>
    <w:rsid w:val="001A475F"/>
    <w:rsid w:val="001A47A5"/>
    <w:rsid w:val="001A47F2"/>
    <w:rsid w:val="001A6738"/>
    <w:rsid w:val="001A68D7"/>
    <w:rsid w:val="001A7E44"/>
    <w:rsid w:val="001A7F88"/>
    <w:rsid w:val="001A7F9D"/>
    <w:rsid w:val="001B10DA"/>
    <w:rsid w:val="001B3679"/>
    <w:rsid w:val="001B44D5"/>
    <w:rsid w:val="001B595A"/>
    <w:rsid w:val="001B5B1C"/>
    <w:rsid w:val="001B5D06"/>
    <w:rsid w:val="001B63C7"/>
    <w:rsid w:val="001B6F90"/>
    <w:rsid w:val="001B6FEB"/>
    <w:rsid w:val="001B7496"/>
    <w:rsid w:val="001C0C73"/>
    <w:rsid w:val="001C17F2"/>
    <w:rsid w:val="001C2F1B"/>
    <w:rsid w:val="001C3D9B"/>
    <w:rsid w:val="001D09FF"/>
    <w:rsid w:val="001D1A4F"/>
    <w:rsid w:val="001D2274"/>
    <w:rsid w:val="001D40D5"/>
    <w:rsid w:val="001D44A8"/>
    <w:rsid w:val="001D451D"/>
    <w:rsid w:val="001D4892"/>
    <w:rsid w:val="001D505E"/>
    <w:rsid w:val="001D735F"/>
    <w:rsid w:val="001D7CF7"/>
    <w:rsid w:val="001E0A7E"/>
    <w:rsid w:val="001E1661"/>
    <w:rsid w:val="001E3B36"/>
    <w:rsid w:val="001E3F38"/>
    <w:rsid w:val="001E5532"/>
    <w:rsid w:val="001E55DB"/>
    <w:rsid w:val="001E561F"/>
    <w:rsid w:val="001E6305"/>
    <w:rsid w:val="001E6368"/>
    <w:rsid w:val="001F0F1A"/>
    <w:rsid w:val="001F2E97"/>
    <w:rsid w:val="001F58E5"/>
    <w:rsid w:val="001F5FF0"/>
    <w:rsid w:val="001F62F4"/>
    <w:rsid w:val="001F7FD5"/>
    <w:rsid w:val="00200AC0"/>
    <w:rsid w:val="00203445"/>
    <w:rsid w:val="00204F49"/>
    <w:rsid w:val="0020639D"/>
    <w:rsid w:val="00206E04"/>
    <w:rsid w:val="002075A8"/>
    <w:rsid w:val="002076FF"/>
    <w:rsid w:val="00212796"/>
    <w:rsid w:val="00212FC8"/>
    <w:rsid w:val="002133A3"/>
    <w:rsid w:val="00215172"/>
    <w:rsid w:val="002157DD"/>
    <w:rsid w:val="00216758"/>
    <w:rsid w:val="002167C3"/>
    <w:rsid w:val="0021695E"/>
    <w:rsid w:val="00223768"/>
    <w:rsid w:val="00224677"/>
    <w:rsid w:val="00225889"/>
    <w:rsid w:val="00231239"/>
    <w:rsid w:val="00231BD4"/>
    <w:rsid w:val="00231DF1"/>
    <w:rsid w:val="002339F1"/>
    <w:rsid w:val="0023644B"/>
    <w:rsid w:val="00240846"/>
    <w:rsid w:val="002434C3"/>
    <w:rsid w:val="00243C2A"/>
    <w:rsid w:val="00245012"/>
    <w:rsid w:val="00246603"/>
    <w:rsid w:val="0025018C"/>
    <w:rsid w:val="00250F9A"/>
    <w:rsid w:val="00251259"/>
    <w:rsid w:val="00251D1A"/>
    <w:rsid w:val="00253D70"/>
    <w:rsid w:val="00253E87"/>
    <w:rsid w:val="002544EA"/>
    <w:rsid w:val="00254B80"/>
    <w:rsid w:val="002562B4"/>
    <w:rsid w:val="00256AAE"/>
    <w:rsid w:val="002603DC"/>
    <w:rsid w:val="0026180E"/>
    <w:rsid w:val="00262DBA"/>
    <w:rsid w:val="00262F1B"/>
    <w:rsid w:val="00263B96"/>
    <w:rsid w:val="002649DC"/>
    <w:rsid w:val="00264A8B"/>
    <w:rsid w:val="00265AC1"/>
    <w:rsid w:val="00265BC8"/>
    <w:rsid w:val="00265D77"/>
    <w:rsid w:val="002678B5"/>
    <w:rsid w:val="002709F6"/>
    <w:rsid w:val="00271B79"/>
    <w:rsid w:val="00273C71"/>
    <w:rsid w:val="002821B1"/>
    <w:rsid w:val="00282534"/>
    <w:rsid w:val="002826D6"/>
    <w:rsid w:val="0028724A"/>
    <w:rsid w:val="002913B8"/>
    <w:rsid w:val="00292976"/>
    <w:rsid w:val="002942F7"/>
    <w:rsid w:val="00295701"/>
    <w:rsid w:val="002A0A4B"/>
    <w:rsid w:val="002A0EAC"/>
    <w:rsid w:val="002A1A28"/>
    <w:rsid w:val="002A68D8"/>
    <w:rsid w:val="002A69AB"/>
    <w:rsid w:val="002A742E"/>
    <w:rsid w:val="002A7E23"/>
    <w:rsid w:val="002B00C5"/>
    <w:rsid w:val="002B10E9"/>
    <w:rsid w:val="002B20C7"/>
    <w:rsid w:val="002B2832"/>
    <w:rsid w:val="002B4597"/>
    <w:rsid w:val="002B612C"/>
    <w:rsid w:val="002C09EF"/>
    <w:rsid w:val="002C394F"/>
    <w:rsid w:val="002C4656"/>
    <w:rsid w:val="002C62C6"/>
    <w:rsid w:val="002C682C"/>
    <w:rsid w:val="002C7413"/>
    <w:rsid w:val="002D0244"/>
    <w:rsid w:val="002D04CA"/>
    <w:rsid w:val="002D071B"/>
    <w:rsid w:val="002D0CBE"/>
    <w:rsid w:val="002D0DB1"/>
    <w:rsid w:val="002D1A16"/>
    <w:rsid w:val="002D2D36"/>
    <w:rsid w:val="002D6531"/>
    <w:rsid w:val="002D67F2"/>
    <w:rsid w:val="002D78C1"/>
    <w:rsid w:val="002D792B"/>
    <w:rsid w:val="002E0004"/>
    <w:rsid w:val="002E006D"/>
    <w:rsid w:val="002E2707"/>
    <w:rsid w:val="002E409C"/>
    <w:rsid w:val="002E5405"/>
    <w:rsid w:val="002E542B"/>
    <w:rsid w:val="002E5572"/>
    <w:rsid w:val="002E5949"/>
    <w:rsid w:val="002E760A"/>
    <w:rsid w:val="002F04FE"/>
    <w:rsid w:val="002F0F84"/>
    <w:rsid w:val="002F3145"/>
    <w:rsid w:val="002F6D68"/>
    <w:rsid w:val="002F7CD5"/>
    <w:rsid w:val="00300065"/>
    <w:rsid w:val="003013DE"/>
    <w:rsid w:val="003044FD"/>
    <w:rsid w:val="00306052"/>
    <w:rsid w:val="0030720B"/>
    <w:rsid w:val="0030736C"/>
    <w:rsid w:val="003105E9"/>
    <w:rsid w:val="00310D11"/>
    <w:rsid w:val="0031117D"/>
    <w:rsid w:val="00312211"/>
    <w:rsid w:val="003129AC"/>
    <w:rsid w:val="00312AD8"/>
    <w:rsid w:val="003137AF"/>
    <w:rsid w:val="00321ADD"/>
    <w:rsid w:val="003240BC"/>
    <w:rsid w:val="00324E68"/>
    <w:rsid w:val="00325416"/>
    <w:rsid w:val="00325DF7"/>
    <w:rsid w:val="00326321"/>
    <w:rsid w:val="00327DC9"/>
    <w:rsid w:val="00331F30"/>
    <w:rsid w:val="003321D1"/>
    <w:rsid w:val="00335119"/>
    <w:rsid w:val="003378D6"/>
    <w:rsid w:val="00337DDD"/>
    <w:rsid w:val="00340766"/>
    <w:rsid w:val="00344296"/>
    <w:rsid w:val="003470DF"/>
    <w:rsid w:val="00347258"/>
    <w:rsid w:val="00347E43"/>
    <w:rsid w:val="003527B7"/>
    <w:rsid w:val="00355A6C"/>
    <w:rsid w:val="003569C4"/>
    <w:rsid w:val="00356B7F"/>
    <w:rsid w:val="00356F69"/>
    <w:rsid w:val="00360FB8"/>
    <w:rsid w:val="003635D8"/>
    <w:rsid w:val="00364756"/>
    <w:rsid w:val="003648C0"/>
    <w:rsid w:val="00364BC0"/>
    <w:rsid w:val="00365F39"/>
    <w:rsid w:val="00366266"/>
    <w:rsid w:val="003667FC"/>
    <w:rsid w:val="00366F45"/>
    <w:rsid w:val="003672EA"/>
    <w:rsid w:val="0036774F"/>
    <w:rsid w:val="00371DA8"/>
    <w:rsid w:val="0037309B"/>
    <w:rsid w:val="003738DB"/>
    <w:rsid w:val="00373CF7"/>
    <w:rsid w:val="00374044"/>
    <w:rsid w:val="00374118"/>
    <w:rsid w:val="00374F42"/>
    <w:rsid w:val="003759A3"/>
    <w:rsid w:val="003762E6"/>
    <w:rsid w:val="00376F89"/>
    <w:rsid w:val="003775AB"/>
    <w:rsid w:val="00377F4F"/>
    <w:rsid w:val="003806FF"/>
    <w:rsid w:val="0038492E"/>
    <w:rsid w:val="00386287"/>
    <w:rsid w:val="0038646F"/>
    <w:rsid w:val="00391241"/>
    <w:rsid w:val="0039405B"/>
    <w:rsid w:val="003946F1"/>
    <w:rsid w:val="003A35C7"/>
    <w:rsid w:val="003A47EF"/>
    <w:rsid w:val="003A56A5"/>
    <w:rsid w:val="003A6D46"/>
    <w:rsid w:val="003B16CF"/>
    <w:rsid w:val="003B17A5"/>
    <w:rsid w:val="003B18CF"/>
    <w:rsid w:val="003B7B1C"/>
    <w:rsid w:val="003C076B"/>
    <w:rsid w:val="003C3352"/>
    <w:rsid w:val="003C385B"/>
    <w:rsid w:val="003C3977"/>
    <w:rsid w:val="003C5DAC"/>
    <w:rsid w:val="003C6745"/>
    <w:rsid w:val="003C7273"/>
    <w:rsid w:val="003D0160"/>
    <w:rsid w:val="003D355F"/>
    <w:rsid w:val="003E16F0"/>
    <w:rsid w:val="003E3644"/>
    <w:rsid w:val="003E4974"/>
    <w:rsid w:val="003E6EB8"/>
    <w:rsid w:val="003E7783"/>
    <w:rsid w:val="003E7823"/>
    <w:rsid w:val="003F3571"/>
    <w:rsid w:val="003F4B34"/>
    <w:rsid w:val="003F5442"/>
    <w:rsid w:val="003F60D8"/>
    <w:rsid w:val="003F64B1"/>
    <w:rsid w:val="003F7359"/>
    <w:rsid w:val="003F7F15"/>
    <w:rsid w:val="00400E13"/>
    <w:rsid w:val="0040290E"/>
    <w:rsid w:val="004042DE"/>
    <w:rsid w:val="00404365"/>
    <w:rsid w:val="00405CDA"/>
    <w:rsid w:val="004067B0"/>
    <w:rsid w:val="00410548"/>
    <w:rsid w:val="00410977"/>
    <w:rsid w:val="004112C3"/>
    <w:rsid w:val="00411994"/>
    <w:rsid w:val="004119EA"/>
    <w:rsid w:val="0041241D"/>
    <w:rsid w:val="00414A92"/>
    <w:rsid w:val="00421AC2"/>
    <w:rsid w:val="004229FB"/>
    <w:rsid w:val="00424A0E"/>
    <w:rsid w:val="00427CDD"/>
    <w:rsid w:val="004312A1"/>
    <w:rsid w:val="00433E3A"/>
    <w:rsid w:val="00435D10"/>
    <w:rsid w:val="00436DE2"/>
    <w:rsid w:val="00444E99"/>
    <w:rsid w:val="00450CB8"/>
    <w:rsid w:val="00453DA1"/>
    <w:rsid w:val="00460A7A"/>
    <w:rsid w:val="004619A9"/>
    <w:rsid w:val="00462832"/>
    <w:rsid w:val="0046628B"/>
    <w:rsid w:val="00467853"/>
    <w:rsid w:val="00467A4F"/>
    <w:rsid w:val="00470397"/>
    <w:rsid w:val="004711BE"/>
    <w:rsid w:val="00472B32"/>
    <w:rsid w:val="0048004A"/>
    <w:rsid w:val="004829CC"/>
    <w:rsid w:val="00484868"/>
    <w:rsid w:val="00484C33"/>
    <w:rsid w:val="00484EFC"/>
    <w:rsid w:val="00484F39"/>
    <w:rsid w:val="004850C0"/>
    <w:rsid w:val="004865BA"/>
    <w:rsid w:val="0048688C"/>
    <w:rsid w:val="00490437"/>
    <w:rsid w:val="004924FD"/>
    <w:rsid w:val="00496535"/>
    <w:rsid w:val="004A0B90"/>
    <w:rsid w:val="004A0D45"/>
    <w:rsid w:val="004A0FAC"/>
    <w:rsid w:val="004A1417"/>
    <w:rsid w:val="004A1E2F"/>
    <w:rsid w:val="004A25F5"/>
    <w:rsid w:val="004A2AC0"/>
    <w:rsid w:val="004A2DE7"/>
    <w:rsid w:val="004A4260"/>
    <w:rsid w:val="004B01C3"/>
    <w:rsid w:val="004B1073"/>
    <w:rsid w:val="004B1C1C"/>
    <w:rsid w:val="004B32DA"/>
    <w:rsid w:val="004B41D3"/>
    <w:rsid w:val="004B5336"/>
    <w:rsid w:val="004B5736"/>
    <w:rsid w:val="004B5D2B"/>
    <w:rsid w:val="004B74B0"/>
    <w:rsid w:val="004B7808"/>
    <w:rsid w:val="004B7F8A"/>
    <w:rsid w:val="004C0950"/>
    <w:rsid w:val="004C1854"/>
    <w:rsid w:val="004C21ED"/>
    <w:rsid w:val="004C4B5B"/>
    <w:rsid w:val="004C659B"/>
    <w:rsid w:val="004C7184"/>
    <w:rsid w:val="004C72F7"/>
    <w:rsid w:val="004D0FBA"/>
    <w:rsid w:val="004D2CF3"/>
    <w:rsid w:val="004D2D77"/>
    <w:rsid w:val="004D2EDF"/>
    <w:rsid w:val="004D412C"/>
    <w:rsid w:val="004D41F8"/>
    <w:rsid w:val="004D49CA"/>
    <w:rsid w:val="004E0E23"/>
    <w:rsid w:val="004E1AA1"/>
    <w:rsid w:val="004E25D0"/>
    <w:rsid w:val="004E35B4"/>
    <w:rsid w:val="004E4709"/>
    <w:rsid w:val="004E54DA"/>
    <w:rsid w:val="004E7693"/>
    <w:rsid w:val="004E7A59"/>
    <w:rsid w:val="004E7F7D"/>
    <w:rsid w:val="004F2D3B"/>
    <w:rsid w:val="004F48CC"/>
    <w:rsid w:val="004F507F"/>
    <w:rsid w:val="004F62F1"/>
    <w:rsid w:val="004F7395"/>
    <w:rsid w:val="004F7907"/>
    <w:rsid w:val="005009E9"/>
    <w:rsid w:val="00500B05"/>
    <w:rsid w:val="00501A74"/>
    <w:rsid w:val="00503D34"/>
    <w:rsid w:val="00505CF2"/>
    <w:rsid w:val="0050670E"/>
    <w:rsid w:val="00506C7C"/>
    <w:rsid w:val="005072CD"/>
    <w:rsid w:val="00507A2C"/>
    <w:rsid w:val="00513767"/>
    <w:rsid w:val="005157F2"/>
    <w:rsid w:val="00520842"/>
    <w:rsid w:val="00520E2A"/>
    <w:rsid w:val="005221B5"/>
    <w:rsid w:val="00522CE8"/>
    <w:rsid w:val="0052303D"/>
    <w:rsid w:val="0052344F"/>
    <w:rsid w:val="005252A7"/>
    <w:rsid w:val="00527C9E"/>
    <w:rsid w:val="005301D6"/>
    <w:rsid w:val="00533277"/>
    <w:rsid w:val="00534678"/>
    <w:rsid w:val="00534679"/>
    <w:rsid w:val="005353D9"/>
    <w:rsid w:val="005356EA"/>
    <w:rsid w:val="00535A9E"/>
    <w:rsid w:val="0053623F"/>
    <w:rsid w:val="005371F4"/>
    <w:rsid w:val="00540A77"/>
    <w:rsid w:val="005432B5"/>
    <w:rsid w:val="00543363"/>
    <w:rsid w:val="00544995"/>
    <w:rsid w:val="005452FC"/>
    <w:rsid w:val="00545C3C"/>
    <w:rsid w:val="00546668"/>
    <w:rsid w:val="00550709"/>
    <w:rsid w:val="005514A8"/>
    <w:rsid w:val="005538F7"/>
    <w:rsid w:val="0055545B"/>
    <w:rsid w:val="005556BF"/>
    <w:rsid w:val="005631FC"/>
    <w:rsid w:val="0056482F"/>
    <w:rsid w:val="00564F73"/>
    <w:rsid w:val="005652D0"/>
    <w:rsid w:val="0056536C"/>
    <w:rsid w:val="00565D71"/>
    <w:rsid w:val="00567511"/>
    <w:rsid w:val="0057346C"/>
    <w:rsid w:val="005766F2"/>
    <w:rsid w:val="00580A28"/>
    <w:rsid w:val="00580CEE"/>
    <w:rsid w:val="005827EE"/>
    <w:rsid w:val="005842A9"/>
    <w:rsid w:val="00584E6D"/>
    <w:rsid w:val="00584F42"/>
    <w:rsid w:val="005854EF"/>
    <w:rsid w:val="00585B48"/>
    <w:rsid w:val="00586905"/>
    <w:rsid w:val="00586AAA"/>
    <w:rsid w:val="00586C54"/>
    <w:rsid w:val="00587668"/>
    <w:rsid w:val="00587AD6"/>
    <w:rsid w:val="00590A83"/>
    <w:rsid w:val="00593FCA"/>
    <w:rsid w:val="00595D85"/>
    <w:rsid w:val="00595DB4"/>
    <w:rsid w:val="005972CC"/>
    <w:rsid w:val="005A1603"/>
    <w:rsid w:val="005A4E8B"/>
    <w:rsid w:val="005A4FD6"/>
    <w:rsid w:val="005A5CF2"/>
    <w:rsid w:val="005A6ACB"/>
    <w:rsid w:val="005A7FEC"/>
    <w:rsid w:val="005B049A"/>
    <w:rsid w:val="005B1A0C"/>
    <w:rsid w:val="005B1AFB"/>
    <w:rsid w:val="005B2440"/>
    <w:rsid w:val="005B253E"/>
    <w:rsid w:val="005B2664"/>
    <w:rsid w:val="005B3931"/>
    <w:rsid w:val="005B6B4E"/>
    <w:rsid w:val="005B77D5"/>
    <w:rsid w:val="005B79DD"/>
    <w:rsid w:val="005C0FC8"/>
    <w:rsid w:val="005C1543"/>
    <w:rsid w:val="005C350A"/>
    <w:rsid w:val="005D0823"/>
    <w:rsid w:val="005D12B0"/>
    <w:rsid w:val="005D2B25"/>
    <w:rsid w:val="005D3ACD"/>
    <w:rsid w:val="005D66ED"/>
    <w:rsid w:val="005D6CBA"/>
    <w:rsid w:val="005E024F"/>
    <w:rsid w:val="005E206C"/>
    <w:rsid w:val="005E2B87"/>
    <w:rsid w:val="005E38A9"/>
    <w:rsid w:val="005E57E2"/>
    <w:rsid w:val="005E6E0C"/>
    <w:rsid w:val="005E7BFA"/>
    <w:rsid w:val="005F12A5"/>
    <w:rsid w:val="005F27E3"/>
    <w:rsid w:val="005F2BEC"/>
    <w:rsid w:val="005F3ACD"/>
    <w:rsid w:val="005F4EA0"/>
    <w:rsid w:val="005F6305"/>
    <w:rsid w:val="005F68DB"/>
    <w:rsid w:val="005F6935"/>
    <w:rsid w:val="006040F3"/>
    <w:rsid w:val="00604B2B"/>
    <w:rsid w:val="0060613F"/>
    <w:rsid w:val="00606253"/>
    <w:rsid w:val="0060705A"/>
    <w:rsid w:val="00611804"/>
    <w:rsid w:val="00613A2B"/>
    <w:rsid w:val="00614D4B"/>
    <w:rsid w:val="006214AF"/>
    <w:rsid w:val="00621747"/>
    <w:rsid w:val="00622496"/>
    <w:rsid w:val="00622D7D"/>
    <w:rsid w:val="00623C10"/>
    <w:rsid w:val="00623D04"/>
    <w:rsid w:val="00624086"/>
    <w:rsid w:val="00624EDD"/>
    <w:rsid w:val="00626C0C"/>
    <w:rsid w:val="00626D60"/>
    <w:rsid w:val="006271E0"/>
    <w:rsid w:val="00627FC8"/>
    <w:rsid w:val="006302A1"/>
    <w:rsid w:val="00630974"/>
    <w:rsid w:val="00631C97"/>
    <w:rsid w:val="00632705"/>
    <w:rsid w:val="00632C13"/>
    <w:rsid w:val="00636096"/>
    <w:rsid w:val="00636C52"/>
    <w:rsid w:val="00636D36"/>
    <w:rsid w:val="00637A54"/>
    <w:rsid w:val="00641180"/>
    <w:rsid w:val="006448F6"/>
    <w:rsid w:val="006451A5"/>
    <w:rsid w:val="0065114D"/>
    <w:rsid w:val="006511B0"/>
    <w:rsid w:val="00652CBE"/>
    <w:rsid w:val="00660A24"/>
    <w:rsid w:val="00661469"/>
    <w:rsid w:val="00661F3A"/>
    <w:rsid w:val="00661F60"/>
    <w:rsid w:val="006626CC"/>
    <w:rsid w:val="00662D8A"/>
    <w:rsid w:val="006634F2"/>
    <w:rsid w:val="006637CA"/>
    <w:rsid w:val="00663D62"/>
    <w:rsid w:val="00666143"/>
    <w:rsid w:val="00667071"/>
    <w:rsid w:val="006701AA"/>
    <w:rsid w:val="00670A18"/>
    <w:rsid w:val="00670ECA"/>
    <w:rsid w:val="00671B6C"/>
    <w:rsid w:val="006741C7"/>
    <w:rsid w:val="00674B1B"/>
    <w:rsid w:val="006754BA"/>
    <w:rsid w:val="0067555F"/>
    <w:rsid w:val="00675DDC"/>
    <w:rsid w:val="00680294"/>
    <w:rsid w:val="00680729"/>
    <w:rsid w:val="00680FD8"/>
    <w:rsid w:val="006826AE"/>
    <w:rsid w:val="006868A4"/>
    <w:rsid w:val="00687E30"/>
    <w:rsid w:val="006902BA"/>
    <w:rsid w:val="006909C9"/>
    <w:rsid w:val="00690AC9"/>
    <w:rsid w:val="00692454"/>
    <w:rsid w:val="00692A55"/>
    <w:rsid w:val="00693A00"/>
    <w:rsid w:val="00693A89"/>
    <w:rsid w:val="0069416C"/>
    <w:rsid w:val="00694A6F"/>
    <w:rsid w:val="006954E3"/>
    <w:rsid w:val="00696B52"/>
    <w:rsid w:val="006A2084"/>
    <w:rsid w:val="006A25AD"/>
    <w:rsid w:val="006A77E2"/>
    <w:rsid w:val="006A799C"/>
    <w:rsid w:val="006A7FC9"/>
    <w:rsid w:val="006B0B41"/>
    <w:rsid w:val="006B10E9"/>
    <w:rsid w:val="006B5E04"/>
    <w:rsid w:val="006B61CE"/>
    <w:rsid w:val="006B695E"/>
    <w:rsid w:val="006B724C"/>
    <w:rsid w:val="006C0B12"/>
    <w:rsid w:val="006C2DCE"/>
    <w:rsid w:val="006C2E2A"/>
    <w:rsid w:val="006C3E60"/>
    <w:rsid w:val="006C3EC9"/>
    <w:rsid w:val="006C65F1"/>
    <w:rsid w:val="006C68C5"/>
    <w:rsid w:val="006C6FF5"/>
    <w:rsid w:val="006D0EB5"/>
    <w:rsid w:val="006D202C"/>
    <w:rsid w:val="006D2396"/>
    <w:rsid w:val="006D24BD"/>
    <w:rsid w:val="006D4096"/>
    <w:rsid w:val="006D42DA"/>
    <w:rsid w:val="006D5027"/>
    <w:rsid w:val="006D526B"/>
    <w:rsid w:val="006D7BF2"/>
    <w:rsid w:val="006E06E4"/>
    <w:rsid w:val="006E2D9C"/>
    <w:rsid w:val="006F2206"/>
    <w:rsid w:val="006F3422"/>
    <w:rsid w:val="006F56C3"/>
    <w:rsid w:val="006F5CD6"/>
    <w:rsid w:val="006F5F15"/>
    <w:rsid w:val="006F62F3"/>
    <w:rsid w:val="006F7638"/>
    <w:rsid w:val="006F7ADC"/>
    <w:rsid w:val="00701FAE"/>
    <w:rsid w:val="007028EE"/>
    <w:rsid w:val="00703C84"/>
    <w:rsid w:val="00707DE4"/>
    <w:rsid w:val="00712FE3"/>
    <w:rsid w:val="007133E7"/>
    <w:rsid w:val="00713F24"/>
    <w:rsid w:val="00720121"/>
    <w:rsid w:val="00723522"/>
    <w:rsid w:val="00723BCB"/>
    <w:rsid w:val="007240E0"/>
    <w:rsid w:val="00724C98"/>
    <w:rsid w:val="00730053"/>
    <w:rsid w:val="00730992"/>
    <w:rsid w:val="007311E6"/>
    <w:rsid w:val="00731D87"/>
    <w:rsid w:val="00732AF6"/>
    <w:rsid w:val="00732C0E"/>
    <w:rsid w:val="00734971"/>
    <w:rsid w:val="00734A35"/>
    <w:rsid w:val="00734AE4"/>
    <w:rsid w:val="007447C7"/>
    <w:rsid w:val="00745835"/>
    <w:rsid w:val="007470F0"/>
    <w:rsid w:val="0075077A"/>
    <w:rsid w:val="0075223D"/>
    <w:rsid w:val="00752C6A"/>
    <w:rsid w:val="00753032"/>
    <w:rsid w:val="00753A83"/>
    <w:rsid w:val="00754D28"/>
    <w:rsid w:val="00755C5F"/>
    <w:rsid w:val="00757600"/>
    <w:rsid w:val="00763503"/>
    <w:rsid w:val="00763E83"/>
    <w:rsid w:val="0076481A"/>
    <w:rsid w:val="0076533A"/>
    <w:rsid w:val="00770E93"/>
    <w:rsid w:val="0077503C"/>
    <w:rsid w:val="00775B75"/>
    <w:rsid w:val="00777EE8"/>
    <w:rsid w:val="007808C9"/>
    <w:rsid w:val="00781136"/>
    <w:rsid w:val="0078245B"/>
    <w:rsid w:val="00783C8D"/>
    <w:rsid w:val="0078578D"/>
    <w:rsid w:val="0078682C"/>
    <w:rsid w:val="00786D24"/>
    <w:rsid w:val="00787216"/>
    <w:rsid w:val="007872DC"/>
    <w:rsid w:val="007878E2"/>
    <w:rsid w:val="00792030"/>
    <w:rsid w:val="00794DE2"/>
    <w:rsid w:val="00795E6A"/>
    <w:rsid w:val="00797CAD"/>
    <w:rsid w:val="007A15C4"/>
    <w:rsid w:val="007A5380"/>
    <w:rsid w:val="007A542B"/>
    <w:rsid w:val="007A5E5D"/>
    <w:rsid w:val="007A637F"/>
    <w:rsid w:val="007A7E1B"/>
    <w:rsid w:val="007B2C23"/>
    <w:rsid w:val="007B35B6"/>
    <w:rsid w:val="007B3ACA"/>
    <w:rsid w:val="007B52CA"/>
    <w:rsid w:val="007B6E8A"/>
    <w:rsid w:val="007C0E2E"/>
    <w:rsid w:val="007C11CB"/>
    <w:rsid w:val="007C4C68"/>
    <w:rsid w:val="007C537F"/>
    <w:rsid w:val="007C69F4"/>
    <w:rsid w:val="007C6B57"/>
    <w:rsid w:val="007D0094"/>
    <w:rsid w:val="007D0B41"/>
    <w:rsid w:val="007D2EA8"/>
    <w:rsid w:val="007D39BB"/>
    <w:rsid w:val="007D66D0"/>
    <w:rsid w:val="007D704F"/>
    <w:rsid w:val="007E1E53"/>
    <w:rsid w:val="007E23E7"/>
    <w:rsid w:val="007E52F7"/>
    <w:rsid w:val="007E5FD1"/>
    <w:rsid w:val="007E75AB"/>
    <w:rsid w:val="007F1286"/>
    <w:rsid w:val="007F5BEC"/>
    <w:rsid w:val="00800488"/>
    <w:rsid w:val="008005C4"/>
    <w:rsid w:val="00800A0D"/>
    <w:rsid w:val="008013CB"/>
    <w:rsid w:val="0080172A"/>
    <w:rsid w:val="0080223D"/>
    <w:rsid w:val="008036EA"/>
    <w:rsid w:val="008048E8"/>
    <w:rsid w:val="00806E02"/>
    <w:rsid w:val="00807A1A"/>
    <w:rsid w:val="00812008"/>
    <w:rsid w:val="00812177"/>
    <w:rsid w:val="0081251D"/>
    <w:rsid w:val="00814030"/>
    <w:rsid w:val="008141DF"/>
    <w:rsid w:val="00814F04"/>
    <w:rsid w:val="00815208"/>
    <w:rsid w:val="008157EF"/>
    <w:rsid w:val="0081662B"/>
    <w:rsid w:val="00823172"/>
    <w:rsid w:val="00823A93"/>
    <w:rsid w:val="00824EAC"/>
    <w:rsid w:val="0082554E"/>
    <w:rsid w:val="00830C9D"/>
    <w:rsid w:val="00833D69"/>
    <w:rsid w:val="008358AA"/>
    <w:rsid w:val="00837383"/>
    <w:rsid w:val="00837747"/>
    <w:rsid w:val="00837928"/>
    <w:rsid w:val="00841F63"/>
    <w:rsid w:val="00844C32"/>
    <w:rsid w:val="00847FF2"/>
    <w:rsid w:val="00851F7C"/>
    <w:rsid w:val="008535BA"/>
    <w:rsid w:val="00857234"/>
    <w:rsid w:val="0086102A"/>
    <w:rsid w:val="008611C3"/>
    <w:rsid w:val="00863320"/>
    <w:rsid w:val="008634E7"/>
    <w:rsid w:val="00864F78"/>
    <w:rsid w:val="0086570D"/>
    <w:rsid w:val="00867CE8"/>
    <w:rsid w:val="00870475"/>
    <w:rsid w:val="00870F0D"/>
    <w:rsid w:val="008714A0"/>
    <w:rsid w:val="00872512"/>
    <w:rsid w:val="00875255"/>
    <w:rsid w:val="008806FE"/>
    <w:rsid w:val="0088169C"/>
    <w:rsid w:val="00882780"/>
    <w:rsid w:val="0088524E"/>
    <w:rsid w:val="00885512"/>
    <w:rsid w:val="0089119A"/>
    <w:rsid w:val="0089393C"/>
    <w:rsid w:val="008A2FC7"/>
    <w:rsid w:val="008A4E8C"/>
    <w:rsid w:val="008A5AED"/>
    <w:rsid w:val="008A69C5"/>
    <w:rsid w:val="008B03D9"/>
    <w:rsid w:val="008B0C4C"/>
    <w:rsid w:val="008B1CAC"/>
    <w:rsid w:val="008B4020"/>
    <w:rsid w:val="008B4B13"/>
    <w:rsid w:val="008B4CE2"/>
    <w:rsid w:val="008B6730"/>
    <w:rsid w:val="008B71D4"/>
    <w:rsid w:val="008C2CD8"/>
    <w:rsid w:val="008C5B51"/>
    <w:rsid w:val="008D2582"/>
    <w:rsid w:val="008D31D5"/>
    <w:rsid w:val="008D33AE"/>
    <w:rsid w:val="008D3786"/>
    <w:rsid w:val="008D38AA"/>
    <w:rsid w:val="008D4789"/>
    <w:rsid w:val="008D4B8D"/>
    <w:rsid w:val="008D5450"/>
    <w:rsid w:val="008D5915"/>
    <w:rsid w:val="008E2DFA"/>
    <w:rsid w:val="008E390B"/>
    <w:rsid w:val="008E3B7F"/>
    <w:rsid w:val="008E601E"/>
    <w:rsid w:val="008E65B4"/>
    <w:rsid w:val="008E7FB1"/>
    <w:rsid w:val="008F04E7"/>
    <w:rsid w:val="008F0993"/>
    <w:rsid w:val="008F0BCC"/>
    <w:rsid w:val="008F1BC8"/>
    <w:rsid w:val="008F2A01"/>
    <w:rsid w:val="008F4505"/>
    <w:rsid w:val="008F451F"/>
    <w:rsid w:val="008F4C69"/>
    <w:rsid w:val="008F573F"/>
    <w:rsid w:val="008F5E3D"/>
    <w:rsid w:val="008F6AE8"/>
    <w:rsid w:val="00900570"/>
    <w:rsid w:val="009006FE"/>
    <w:rsid w:val="00901A8C"/>
    <w:rsid w:val="00902822"/>
    <w:rsid w:val="009031E2"/>
    <w:rsid w:val="00906210"/>
    <w:rsid w:val="009078EC"/>
    <w:rsid w:val="00907E62"/>
    <w:rsid w:val="0091500E"/>
    <w:rsid w:val="00916EA9"/>
    <w:rsid w:val="009174B2"/>
    <w:rsid w:val="009202D3"/>
    <w:rsid w:val="009203F0"/>
    <w:rsid w:val="00921A3B"/>
    <w:rsid w:val="00922D27"/>
    <w:rsid w:val="00923539"/>
    <w:rsid w:val="00930C29"/>
    <w:rsid w:val="009319E1"/>
    <w:rsid w:val="00933D1E"/>
    <w:rsid w:val="00934081"/>
    <w:rsid w:val="00934D55"/>
    <w:rsid w:val="009353F5"/>
    <w:rsid w:val="00935619"/>
    <w:rsid w:val="0093737E"/>
    <w:rsid w:val="00941CC4"/>
    <w:rsid w:val="00944D71"/>
    <w:rsid w:val="00944FCF"/>
    <w:rsid w:val="00945B5C"/>
    <w:rsid w:val="009478E2"/>
    <w:rsid w:val="009504F0"/>
    <w:rsid w:val="0095295F"/>
    <w:rsid w:val="00953996"/>
    <w:rsid w:val="00953A2C"/>
    <w:rsid w:val="00961BC5"/>
    <w:rsid w:val="0096229B"/>
    <w:rsid w:val="00962DAE"/>
    <w:rsid w:val="00962E2A"/>
    <w:rsid w:val="00964F64"/>
    <w:rsid w:val="00965F4B"/>
    <w:rsid w:val="009668F8"/>
    <w:rsid w:val="00973535"/>
    <w:rsid w:val="00976E46"/>
    <w:rsid w:val="00976F62"/>
    <w:rsid w:val="00977376"/>
    <w:rsid w:val="009778EF"/>
    <w:rsid w:val="009804F2"/>
    <w:rsid w:val="00983052"/>
    <w:rsid w:val="00983755"/>
    <w:rsid w:val="00983759"/>
    <w:rsid w:val="0098666E"/>
    <w:rsid w:val="00987D9F"/>
    <w:rsid w:val="009905AA"/>
    <w:rsid w:val="0099144A"/>
    <w:rsid w:val="009928A0"/>
    <w:rsid w:val="009928B3"/>
    <w:rsid w:val="0099348B"/>
    <w:rsid w:val="009A0E1D"/>
    <w:rsid w:val="009A270E"/>
    <w:rsid w:val="009A3013"/>
    <w:rsid w:val="009A328C"/>
    <w:rsid w:val="009A7AFF"/>
    <w:rsid w:val="009B08B4"/>
    <w:rsid w:val="009B2CE9"/>
    <w:rsid w:val="009B4A20"/>
    <w:rsid w:val="009B7D46"/>
    <w:rsid w:val="009C0302"/>
    <w:rsid w:val="009C3618"/>
    <w:rsid w:val="009C384A"/>
    <w:rsid w:val="009C3E6D"/>
    <w:rsid w:val="009C560C"/>
    <w:rsid w:val="009C6AA4"/>
    <w:rsid w:val="009C6BB6"/>
    <w:rsid w:val="009D021A"/>
    <w:rsid w:val="009D162B"/>
    <w:rsid w:val="009D1FE0"/>
    <w:rsid w:val="009D22B4"/>
    <w:rsid w:val="009D3040"/>
    <w:rsid w:val="009D6636"/>
    <w:rsid w:val="009E0D77"/>
    <w:rsid w:val="009E19D0"/>
    <w:rsid w:val="009E2E36"/>
    <w:rsid w:val="009E58F0"/>
    <w:rsid w:val="009E5986"/>
    <w:rsid w:val="009E6305"/>
    <w:rsid w:val="009E7707"/>
    <w:rsid w:val="009F0527"/>
    <w:rsid w:val="009F0627"/>
    <w:rsid w:val="009F127B"/>
    <w:rsid w:val="009F1501"/>
    <w:rsid w:val="009F5B9E"/>
    <w:rsid w:val="009F6840"/>
    <w:rsid w:val="009F6F13"/>
    <w:rsid w:val="00A004C5"/>
    <w:rsid w:val="00A00864"/>
    <w:rsid w:val="00A00ADB"/>
    <w:rsid w:val="00A01025"/>
    <w:rsid w:val="00A02A0F"/>
    <w:rsid w:val="00A0314D"/>
    <w:rsid w:val="00A0358D"/>
    <w:rsid w:val="00A03BFC"/>
    <w:rsid w:val="00A04868"/>
    <w:rsid w:val="00A05211"/>
    <w:rsid w:val="00A0612A"/>
    <w:rsid w:val="00A07DDC"/>
    <w:rsid w:val="00A11943"/>
    <w:rsid w:val="00A12012"/>
    <w:rsid w:val="00A133FC"/>
    <w:rsid w:val="00A13EC5"/>
    <w:rsid w:val="00A14497"/>
    <w:rsid w:val="00A17BFB"/>
    <w:rsid w:val="00A201DD"/>
    <w:rsid w:val="00A203B2"/>
    <w:rsid w:val="00A20C33"/>
    <w:rsid w:val="00A22CAE"/>
    <w:rsid w:val="00A231D3"/>
    <w:rsid w:val="00A245B0"/>
    <w:rsid w:val="00A255C0"/>
    <w:rsid w:val="00A25F65"/>
    <w:rsid w:val="00A262F3"/>
    <w:rsid w:val="00A32875"/>
    <w:rsid w:val="00A34EB8"/>
    <w:rsid w:val="00A350A8"/>
    <w:rsid w:val="00A3571E"/>
    <w:rsid w:val="00A37410"/>
    <w:rsid w:val="00A37E72"/>
    <w:rsid w:val="00A44A9B"/>
    <w:rsid w:val="00A45259"/>
    <w:rsid w:val="00A46D8A"/>
    <w:rsid w:val="00A46EC5"/>
    <w:rsid w:val="00A50A9A"/>
    <w:rsid w:val="00A5273D"/>
    <w:rsid w:val="00A5630A"/>
    <w:rsid w:val="00A5791B"/>
    <w:rsid w:val="00A6352E"/>
    <w:rsid w:val="00A65653"/>
    <w:rsid w:val="00A6764C"/>
    <w:rsid w:val="00A7206A"/>
    <w:rsid w:val="00A73D13"/>
    <w:rsid w:val="00A74DA1"/>
    <w:rsid w:val="00A74F7B"/>
    <w:rsid w:val="00A7563F"/>
    <w:rsid w:val="00A7614C"/>
    <w:rsid w:val="00A77203"/>
    <w:rsid w:val="00A77FDE"/>
    <w:rsid w:val="00A80428"/>
    <w:rsid w:val="00A80436"/>
    <w:rsid w:val="00A8059B"/>
    <w:rsid w:val="00A80F84"/>
    <w:rsid w:val="00A81359"/>
    <w:rsid w:val="00A81510"/>
    <w:rsid w:val="00A82171"/>
    <w:rsid w:val="00A83C56"/>
    <w:rsid w:val="00A84474"/>
    <w:rsid w:val="00A855F8"/>
    <w:rsid w:val="00A857BB"/>
    <w:rsid w:val="00A87399"/>
    <w:rsid w:val="00A91A6D"/>
    <w:rsid w:val="00A91C12"/>
    <w:rsid w:val="00AA173B"/>
    <w:rsid w:val="00AA3709"/>
    <w:rsid w:val="00AA4849"/>
    <w:rsid w:val="00AA56C5"/>
    <w:rsid w:val="00AB05E8"/>
    <w:rsid w:val="00AB0E7A"/>
    <w:rsid w:val="00AB5263"/>
    <w:rsid w:val="00AB5D3C"/>
    <w:rsid w:val="00AB6A1F"/>
    <w:rsid w:val="00AC10B7"/>
    <w:rsid w:val="00AC1914"/>
    <w:rsid w:val="00AC1FAC"/>
    <w:rsid w:val="00AC2341"/>
    <w:rsid w:val="00AC3D21"/>
    <w:rsid w:val="00AC3D2A"/>
    <w:rsid w:val="00AC4187"/>
    <w:rsid w:val="00AC5A43"/>
    <w:rsid w:val="00AC6131"/>
    <w:rsid w:val="00AC6F3C"/>
    <w:rsid w:val="00AC716E"/>
    <w:rsid w:val="00AD10DB"/>
    <w:rsid w:val="00AD1B19"/>
    <w:rsid w:val="00AD225D"/>
    <w:rsid w:val="00AD264B"/>
    <w:rsid w:val="00AD47C3"/>
    <w:rsid w:val="00AD4B4B"/>
    <w:rsid w:val="00AD4F97"/>
    <w:rsid w:val="00AD62DD"/>
    <w:rsid w:val="00AE0591"/>
    <w:rsid w:val="00AE085B"/>
    <w:rsid w:val="00AE1CF1"/>
    <w:rsid w:val="00AE2238"/>
    <w:rsid w:val="00AE3D04"/>
    <w:rsid w:val="00AE3D71"/>
    <w:rsid w:val="00AF2AD6"/>
    <w:rsid w:val="00AF3475"/>
    <w:rsid w:val="00AF4111"/>
    <w:rsid w:val="00AF442E"/>
    <w:rsid w:val="00AF46D4"/>
    <w:rsid w:val="00AF4C26"/>
    <w:rsid w:val="00AF6E24"/>
    <w:rsid w:val="00B0073B"/>
    <w:rsid w:val="00B009EA"/>
    <w:rsid w:val="00B00E4A"/>
    <w:rsid w:val="00B03CF1"/>
    <w:rsid w:val="00B06B56"/>
    <w:rsid w:val="00B10081"/>
    <w:rsid w:val="00B1070B"/>
    <w:rsid w:val="00B110CF"/>
    <w:rsid w:val="00B1761E"/>
    <w:rsid w:val="00B20259"/>
    <w:rsid w:val="00B20EDB"/>
    <w:rsid w:val="00B217F9"/>
    <w:rsid w:val="00B23187"/>
    <w:rsid w:val="00B25FCA"/>
    <w:rsid w:val="00B3057E"/>
    <w:rsid w:val="00B31C2B"/>
    <w:rsid w:val="00B349F1"/>
    <w:rsid w:val="00B35184"/>
    <w:rsid w:val="00B422CB"/>
    <w:rsid w:val="00B43883"/>
    <w:rsid w:val="00B452BD"/>
    <w:rsid w:val="00B500D0"/>
    <w:rsid w:val="00B50711"/>
    <w:rsid w:val="00B50728"/>
    <w:rsid w:val="00B514D9"/>
    <w:rsid w:val="00B52374"/>
    <w:rsid w:val="00B53915"/>
    <w:rsid w:val="00B54608"/>
    <w:rsid w:val="00B55833"/>
    <w:rsid w:val="00B561C3"/>
    <w:rsid w:val="00B56D65"/>
    <w:rsid w:val="00B63363"/>
    <w:rsid w:val="00B65F96"/>
    <w:rsid w:val="00B71035"/>
    <w:rsid w:val="00B719EC"/>
    <w:rsid w:val="00B720BE"/>
    <w:rsid w:val="00B72AFB"/>
    <w:rsid w:val="00B83146"/>
    <w:rsid w:val="00B838C7"/>
    <w:rsid w:val="00B851A6"/>
    <w:rsid w:val="00B85894"/>
    <w:rsid w:val="00B873DF"/>
    <w:rsid w:val="00B877E3"/>
    <w:rsid w:val="00B917F6"/>
    <w:rsid w:val="00B9286C"/>
    <w:rsid w:val="00B92BE3"/>
    <w:rsid w:val="00B94849"/>
    <w:rsid w:val="00B95D80"/>
    <w:rsid w:val="00B96342"/>
    <w:rsid w:val="00B963C5"/>
    <w:rsid w:val="00B966AC"/>
    <w:rsid w:val="00B967C9"/>
    <w:rsid w:val="00B96F82"/>
    <w:rsid w:val="00B97280"/>
    <w:rsid w:val="00B97672"/>
    <w:rsid w:val="00BA028B"/>
    <w:rsid w:val="00BA0BBC"/>
    <w:rsid w:val="00BA164E"/>
    <w:rsid w:val="00BA1B9D"/>
    <w:rsid w:val="00BA1E8F"/>
    <w:rsid w:val="00BA451A"/>
    <w:rsid w:val="00BA585A"/>
    <w:rsid w:val="00BB19C2"/>
    <w:rsid w:val="00BB6CFF"/>
    <w:rsid w:val="00BC0A96"/>
    <w:rsid w:val="00BC1BCE"/>
    <w:rsid w:val="00BC3048"/>
    <w:rsid w:val="00BC482A"/>
    <w:rsid w:val="00BC6AA9"/>
    <w:rsid w:val="00BC79D3"/>
    <w:rsid w:val="00BD3842"/>
    <w:rsid w:val="00BD3D23"/>
    <w:rsid w:val="00BD3DCD"/>
    <w:rsid w:val="00BD6E0C"/>
    <w:rsid w:val="00BD73CA"/>
    <w:rsid w:val="00BE1F0B"/>
    <w:rsid w:val="00BE2259"/>
    <w:rsid w:val="00BE4AB5"/>
    <w:rsid w:val="00BE66F4"/>
    <w:rsid w:val="00BE6805"/>
    <w:rsid w:val="00BE7209"/>
    <w:rsid w:val="00BE7A27"/>
    <w:rsid w:val="00BF0090"/>
    <w:rsid w:val="00BF0125"/>
    <w:rsid w:val="00BF16C9"/>
    <w:rsid w:val="00BF2442"/>
    <w:rsid w:val="00BF325D"/>
    <w:rsid w:val="00BF4025"/>
    <w:rsid w:val="00BF410B"/>
    <w:rsid w:val="00BF4A55"/>
    <w:rsid w:val="00BF6207"/>
    <w:rsid w:val="00C00EAA"/>
    <w:rsid w:val="00C00F4E"/>
    <w:rsid w:val="00C02380"/>
    <w:rsid w:val="00C02E1A"/>
    <w:rsid w:val="00C05698"/>
    <w:rsid w:val="00C05DA8"/>
    <w:rsid w:val="00C06358"/>
    <w:rsid w:val="00C1145C"/>
    <w:rsid w:val="00C11584"/>
    <w:rsid w:val="00C11603"/>
    <w:rsid w:val="00C12A20"/>
    <w:rsid w:val="00C146BD"/>
    <w:rsid w:val="00C16507"/>
    <w:rsid w:val="00C1696B"/>
    <w:rsid w:val="00C16FB0"/>
    <w:rsid w:val="00C17CC9"/>
    <w:rsid w:val="00C20974"/>
    <w:rsid w:val="00C20AC3"/>
    <w:rsid w:val="00C21D16"/>
    <w:rsid w:val="00C24D7F"/>
    <w:rsid w:val="00C2558C"/>
    <w:rsid w:val="00C25CBC"/>
    <w:rsid w:val="00C25DBB"/>
    <w:rsid w:val="00C276AD"/>
    <w:rsid w:val="00C30A89"/>
    <w:rsid w:val="00C31FBF"/>
    <w:rsid w:val="00C32B8A"/>
    <w:rsid w:val="00C33297"/>
    <w:rsid w:val="00C3634B"/>
    <w:rsid w:val="00C36C51"/>
    <w:rsid w:val="00C36DB0"/>
    <w:rsid w:val="00C373A8"/>
    <w:rsid w:val="00C44C3F"/>
    <w:rsid w:val="00C44E24"/>
    <w:rsid w:val="00C452D5"/>
    <w:rsid w:val="00C4544D"/>
    <w:rsid w:val="00C45ED5"/>
    <w:rsid w:val="00C50102"/>
    <w:rsid w:val="00C50D38"/>
    <w:rsid w:val="00C5294A"/>
    <w:rsid w:val="00C5422E"/>
    <w:rsid w:val="00C54E02"/>
    <w:rsid w:val="00C55452"/>
    <w:rsid w:val="00C56133"/>
    <w:rsid w:val="00C56D63"/>
    <w:rsid w:val="00C619E5"/>
    <w:rsid w:val="00C644FF"/>
    <w:rsid w:val="00C66DFF"/>
    <w:rsid w:val="00C70081"/>
    <w:rsid w:val="00C70661"/>
    <w:rsid w:val="00C70CDF"/>
    <w:rsid w:val="00C718F9"/>
    <w:rsid w:val="00C72D19"/>
    <w:rsid w:val="00C747DA"/>
    <w:rsid w:val="00C74FED"/>
    <w:rsid w:val="00C75E39"/>
    <w:rsid w:val="00C8051C"/>
    <w:rsid w:val="00C824DB"/>
    <w:rsid w:val="00C82FD0"/>
    <w:rsid w:val="00C83B0E"/>
    <w:rsid w:val="00C8507F"/>
    <w:rsid w:val="00C8761E"/>
    <w:rsid w:val="00C87A88"/>
    <w:rsid w:val="00C92410"/>
    <w:rsid w:val="00C92776"/>
    <w:rsid w:val="00C92F83"/>
    <w:rsid w:val="00C93B68"/>
    <w:rsid w:val="00C93FC7"/>
    <w:rsid w:val="00C94A28"/>
    <w:rsid w:val="00C9607A"/>
    <w:rsid w:val="00CA0537"/>
    <w:rsid w:val="00CA092A"/>
    <w:rsid w:val="00CA0AE7"/>
    <w:rsid w:val="00CA14FA"/>
    <w:rsid w:val="00CA29EB"/>
    <w:rsid w:val="00CA3A57"/>
    <w:rsid w:val="00CA4B8A"/>
    <w:rsid w:val="00CA7672"/>
    <w:rsid w:val="00CB1392"/>
    <w:rsid w:val="00CB158A"/>
    <w:rsid w:val="00CB2A78"/>
    <w:rsid w:val="00CB40B4"/>
    <w:rsid w:val="00CB54B7"/>
    <w:rsid w:val="00CB6289"/>
    <w:rsid w:val="00CB6782"/>
    <w:rsid w:val="00CB7CEC"/>
    <w:rsid w:val="00CC163B"/>
    <w:rsid w:val="00CC4519"/>
    <w:rsid w:val="00CC4BCE"/>
    <w:rsid w:val="00CC4DFA"/>
    <w:rsid w:val="00CC520A"/>
    <w:rsid w:val="00CC5850"/>
    <w:rsid w:val="00CC5A3D"/>
    <w:rsid w:val="00CC6BB8"/>
    <w:rsid w:val="00CC7343"/>
    <w:rsid w:val="00CC79F4"/>
    <w:rsid w:val="00CC7C90"/>
    <w:rsid w:val="00CD1693"/>
    <w:rsid w:val="00CD1AD2"/>
    <w:rsid w:val="00CD29B9"/>
    <w:rsid w:val="00CD3710"/>
    <w:rsid w:val="00CD486F"/>
    <w:rsid w:val="00CD4DB2"/>
    <w:rsid w:val="00CD73D4"/>
    <w:rsid w:val="00CD78D6"/>
    <w:rsid w:val="00CE0CE2"/>
    <w:rsid w:val="00CE1EE7"/>
    <w:rsid w:val="00CE3316"/>
    <w:rsid w:val="00CF1BB3"/>
    <w:rsid w:val="00CF26A7"/>
    <w:rsid w:val="00CF4B13"/>
    <w:rsid w:val="00CF6BE1"/>
    <w:rsid w:val="00CF7964"/>
    <w:rsid w:val="00CF7D44"/>
    <w:rsid w:val="00CF7F6D"/>
    <w:rsid w:val="00D00E32"/>
    <w:rsid w:val="00D02F1D"/>
    <w:rsid w:val="00D03DFD"/>
    <w:rsid w:val="00D046F7"/>
    <w:rsid w:val="00D04D00"/>
    <w:rsid w:val="00D051CF"/>
    <w:rsid w:val="00D06048"/>
    <w:rsid w:val="00D075DC"/>
    <w:rsid w:val="00D077F1"/>
    <w:rsid w:val="00D10065"/>
    <w:rsid w:val="00D10378"/>
    <w:rsid w:val="00D10C93"/>
    <w:rsid w:val="00D122A2"/>
    <w:rsid w:val="00D12B85"/>
    <w:rsid w:val="00D13788"/>
    <w:rsid w:val="00D150DF"/>
    <w:rsid w:val="00D1662A"/>
    <w:rsid w:val="00D16F2C"/>
    <w:rsid w:val="00D17D66"/>
    <w:rsid w:val="00D21DF2"/>
    <w:rsid w:val="00D2285F"/>
    <w:rsid w:val="00D228BA"/>
    <w:rsid w:val="00D22C90"/>
    <w:rsid w:val="00D23A44"/>
    <w:rsid w:val="00D26C91"/>
    <w:rsid w:val="00D272FB"/>
    <w:rsid w:val="00D27E7E"/>
    <w:rsid w:val="00D3428E"/>
    <w:rsid w:val="00D349D4"/>
    <w:rsid w:val="00D37E07"/>
    <w:rsid w:val="00D462F1"/>
    <w:rsid w:val="00D46BB2"/>
    <w:rsid w:val="00D479BE"/>
    <w:rsid w:val="00D47C77"/>
    <w:rsid w:val="00D50F3B"/>
    <w:rsid w:val="00D51D7E"/>
    <w:rsid w:val="00D52C14"/>
    <w:rsid w:val="00D54443"/>
    <w:rsid w:val="00D56FEC"/>
    <w:rsid w:val="00D60404"/>
    <w:rsid w:val="00D614C4"/>
    <w:rsid w:val="00D61E8C"/>
    <w:rsid w:val="00D632A3"/>
    <w:rsid w:val="00D63557"/>
    <w:rsid w:val="00D63C6F"/>
    <w:rsid w:val="00D64282"/>
    <w:rsid w:val="00D64587"/>
    <w:rsid w:val="00D65CFC"/>
    <w:rsid w:val="00D66417"/>
    <w:rsid w:val="00D70D6C"/>
    <w:rsid w:val="00D710CB"/>
    <w:rsid w:val="00D7198A"/>
    <w:rsid w:val="00D71B92"/>
    <w:rsid w:val="00D73BDD"/>
    <w:rsid w:val="00D7648C"/>
    <w:rsid w:val="00D801A6"/>
    <w:rsid w:val="00D80454"/>
    <w:rsid w:val="00D80D52"/>
    <w:rsid w:val="00D81EAF"/>
    <w:rsid w:val="00D83566"/>
    <w:rsid w:val="00D86AE8"/>
    <w:rsid w:val="00D940F8"/>
    <w:rsid w:val="00D9656A"/>
    <w:rsid w:val="00D96E03"/>
    <w:rsid w:val="00D97DA0"/>
    <w:rsid w:val="00DA01AC"/>
    <w:rsid w:val="00DA3970"/>
    <w:rsid w:val="00DA3DCC"/>
    <w:rsid w:val="00DA4454"/>
    <w:rsid w:val="00DB2C03"/>
    <w:rsid w:val="00DB2CBC"/>
    <w:rsid w:val="00DB413D"/>
    <w:rsid w:val="00DB6C30"/>
    <w:rsid w:val="00DB6D99"/>
    <w:rsid w:val="00DC1DCB"/>
    <w:rsid w:val="00DC2A73"/>
    <w:rsid w:val="00DC337F"/>
    <w:rsid w:val="00DC3A3F"/>
    <w:rsid w:val="00DC4089"/>
    <w:rsid w:val="00DC48AA"/>
    <w:rsid w:val="00DC6857"/>
    <w:rsid w:val="00DC6B82"/>
    <w:rsid w:val="00DC7A2B"/>
    <w:rsid w:val="00DD11FC"/>
    <w:rsid w:val="00DD2B1A"/>
    <w:rsid w:val="00DD2B9D"/>
    <w:rsid w:val="00DD4183"/>
    <w:rsid w:val="00DD4845"/>
    <w:rsid w:val="00DE1B36"/>
    <w:rsid w:val="00DE2130"/>
    <w:rsid w:val="00DE3EFB"/>
    <w:rsid w:val="00DE4111"/>
    <w:rsid w:val="00DE415C"/>
    <w:rsid w:val="00DE677B"/>
    <w:rsid w:val="00DE7268"/>
    <w:rsid w:val="00DE7B8F"/>
    <w:rsid w:val="00DE7DF0"/>
    <w:rsid w:val="00DF10C3"/>
    <w:rsid w:val="00DF16D6"/>
    <w:rsid w:val="00DF18CF"/>
    <w:rsid w:val="00DF1F38"/>
    <w:rsid w:val="00DF2316"/>
    <w:rsid w:val="00DF2664"/>
    <w:rsid w:val="00DF2B40"/>
    <w:rsid w:val="00DF3BAE"/>
    <w:rsid w:val="00DF4682"/>
    <w:rsid w:val="00DF5BE2"/>
    <w:rsid w:val="00DF63D9"/>
    <w:rsid w:val="00DF65A8"/>
    <w:rsid w:val="00DF66A1"/>
    <w:rsid w:val="00E02F0A"/>
    <w:rsid w:val="00E03DF9"/>
    <w:rsid w:val="00E055E2"/>
    <w:rsid w:val="00E05823"/>
    <w:rsid w:val="00E075A9"/>
    <w:rsid w:val="00E0799B"/>
    <w:rsid w:val="00E13225"/>
    <w:rsid w:val="00E14906"/>
    <w:rsid w:val="00E14FD9"/>
    <w:rsid w:val="00E15D66"/>
    <w:rsid w:val="00E17E49"/>
    <w:rsid w:val="00E21231"/>
    <w:rsid w:val="00E22DF2"/>
    <w:rsid w:val="00E23265"/>
    <w:rsid w:val="00E23668"/>
    <w:rsid w:val="00E23950"/>
    <w:rsid w:val="00E25421"/>
    <w:rsid w:val="00E25BA0"/>
    <w:rsid w:val="00E25E32"/>
    <w:rsid w:val="00E30228"/>
    <w:rsid w:val="00E30955"/>
    <w:rsid w:val="00E31540"/>
    <w:rsid w:val="00E3166E"/>
    <w:rsid w:val="00E31C00"/>
    <w:rsid w:val="00E32FFB"/>
    <w:rsid w:val="00E334B2"/>
    <w:rsid w:val="00E34033"/>
    <w:rsid w:val="00E3573A"/>
    <w:rsid w:val="00E44858"/>
    <w:rsid w:val="00E50675"/>
    <w:rsid w:val="00E51978"/>
    <w:rsid w:val="00E53226"/>
    <w:rsid w:val="00E543AD"/>
    <w:rsid w:val="00E54824"/>
    <w:rsid w:val="00E554EF"/>
    <w:rsid w:val="00E57B8C"/>
    <w:rsid w:val="00E57E2B"/>
    <w:rsid w:val="00E6389E"/>
    <w:rsid w:val="00E63EB1"/>
    <w:rsid w:val="00E7273E"/>
    <w:rsid w:val="00E7362A"/>
    <w:rsid w:val="00E73C93"/>
    <w:rsid w:val="00E747E6"/>
    <w:rsid w:val="00E750D3"/>
    <w:rsid w:val="00E764B3"/>
    <w:rsid w:val="00E801F2"/>
    <w:rsid w:val="00E81787"/>
    <w:rsid w:val="00E81BD7"/>
    <w:rsid w:val="00E861AC"/>
    <w:rsid w:val="00E90CB8"/>
    <w:rsid w:val="00E90DCC"/>
    <w:rsid w:val="00E94A2F"/>
    <w:rsid w:val="00E95241"/>
    <w:rsid w:val="00E96371"/>
    <w:rsid w:val="00E96805"/>
    <w:rsid w:val="00E9720D"/>
    <w:rsid w:val="00EA1523"/>
    <w:rsid w:val="00EA16B9"/>
    <w:rsid w:val="00EA364B"/>
    <w:rsid w:val="00EA4689"/>
    <w:rsid w:val="00EA471E"/>
    <w:rsid w:val="00EA6D31"/>
    <w:rsid w:val="00EA7101"/>
    <w:rsid w:val="00EB1A95"/>
    <w:rsid w:val="00EB1BD8"/>
    <w:rsid w:val="00EB2C15"/>
    <w:rsid w:val="00EB48FF"/>
    <w:rsid w:val="00EB509F"/>
    <w:rsid w:val="00EB523D"/>
    <w:rsid w:val="00EB5C8E"/>
    <w:rsid w:val="00EC136B"/>
    <w:rsid w:val="00EC17DD"/>
    <w:rsid w:val="00EC1EF5"/>
    <w:rsid w:val="00EC2BCA"/>
    <w:rsid w:val="00EC55E0"/>
    <w:rsid w:val="00EC5F7F"/>
    <w:rsid w:val="00ED2645"/>
    <w:rsid w:val="00ED4070"/>
    <w:rsid w:val="00ED4E29"/>
    <w:rsid w:val="00ED5D4F"/>
    <w:rsid w:val="00ED6861"/>
    <w:rsid w:val="00EE32B1"/>
    <w:rsid w:val="00EE35B5"/>
    <w:rsid w:val="00EE460D"/>
    <w:rsid w:val="00EE561D"/>
    <w:rsid w:val="00EE612F"/>
    <w:rsid w:val="00EE65C4"/>
    <w:rsid w:val="00EF20B4"/>
    <w:rsid w:val="00EF26E8"/>
    <w:rsid w:val="00EF742A"/>
    <w:rsid w:val="00EF7C54"/>
    <w:rsid w:val="00F00E27"/>
    <w:rsid w:val="00F019D8"/>
    <w:rsid w:val="00F07C49"/>
    <w:rsid w:val="00F10F33"/>
    <w:rsid w:val="00F10FAD"/>
    <w:rsid w:val="00F122B9"/>
    <w:rsid w:val="00F12B7A"/>
    <w:rsid w:val="00F14131"/>
    <w:rsid w:val="00F16F81"/>
    <w:rsid w:val="00F203A7"/>
    <w:rsid w:val="00F236AC"/>
    <w:rsid w:val="00F241D3"/>
    <w:rsid w:val="00F2527D"/>
    <w:rsid w:val="00F256DD"/>
    <w:rsid w:val="00F26158"/>
    <w:rsid w:val="00F265C4"/>
    <w:rsid w:val="00F26B9B"/>
    <w:rsid w:val="00F30529"/>
    <w:rsid w:val="00F320C1"/>
    <w:rsid w:val="00F336FC"/>
    <w:rsid w:val="00F410BF"/>
    <w:rsid w:val="00F412D6"/>
    <w:rsid w:val="00F417D8"/>
    <w:rsid w:val="00F43092"/>
    <w:rsid w:val="00F4382F"/>
    <w:rsid w:val="00F45061"/>
    <w:rsid w:val="00F45292"/>
    <w:rsid w:val="00F46B25"/>
    <w:rsid w:val="00F47817"/>
    <w:rsid w:val="00F5172E"/>
    <w:rsid w:val="00F5182A"/>
    <w:rsid w:val="00F51DE6"/>
    <w:rsid w:val="00F52D62"/>
    <w:rsid w:val="00F54223"/>
    <w:rsid w:val="00F55C4A"/>
    <w:rsid w:val="00F5694F"/>
    <w:rsid w:val="00F570FA"/>
    <w:rsid w:val="00F63405"/>
    <w:rsid w:val="00F63ED6"/>
    <w:rsid w:val="00F64888"/>
    <w:rsid w:val="00F64A7D"/>
    <w:rsid w:val="00F66175"/>
    <w:rsid w:val="00F66ACA"/>
    <w:rsid w:val="00F67678"/>
    <w:rsid w:val="00F67957"/>
    <w:rsid w:val="00F70228"/>
    <w:rsid w:val="00F70B80"/>
    <w:rsid w:val="00F711F3"/>
    <w:rsid w:val="00F71E21"/>
    <w:rsid w:val="00F7303C"/>
    <w:rsid w:val="00F74B36"/>
    <w:rsid w:val="00F75F07"/>
    <w:rsid w:val="00F83317"/>
    <w:rsid w:val="00F865A0"/>
    <w:rsid w:val="00F87A39"/>
    <w:rsid w:val="00F87FC3"/>
    <w:rsid w:val="00F933E5"/>
    <w:rsid w:val="00F95AF2"/>
    <w:rsid w:val="00F971BE"/>
    <w:rsid w:val="00F97F0F"/>
    <w:rsid w:val="00FA06A2"/>
    <w:rsid w:val="00FA0825"/>
    <w:rsid w:val="00FA0BF0"/>
    <w:rsid w:val="00FA0DA2"/>
    <w:rsid w:val="00FA76C2"/>
    <w:rsid w:val="00FB2D6B"/>
    <w:rsid w:val="00FB51DC"/>
    <w:rsid w:val="00FB5C7F"/>
    <w:rsid w:val="00FB5F13"/>
    <w:rsid w:val="00FB685A"/>
    <w:rsid w:val="00FB6AD6"/>
    <w:rsid w:val="00FB6F83"/>
    <w:rsid w:val="00FC100C"/>
    <w:rsid w:val="00FC2037"/>
    <w:rsid w:val="00FC7B02"/>
    <w:rsid w:val="00FD07FB"/>
    <w:rsid w:val="00FD1CC1"/>
    <w:rsid w:val="00FD2214"/>
    <w:rsid w:val="00FD460A"/>
    <w:rsid w:val="00FD4C09"/>
    <w:rsid w:val="00FD5CCD"/>
    <w:rsid w:val="00FD6419"/>
    <w:rsid w:val="00FD6BBE"/>
    <w:rsid w:val="00FE04B8"/>
    <w:rsid w:val="00FE072C"/>
    <w:rsid w:val="00FE0B0A"/>
    <w:rsid w:val="00FE0CA3"/>
    <w:rsid w:val="00FE2533"/>
    <w:rsid w:val="00FE2979"/>
    <w:rsid w:val="00FE4867"/>
    <w:rsid w:val="00FE63DF"/>
    <w:rsid w:val="00FE71CA"/>
    <w:rsid w:val="00FE7C91"/>
    <w:rsid w:val="00FF1284"/>
    <w:rsid w:val="00FF1A82"/>
    <w:rsid w:val="00FF25B0"/>
    <w:rsid w:val="00FF6855"/>
    <w:rsid w:val="00FF6AC0"/>
    <w:rsid w:val="00FF7194"/>
    <w:rsid w:val="00FF7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82C270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Theme="minorHAnsi" w:hAnsi="Tahoma" w:cstheme="minorBidi"/>
        <w:sz w:val="22"/>
        <w:szCs w:val="22"/>
        <w:lang w:val="sl-SI" w:eastAsia="en-US" w:bidi="ar-SA"/>
      </w:rPr>
    </w:rPrDefault>
    <w:pPrDefault>
      <w:pPr>
        <w:spacing w:line="300" w:lineRule="atLeas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6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A742E"/>
    <w:pPr>
      <w:spacing w:before="120" w:after="120" w:line="276" w:lineRule="auto"/>
    </w:pPr>
    <w:rPr>
      <w:rFonts w:ascii="Calibri" w:hAnsi="Calibri"/>
    </w:rPr>
  </w:style>
  <w:style w:type="paragraph" w:styleId="Naslov1">
    <w:name w:val="heading 1"/>
    <w:aliases w:val="NASLOV"/>
    <w:next w:val="Navaden"/>
    <w:link w:val="Naslov1Znak"/>
    <w:uiPriority w:val="9"/>
    <w:qFormat/>
    <w:rsid w:val="00CC7C90"/>
    <w:pPr>
      <w:keepNext/>
      <w:keepLines/>
      <w:numPr>
        <w:numId w:val="2"/>
      </w:numPr>
      <w:spacing w:before="100" w:beforeAutospacing="1" w:after="100" w:afterAutospacing="1" w:line="260" w:lineRule="atLeast"/>
      <w:outlineLvl w:val="0"/>
    </w:pPr>
    <w:rPr>
      <w:rFonts w:ascii="Arial" w:eastAsia="Times New Roman" w:hAnsi="Arial" w:cs="Times New Roman"/>
      <w:b/>
      <w:bCs/>
      <w:caps/>
      <w:sz w:val="20"/>
      <w:szCs w:val="28"/>
    </w:rPr>
  </w:style>
  <w:style w:type="paragraph" w:styleId="Naslov20">
    <w:name w:val="heading 2"/>
    <w:basedOn w:val="Naslov1"/>
    <w:next w:val="Navaden"/>
    <w:link w:val="Naslov2Znak"/>
    <w:uiPriority w:val="9"/>
    <w:unhideWhenUsed/>
    <w:qFormat/>
    <w:rsid w:val="00CC7C90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0">
    <w:name w:val="heading 3"/>
    <w:basedOn w:val="Naslov20"/>
    <w:next w:val="Navaden"/>
    <w:link w:val="Naslov3Znak"/>
    <w:uiPriority w:val="9"/>
    <w:unhideWhenUsed/>
    <w:qFormat/>
    <w:rsid w:val="00CC7C90"/>
    <w:pPr>
      <w:numPr>
        <w:ilvl w:val="2"/>
      </w:numPr>
      <w:outlineLvl w:val="2"/>
    </w:pPr>
    <w:rPr>
      <w:bCs/>
      <w:i/>
      <w:smallCaps w:val="0"/>
    </w:rPr>
  </w:style>
  <w:style w:type="paragraph" w:styleId="Naslov4">
    <w:name w:val="heading 4"/>
    <w:basedOn w:val="Naslov30"/>
    <w:next w:val="Navaden"/>
    <w:link w:val="Naslov4Znak"/>
    <w:uiPriority w:val="9"/>
    <w:unhideWhenUsed/>
    <w:qFormat/>
    <w:rsid w:val="00CC7C90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CC7C90"/>
    <w:pPr>
      <w:numPr>
        <w:ilvl w:val="4"/>
      </w:numPr>
      <w:ind w:left="924" w:hanging="924"/>
      <w:outlineLvl w:val="4"/>
    </w:pPr>
  </w:style>
  <w:style w:type="paragraph" w:styleId="Naslov6">
    <w:name w:val="heading 6"/>
    <w:aliases w:val="– 1)"/>
    <w:basedOn w:val="Naslov5"/>
    <w:next w:val="Navaden"/>
    <w:link w:val="Naslov6Znak"/>
    <w:unhideWhenUsed/>
    <w:qFormat/>
    <w:rsid w:val="00CC7C90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CC7C90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CC7C90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CC7C90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Header-PR"/>
    <w:basedOn w:val="Navaden"/>
    <w:link w:val="GlavaZnak"/>
    <w:uiPriority w:val="99"/>
    <w:unhideWhenUsed/>
    <w:rsid w:val="008B71D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Header-PR Znak"/>
    <w:basedOn w:val="Privzetapisavaodstavka"/>
    <w:link w:val="Glava"/>
    <w:uiPriority w:val="99"/>
    <w:rsid w:val="008B71D4"/>
  </w:style>
  <w:style w:type="paragraph" w:styleId="Noga">
    <w:name w:val="footer"/>
    <w:basedOn w:val="Navaden"/>
    <w:link w:val="NogaZnak"/>
    <w:uiPriority w:val="99"/>
    <w:unhideWhenUsed/>
    <w:rsid w:val="008B71D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B71D4"/>
  </w:style>
  <w:style w:type="paragraph" w:styleId="Besedilooblaka">
    <w:name w:val="Balloon Text"/>
    <w:basedOn w:val="Navaden"/>
    <w:link w:val="BesedilooblakaZnak"/>
    <w:uiPriority w:val="99"/>
    <w:unhideWhenUsed/>
    <w:rsid w:val="008B71D4"/>
    <w:pPr>
      <w:spacing w:line="240" w:lineRule="auto"/>
    </w:pPr>
    <w:rPr>
      <w:rFonts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rsid w:val="008B71D4"/>
    <w:rPr>
      <w:rFonts w:ascii="Tahoma" w:hAnsi="Tahoma" w:cs="Tahoma"/>
      <w:sz w:val="16"/>
      <w:szCs w:val="16"/>
    </w:rPr>
  </w:style>
  <w:style w:type="paragraph" w:styleId="Navadensplet">
    <w:name w:val="Normal (Web)"/>
    <w:basedOn w:val="Navaden"/>
    <w:uiPriority w:val="99"/>
    <w:unhideWhenUsed/>
    <w:rsid w:val="008B71D4"/>
    <w:pPr>
      <w:spacing w:after="210" w:line="210" w:lineRule="atLeast"/>
    </w:pPr>
    <w:rPr>
      <w:rFonts w:eastAsia="Times New Roman" w:cs="Times New Roman"/>
      <w:sz w:val="17"/>
      <w:szCs w:val="17"/>
      <w:lang w:eastAsia="sl-SI"/>
    </w:rPr>
  </w:style>
  <w:style w:type="paragraph" w:styleId="Brezrazmikov">
    <w:name w:val="No Spacing"/>
    <w:uiPriority w:val="1"/>
    <w:qFormat/>
    <w:rsid w:val="00641180"/>
    <w:pPr>
      <w:spacing w:line="240" w:lineRule="auto"/>
    </w:pPr>
    <w:rPr>
      <w:rFonts w:ascii="Calibri" w:hAnsi="Calibri"/>
    </w:rPr>
  </w:style>
  <w:style w:type="paragraph" w:styleId="Odstavekseznama">
    <w:name w:val="List Paragraph"/>
    <w:aliases w:val="Naslov .1,Naslov2a"/>
    <w:basedOn w:val="Navaden"/>
    <w:link w:val="OdstavekseznamaZnak"/>
    <w:uiPriority w:val="34"/>
    <w:qFormat/>
    <w:rsid w:val="001A47F2"/>
    <w:pPr>
      <w:spacing w:before="0" w:after="160" w:line="259" w:lineRule="auto"/>
      <w:ind w:left="720"/>
      <w:contextualSpacing/>
      <w:jc w:val="left"/>
    </w:pPr>
    <w:rPr>
      <w:rFonts w:asciiTheme="minorHAnsi" w:hAnsiTheme="minorHAnsi"/>
    </w:rPr>
  </w:style>
  <w:style w:type="table" w:styleId="Tabelamrea">
    <w:name w:val="Table Grid"/>
    <w:basedOn w:val="Navadnatabela"/>
    <w:uiPriority w:val="59"/>
    <w:rsid w:val="005631FC"/>
    <w:pPr>
      <w:spacing w:line="240" w:lineRule="auto"/>
      <w:jc w:val="left"/>
    </w:pPr>
    <w:rPr>
      <w:rFonts w:ascii="Times New Roman" w:eastAsia="Calibri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aliases w:val="Naslov .1 Znak,Naslov2a Znak"/>
    <w:link w:val="Odstavekseznama"/>
    <w:uiPriority w:val="34"/>
    <w:locked/>
    <w:rsid w:val="006D2396"/>
    <w:rPr>
      <w:rFonts w:asciiTheme="minorHAnsi" w:hAnsiTheme="minorHAn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6626CC"/>
    <w:pPr>
      <w:spacing w:before="0"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6626CC"/>
    <w:rPr>
      <w:rFonts w:ascii="Calibri" w:hAnsi="Calibri"/>
      <w:sz w:val="20"/>
      <w:szCs w:val="20"/>
    </w:rPr>
  </w:style>
  <w:style w:type="character" w:styleId="Sprotnaopomba-sklic">
    <w:name w:val="footnote reference"/>
    <w:basedOn w:val="Privzetapisavaodstavka"/>
    <w:uiPriority w:val="99"/>
    <w:unhideWhenUsed/>
    <w:rsid w:val="006626CC"/>
    <w:rPr>
      <w:vertAlign w:val="superscript"/>
    </w:rPr>
  </w:style>
  <w:style w:type="character" w:styleId="Pripombasklic">
    <w:name w:val="annotation reference"/>
    <w:basedOn w:val="Privzetapisavaodstavka"/>
    <w:uiPriority w:val="99"/>
    <w:unhideWhenUsed/>
    <w:rsid w:val="00AC1914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AC1914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C1914"/>
    <w:rPr>
      <w:rFonts w:ascii="Calibri" w:hAnsi="Calibri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AC1914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AC1914"/>
    <w:rPr>
      <w:rFonts w:ascii="Calibri" w:hAnsi="Calibri"/>
      <w:b/>
      <w:bCs/>
      <w:sz w:val="20"/>
      <w:szCs w:val="20"/>
    </w:rPr>
  </w:style>
  <w:style w:type="character" w:customStyle="1" w:styleId="Naslov1Znak">
    <w:name w:val="Naslov 1 Znak"/>
    <w:aliases w:val="NASLOV Znak"/>
    <w:basedOn w:val="Privzetapisavaodstavka"/>
    <w:link w:val="Naslov1"/>
    <w:uiPriority w:val="9"/>
    <w:rsid w:val="00CC7C90"/>
    <w:rPr>
      <w:rFonts w:ascii="Arial" w:eastAsia="Times New Roman" w:hAnsi="Arial" w:cs="Times New Roman"/>
      <w:b/>
      <w:bCs/>
      <w:caps/>
      <w:sz w:val="20"/>
      <w:szCs w:val="28"/>
    </w:rPr>
  </w:style>
  <w:style w:type="character" w:customStyle="1" w:styleId="Naslov2Znak">
    <w:name w:val="Naslov 2 Znak"/>
    <w:basedOn w:val="Privzetapisavaodstavka"/>
    <w:link w:val="Naslov20"/>
    <w:uiPriority w:val="9"/>
    <w:rsid w:val="00CC7C90"/>
    <w:rPr>
      <w:rFonts w:ascii="Arial" w:eastAsia="Times New Roman" w:hAnsi="Arial" w:cs="Times New Roman"/>
      <w:b/>
      <w:smallCaps/>
      <w:sz w:val="20"/>
      <w:szCs w:val="26"/>
    </w:rPr>
  </w:style>
  <w:style w:type="character" w:customStyle="1" w:styleId="Naslov3Znak">
    <w:name w:val="Naslov 3 Znak"/>
    <w:basedOn w:val="Privzetapisavaodstavka"/>
    <w:link w:val="Naslov30"/>
    <w:uiPriority w:val="9"/>
    <w:rsid w:val="00CC7C90"/>
    <w:rPr>
      <w:rFonts w:ascii="Arial" w:eastAsia="Times New Roman" w:hAnsi="Arial" w:cs="Times New Roman"/>
      <w:b/>
      <w:bCs/>
      <w:i/>
      <w:sz w:val="20"/>
      <w:szCs w:val="26"/>
    </w:rPr>
  </w:style>
  <w:style w:type="character" w:customStyle="1" w:styleId="Naslov4Znak">
    <w:name w:val="Naslov 4 Znak"/>
    <w:basedOn w:val="Privzetapisavaodstavka"/>
    <w:link w:val="Naslov4"/>
    <w:uiPriority w:val="9"/>
    <w:rsid w:val="00CC7C90"/>
    <w:rPr>
      <w:rFonts w:ascii="Arial" w:eastAsia="Times New Roman" w:hAnsi="Arial" w:cs="Times New Roman"/>
      <w:b/>
      <w:i/>
      <w:iCs/>
      <w:sz w:val="20"/>
      <w:szCs w:val="26"/>
    </w:rPr>
  </w:style>
  <w:style w:type="character" w:customStyle="1" w:styleId="Naslov5Znak">
    <w:name w:val="Naslov 5 Znak"/>
    <w:basedOn w:val="Privzetapisavaodstavka"/>
    <w:link w:val="Naslov5"/>
    <w:uiPriority w:val="9"/>
    <w:rsid w:val="00CC7C90"/>
    <w:rPr>
      <w:rFonts w:ascii="Arial" w:eastAsia="Times New Roman" w:hAnsi="Arial" w:cs="Times New Roman"/>
      <w:b/>
      <w:i/>
      <w:iCs/>
      <w:sz w:val="20"/>
      <w:szCs w:val="26"/>
    </w:rPr>
  </w:style>
  <w:style w:type="character" w:customStyle="1" w:styleId="Naslov6Znak">
    <w:name w:val="Naslov 6 Znak"/>
    <w:aliases w:val="– 1) Znak"/>
    <w:basedOn w:val="Privzetapisavaodstavka"/>
    <w:link w:val="Naslov6"/>
    <w:rsid w:val="00CC7C90"/>
    <w:rPr>
      <w:rFonts w:ascii="Arial" w:eastAsia="Times New Roman" w:hAnsi="Arial" w:cs="Times New Roman"/>
      <w:b/>
      <w:i/>
      <w:sz w:val="20"/>
      <w:szCs w:val="26"/>
    </w:rPr>
  </w:style>
  <w:style w:type="character" w:customStyle="1" w:styleId="Naslov7Znak">
    <w:name w:val="Naslov 7 Znak"/>
    <w:basedOn w:val="Privzetapisavaodstavka"/>
    <w:link w:val="Naslov7"/>
    <w:uiPriority w:val="9"/>
    <w:rsid w:val="00CC7C90"/>
    <w:rPr>
      <w:rFonts w:ascii="Arial" w:eastAsia="Times New Roman" w:hAnsi="Arial" w:cs="Times New Roman"/>
      <w:b/>
      <w:i/>
      <w:iCs/>
      <w:color w:val="404040"/>
      <w:sz w:val="20"/>
      <w:szCs w:val="26"/>
    </w:rPr>
  </w:style>
  <w:style w:type="character" w:customStyle="1" w:styleId="Naslov8Znak">
    <w:name w:val="Naslov 8 Znak"/>
    <w:basedOn w:val="Privzetapisavaodstavka"/>
    <w:link w:val="Naslov8"/>
    <w:uiPriority w:val="9"/>
    <w:rsid w:val="00CC7C90"/>
    <w:rPr>
      <w:rFonts w:ascii="Arial" w:eastAsia="Times New Roman" w:hAnsi="Arial" w:cs="Times New Roman"/>
      <w:b/>
      <w:i/>
      <w:iCs/>
      <w:color w:val="404040"/>
      <w:sz w:val="20"/>
      <w:szCs w:val="20"/>
    </w:rPr>
  </w:style>
  <w:style w:type="character" w:customStyle="1" w:styleId="Naslov9Znak">
    <w:name w:val="Naslov 9 Znak"/>
    <w:basedOn w:val="Privzetapisavaodstavka"/>
    <w:link w:val="Naslov9"/>
    <w:uiPriority w:val="9"/>
    <w:rsid w:val="00CC7C90"/>
    <w:rPr>
      <w:rFonts w:ascii="Arial" w:eastAsia="Times New Roman" w:hAnsi="Arial" w:cs="Times New Roman"/>
      <w:b/>
      <w:i/>
      <w:color w:val="404040"/>
      <w:sz w:val="20"/>
      <w:szCs w:val="20"/>
    </w:rPr>
  </w:style>
  <w:style w:type="numbering" w:customStyle="1" w:styleId="Brezseznama1">
    <w:name w:val="Brez seznama1"/>
    <w:next w:val="Brezseznama"/>
    <w:uiPriority w:val="99"/>
    <w:semiHidden/>
    <w:unhideWhenUsed/>
    <w:rsid w:val="00CC7C90"/>
  </w:style>
  <w:style w:type="numbering" w:customStyle="1" w:styleId="Headings">
    <w:name w:val="Headings"/>
    <w:uiPriority w:val="99"/>
    <w:rsid w:val="00CC7C90"/>
    <w:pPr>
      <w:numPr>
        <w:numId w:val="1"/>
      </w:numPr>
    </w:pPr>
  </w:style>
  <w:style w:type="numbering" w:customStyle="1" w:styleId="Bulletsliststyle">
    <w:name w:val="Bulletslist style"/>
    <w:uiPriority w:val="99"/>
    <w:rsid w:val="00CC7C90"/>
    <w:pPr>
      <w:numPr>
        <w:numId w:val="3"/>
      </w:numPr>
    </w:pPr>
  </w:style>
  <w:style w:type="paragraph" w:customStyle="1" w:styleId="Llistbullet">
    <w:name w:val="Llist bullet"/>
    <w:basedOn w:val="Navaden"/>
    <w:rsid w:val="00CC7C90"/>
    <w:pPr>
      <w:spacing w:before="0" w:after="0" w:line="260" w:lineRule="atLeast"/>
    </w:pPr>
    <w:rPr>
      <w:rFonts w:ascii="Arial" w:eastAsia="Calibri" w:hAnsi="Arial" w:cs="Times New Roman"/>
      <w:sz w:val="20"/>
    </w:rPr>
  </w:style>
  <w:style w:type="paragraph" w:styleId="Oznaenseznam">
    <w:name w:val="List Bullet"/>
    <w:basedOn w:val="Navaden"/>
    <w:unhideWhenUsed/>
    <w:qFormat/>
    <w:rsid w:val="00CC7C90"/>
    <w:pPr>
      <w:numPr>
        <w:numId w:val="3"/>
      </w:numPr>
      <w:spacing w:before="0" w:after="0" w:line="260" w:lineRule="atLeast"/>
      <w:contextualSpacing/>
    </w:pPr>
    <w:rPr>
      <w:rFonts w:ascii="Arial" w:eastAsia="Calibri" w:hAnsi="Arial" w:cs="Times New Roman"/>
      <w:sz w:val="20"/>
    </w:rPr>
  </w:style>
  <w:style w:type="paragraph" w:styleId="Oznaenseznam2">
    <w:name w:val="List Bullet 2"/>
    <w:basedOn w:val="Navaden"/>
    <w:unhideWhenUsed/>
    <w:rsid w:val="00CC7C90"/>
    <w:pPr>
      <w:numPr>
        <w:ilvl w:val="1"/>
        <w:numId w:val="3"/>
      </w:numPr>
      <w:spacing w:before="0" w:after="0" w:line="260" w:lineRule="atLeast"/>
      <w:contextualSpacing/>
    </w:pPr>
    <w:rPr>
      <w:rFonts w:ascii="Arial" w:eastAsia="Calibri" w:hAnsi="Arial" w:cs="Times New Roman"/>
      <w:sz w:val="20"/>
    </w:rPr>
  </w:style>
  <w:style w:type="paragraph" w:styleId="Oznaenseznam3">
    <w:name w:val="List Bullet 3"/>
    <w:basedOn w:val="Navaden"/>
    <w:unhideWhenUsed/>
    <w:rsid w:val="00CC7C90"/>
    <w:pPr>
      <w:numPr>
        <w:ilvl w:val="2"/>
        <w:numId w:val="3"/>
      </w:numPr>
      <w:spacing w:before="0" w:after="0" w:line="260" w:lineRule="atLeast"/>
      <w:contextualSpacing/>
    </w:pPr>
    <w:rPr>
      <w:rFonts w:ascii="Arial" w:eastAsia="Calibri" w:hAnsi="Arial" w:cs="Times New Roman"/>
      <w:sz w:val="20"/>
    </w:rPr>
  </w:style>
  <w:style w:type="paragraph" w:styleId="Otevilenseznam4">
    <w:name w:val="List Number 4"/>
    <w:basedOn w:val="Navaden"/>
    <w:unhideWhenUsed/>
    <w:rsid w:val="00CC7C90"/>
    <w:pPr>
      <w:spacing w:before="0" w:after="0" w:line="260" w:lineRule="atLeast"/>
      <w:contextualSpacing/>
    </w:pPr>
    <w:rPr>
      <w:rFonts w:ascii="Arial" w:eastAsia="Calibri" w:hAnsi="Arial" w:cs="Times New Roman"/>
      <w:sz w:val="20"/>
    </w:rPr>
  </w:style>
  <w:style w:type="paragraph" w:styleId="Otevilenseznam5">
    <w:name w:val="List Number 5"/>
    <w:basedOn w:val="Navaden"/>
    <w:unhideWhenUsed/>
    <w:rsid w:val="00CC7C90"/>
    <w:pPr>
      <w:spacing w:before="0" w:after="0" w:line="260" w:lineRule="atLeast"/>
      <w:contextualSpacing/>
    </w:pPr>
    <w:rPr>
      <w:rFonts w:ascii="Arial" w:eastAsia="Calibri" w:hAnsi="Arial" w:cs="Times New Roman"/>
      <w:sz w:val="20"/>
    </w:rPr>
  </w:style>
  <w:style w:type="paragraph" w:styleId="Oznaenseznam4">
    <w:name w:val="List Bullet 4"/>
    <w:basedOn w:val="Navaden"/>
    <w:unhideWhenUsed/>
    <w:rsid w:val="00CC7C90"/>
    <w:pPr>
      <w:numPr>
        <w:ilvl w:val="3"/>
        <w:numId w:val="3"/>
      </w:numPr>
      <w:spacing w:before="0" w:after="0" w:line="260" w:lineRule="atLeast"/>
      <w:contextualSpacing/>
    </w:pPr>
    <w:rPr>
      <w:rFonts w:ascii="Arial" w:eastAsia="Calibri" w:hAnsi="Arial" w:cs="Times New Roman"/>
      <w:sz w:val="20"/>
    </w:rPr>
  </w:style>
  <w:style w:type="paragraph" w:styleId="Oznaenseznam5">
    <w:name w:val="List Bullet 5"/>
    <w:basedOn w:val="Navaden"/>
    <w:unhideWhenUsed/>
    <w:rsid w:val="00CC7C90"/>
    <w:pPr>
      <w:numPr>
        <w:ilvl w:val="4"/>
        <w:numId w:val="3"/>
      </w:numPr>
      <w:spacing w:before="0" w:after="0" w:line="260" w:lineRule="atLeast"/>
      <w:contextualSpacing/>
    </w:pPr>
    <w:rPr>
      <w:rFonts w:ascii="Arial" w:eastAsia="Calibri" w:hAnsi="Arial" w:cs="Times New Roman"/>
      <w:sz w:val="20"/>
    </w:rPr>
  </w:style>
  <w:style w:type="paragraph" w:customStyle="1" w:styleId="HeaderEven">
    <w:name w:val="Header Even"/>
    <w:qFormat/>
    <w:rsid w:val="00CC7C90"/>
    <w:pPr>
      <w:pBdr>
        <w:bottom w:val="single" w:sz="4" w:space="1" w:color="4F81BD"/>
      </w:pBdr>
      <w:spacing w:after="200" w:line="276" w:lineRule="auto"/>
      <w:jc w:val="left"/>
    </w:pPr>
    <w:rPr>
      <w:rFonts w:ascii="Arial" w:eastAsia="Calibri" w:hAnsi="Arial" w:cs="Times New Roman"/>
      <w:sz w:val="16"/>
      <w:szCs w:val="20"/>
      <w:lang w:val="en-US" w:eastAsia="ja-JP"/>
    </w:rPr>
  </w:style>
  <w:style w:type="paragraph" w:customStyle="1" w:styleId="HeaderOdd">
    <w:name w:val="Header Odd"/>
    <w:basedOn w:val="Brezrazmikov"/>
    <w:qFormat/>
    <w:rsid w:val="00CC7C90"/>
    <w:pPr>
      <w:pBdr>
        <w:bottom w:val="single" w:sz="4" w:space="1" w:color="4F81BD"/>
      </w:pBdr>
      <w:jc w:val="right"/>
    </w:pPr>
    <w:rPr>
      <w:rFonts w:eastAsia="Calibri" w:cs="Times New Roman"/>
      <w:b/>
      <w:color w:val="1F497D"/>
      <w:sz w:val="20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CC7C90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CC7C90"/>
    <w:pPr>
      <w:spacing w:after="420" w:line="240" w:lineRule="auto"/>
      <w:contextualSpacing/>
      <w:jc w:val="center"/>
    </w:pPr>
    <w:rPr>
      <w:rFonts w:ascii="Arial" w:eastAsia="Times New Roman" w:hAnsi="Arial" w:cs="Times New Roman"/>
      <w:b/>
      <w:caps/>
      <w:spacing w:val="5"/>
      <w:kern w:val="28"/>
      <w:szCs w:val="52"/>
    </w:rPr>
  </w:style>
  <w:style w:type="character" w:customStyle="1" w:styleId="NaslovZnak">
    <w:name w:val="Naslov Znak"/>
    <w:basedOn w:val="Privzetapisavaodstavka"/>
    <w:link w:val="Naslov"/>
    <w:uiPriority w:val="10"/>
    <w:rsid w:val="00CC7C90"/>
    <w:rPr>
      <w:rFonts w:ascii="Arial" w:eastAsia="Times New Roman" w:hAnsi="Arial" w:cs="Times New Roman"/>
      <w:b/>
      <w:caps/>
      <w:spacing w:val="5"/>
      <w:kern w:val="28"/>
      <w:szCs w:val="52"/>
    </w:rPr>
  </w:style>
  <w:style w:type="table" w:customStyle="1" w:styleId="Tabelamrea1">
    <w:name w:val="Tabela – mreža1"/>
    <w:basedOn w:val="Navadnatabela"/>
    <w:next w:val="Tabelamrea"/>
    <w:uiPriority w:val="59"/>
    <w:rsid w:val="00CC7C90"/>
    <w:pPr>
      <w:spacing w:line="240" w:lineRule="auto"/>
      <w:jc w:val="left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uiPriority w:val="99"/>
    <w:unhideWhenUsed/>
    <w:rsid w:val="00CC7C90"/>
    <w:rPr>
      <w:color w:val="0000FF"/>
      <w:u w:val="single"/>
    </w:rPr>
  </w:style>
  <w:style w:type="paragraph" w:styleId="NaslovTOC">
    <w:name w:val="TOC Heading"/>
    <w:basedOn w:val="Naslov1"/>
    <w:next w:val="Navaden"/>
    <w:uiPriority w:val="39"/>
    <w:unhideWhenUsed/>
    <w:qFormat/>
    <w:rsid w:val="00CC7C90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ascii="Cambria" w:hAnsi="Cambria"/>
      <w:caps w:val="0"/>
      <w:color w:val="365F91"/>
      <w:sz w:val="28"/>
      <w:lang w:eastAsia="sl-SI"/>
    </w:rPr>
  </w:style>
  <w:style w:type="paragraph" w:styleId="Kazalovsebine1">
    <w:name w:val="toc 1"/>
    <w:basedOn w:val="Naslov1"/>
    <w:next w:val="Navaden"/>
    <w:autoRedefine/>
    <w:uiPriority w:val="39"/>
    <w:unhideWhenUsed/>
    <w:rsid w:val="00CC7C90"/>
    <w:pPr>
      <w:keepNext w:val="0"/>
      <w:keepLines w:val="0"/>
      <w:numPr>
        <w:numId w:val="0"/>
      </w:numPr>
      <w:spacing w:before="120" w:beforeAutospacing="0" w:after="120" w:afterAutospacing="0"/>
      <w:jc w:val="left"/>
      <w:outlineLvl w:val="9"/>
    </w:pPr>
    <w:rPr>
      <w:rFonts w:ascii="Calibri" w:eastAsia="Calibri" w:hAnsi="Calibri" w:cs="Calibri"/>
      <w:szCs w:val="20"/>
    </w:rPr>
  </w:style>
  <w:style w:type="paragraph" w:styleId="Kazalovsebine2">
    <w:name w:val="toc 2"/>
    <w:basedOn w:val="Naslov20"/>
    <w:next w:val="Navaden"/>
    <w:autoRedefine/>
    <w:uiPriority w:val="39"/>
    <w:unhideWhenUsed/>
    <w:rsid w:val="00CC7C90"/>
    <w:pPr>
      <w:keepNext w:val="0"/>
      <w:keepLines w:val="0"/>
      <w:numPr>
        <w:ilvl w:val="0"/>
        <w:numId w:val="0"/>
      </w:numPr>
      <w:spacing w:before="0" w:after="0"/>
      <w:ind w:left="200"/>
      <w:jc w:val="left"/>
      <w:outlineLvl w:val="9"/>
    </w:pPr>
    <w:rPr>
      <w:rFonts w:ascii="Calibri" w:eastAsia="Calibri" w:hAnsi="Calibri" w:cs="Calibri"/>
      <w:b w:val="0"/>
      <w:szCs w:val="20"/>
    </w:rPr>
  </w:style>
  <w:style w:type="paragraph" w:styleId="Kazalovsebine3">
    <w:name w:val="toc 3"/>
    <w:basedOn w:val="Naslov30"/>
    <w:next w:val="Navaden"/>
    <w:autoRedefine/>
    <w:uiPriority w:val="39"/>
    <w:unhideWhenUsed/>
    <w:rsid w:val="00CC7C90"/>
    <w:pPr>
      <w:keepNext w:val="0"/>
      <w:keepLines w:val="0"/>
      <w:numPr>
        <w:ilvl w:val="0"/>
        <w:numId w:val="0"/>
      </w:numPr>
      <w:spacing w:before="0" w:after="0"/>
      <w:ind w:left="400"/>
      <w:jc w:val="left"/>
      <w:outlineLvl w:val="9"/>
    </w:pPr>
    <w:rPr>
      <w:rFonts w:ascii="Calibri" w:eastAsia="Calibri" w:hAnsi="Calibri" w:cs="Calibri"/>
      <w:b w:val="0"/>
      <w:bCs w:val="0"/>
      <w:iCs/>
      <w:szCs w:val="20"/>
    </w:rPr>
  </w:style>
  <w:style w:type="paragraph" w:styleId="Kazalovsebine4">
    <w:name w:val="toc 4"/>
    <w:basedOn w:val="Naslov4"/>
    <w:next w:val="Navaden"/>
    <w:autoRedefine/>
    <w:uiPriority w:val="39"/>
    <w:unhideWhenUsed/>
    <w:rsid w:val="00CC7C90"/>
    <w:pPr>
      <w:keepNext w:val="0"/>
      <w:keepLines w:val="0"/>
      <w:numPr>
        <w:ilvl w:val="0"/>
        <w:numId w:val="0"/>
      </w:numPr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CC7C90"/>
    <w:pPr>
      <w:keepNext w:val="0"/>
      <w:keepLines w:val="0"/>
      <w:numPr>
        <w:ilvl w:val="0"/>
        <w:numId w:val="0"/>
      </w:numPr>
      <w:spacing w:before="0" w:after="0"/>
      <w:ind w:left="8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CC7C90"/>
    <w:pPr>
      <w:keepNext w:val="0"/>
      <w:keepLines w:val="0"/>
      <w:numPr>
        <w:ilvl w:val="0"/>
        <w:numId w:val="0"/>
      </w:numPr>
      <w:spacing w:before="0" w:after="0"/>
      <w:ind w:left="100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CC7C90"/>
    <w:pPr>
      <w:keepNext w:val="0"/>
      <w:keepLines w:val="0"/>
      <w:numPr>
        <w:ilvl w:val="0"/>
        <w:numId w:val="0"/>
      </w:numPr>
      <w:spacing w:before="0" w:after="0"/>
      <w:ind w:left="120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CC7C90"/>
    <w:pPr>
      <w:keepNext w:val="0"/>
      <w:keepLines w:val="0"/>
      <w:numPr>
        <w:ilvl w:val="0"/>
        <w:numId w:val="0"/>
      </w:numPr>
      <w:spacing w:before="0" w:after="0"/>
      <w:ind w:left="140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CC7C90"/>
    <w:pPr>
      <w:keepNext w:val="0"/>
      <w:keepLines w:val="0"/>
      <w:numPr>
        <w:ilvl w:val="0"/>
        <w:numId w:val="0"/>
      </w:numPr>
      <w:spacing w:before="0" w:after="0"/>
      <w:ind w:left="160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CC7C90"/>
    <w:pPr>
      <w:numPr>
        <w:numId w:val="5"/>
      </w:numPr>
      <w:spacing w:before="120" w:line="260" w:lineRule="atLeast"/>
      <w:jc w:val="left"/>
    </w:pPr>
    <w:rPr>
      <w:rFonts w:ascii="Arial" w:eastAsia="Times New Roman" w:hAnsi="Arial" w:cs="Times New Roman"/>
      <w:b/>
      <w:bCs/>
      <w:smallCaps/>
      <w:sz w:val="20"/>
      <w:szCs w:val="28"/>
    </w:rPr>
  </w:style>
  <w:style w:type="paragraph" w:customStyle="1" w:styleId="Natevanjestevilkami2">
    <w:name w:val="Naštevanje s številkami 2"/>
    <w:basedOn w:val="Natevanjestevilkami1"/>
    <w:qFormat/>
    <w:rsid w:val="00CC7C90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CC7C90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CC7C90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CC7C90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CC7C90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CC7C90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CC7C90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CC7C90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CC7C90"/>
    <w:pPr>
      <w:numPr>
        <w:numId w:val="4"/>
      </w:numPr>
    </w:pPr>
  </w:style>
  <w:style w:type="paragraph" w:styleId="Konnaopomba-besedilo">
    <w:name w:val="endnote text"/>
    <w:basedOn w:val="Navaden"/>
    <w:link w:val="Konnaopomba-besediloZnak"/>
    <w:unhideWhenUsed/>
    <w:rsid w:val="00CC7C90"/>
    <w:pPr>
      <w:spacing w:before="0" w:after="0" w:line="240" w:lineRule="auto"/>
    </w:pPr>
    <w:rPr>
      <w:rFonts w:ascii="Arial" w:eastAsia="Calibri" w:hAnsi="Arial" w:cs="Times New Roman"/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rsid w:val="00CC7C90"/>
    <w:rPr>
      <w:rFonts w:ascii="Arial" w:eastAsia="Calibri" w:hAnsi="Arial" w:cs="Times New Roman"/>
      <w:sz w:val="20"/>
      <w:szCs w:val="20"/>
    </w:rPr>
  </w:style>
  <w:style w:type="character" w:styleId="Konnaopomba-sklic">
    <w:name w:val="endnote reference"/>
    <w:uiPriority w:val="99"/>
    <w:semiHidden/>
    <w:unhideWhenUsed/>
    <w:rsid w:val="00CC7C90"/>
    <w:rPr>
      <w:vertAlign w:val="superscript"/>
    </w:rPr>
  </w:style>
  <w:style w:type="character" w:customStyle="1" w:styleId="naslov21">
    <w:name w:val="naslov21"/>
    <w:rsid w:val="00CC7C90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CC7C90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CC7C90"/>
    <w:pPr>
      <w:spacing w:line="240" w:lineRule="auto"/>
      <w:jc w:val="left"/>
    </w:pPr>
    <w:rPr>
      <w:rFonts w:ascii="Arial" w:eastAsia="Calibri" w:hAnsi="Arial" w:cs="Times New Roman"/>
      <w:sz w:val="20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787216"/>
    <w:rPr>
      <w:color w:val="605E5C"/>
      <w:shd w:val="clear" w:color="auto" w:fill="E1DFDD"/>
    </w:rPr>
  </w:style>
  <w:style w:type="table" w:customStyle="1" w:styleId="Tabelamrea2">
    <w:name w:val="Tabela – mreža2"/>
    <w:basedOn w:val="Navadnatabela"/>
    <w:next w:val="Tabelamrea"/>
    <w:uiPriority w:val="59"/>
    <w:rsid w:val="00FB6AD6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uiPriority w:val="59"/>
    <w:rsid w:val="002D78C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n">
    <w:name w:val="člen"/>
    <w:basedOn w:val="Naslov5"/>
    <w:rsid w:val="002D78C1"/>
    <w:pPr>
      <w:keepLines w:val="0"/>
      <w:numPr>
        <w:ilvl w:val="0"/>
        <w:numId w:val="0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0" w:after="0" w:line="240" w:lineRule="auto"/>
      <w:ind w:left="993" w:right="-57" w:hanging="993"/>
      <w:jc w:val="center"/>
    </w:pPr>
    <w:rPr>
      <w:rFonts w:ascii="Tahoma" w:hAnsi="Tahoma"/>
      <w:i w:val="0"/>
      <w:iCs w:val="0"/>
      <w:sz w:val="24"/>
      <w:szCs w:val="24"/>
    </w:rPr>
  </w:style>
  <w:style w:type="table" w:customStyle="1" w:styleId="Tabelamrea4">
    <w:name w:val="Tabela – mreža4"/>
    <w:basedOn w:val="Navadnatabela"/>
    <w:next w:val="Tabelamrea"/>
    <w:uiPriority w:val="39"/>
    <w:rsid w:val="00A37E72"/>
    <w:pPr>
      <w:spacing w:line="240" w:lineRule="auto"/>
      <w:jc w:val="left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5">
    <w:name w:val="Tabela – mreža5"/>
    <w:basedOn w:val="Navadnatabela"/>
    <w:next w:val="Tabelamrea"/>
    <w:uiPriority w:val="39"/>
    <w:rsid w:val="00A37E72"/>
    <w:pPr>
      <w:spacing w:line="240" w:lineRule="auto"/>
      <w:jc w:val="left"/>
    </w:pPr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6">
    <w:name w:val="Tabela – mreža6"/>
    <w:basedOn w:val="Navadnatabela"/>
    <w:next w:val="Tabelamrea"/>
    <w:uiPriority w:val="59"/>
    <w:rsid w:val="0030720B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temnamrea5poudarek51">
    <w:name w:val="Tabela – temna mreža 5 (poudarek 5)1"/>
    <w:basedOn w:val="Navadnatabela"/>
    <w:next w:val="Tabelatemnamrea5poudarek5"/>
    <w:uiPriority w:val="50"/>
    <w:rsid w:val="006637CA"/>
    <w:pPr>
      <w:spacing w:line="240" w:lineRule="auto"/>
      <w:jc w:val="left"/>
    </w:pPr>
    <w:rPr>
      <w:rFonts w:ascii="Calibri" w:hAnsi="Calibri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Tabelatemnamrea5poudarek5">
    <w:name w:val="Grid Table 5 Dark Accent 5"/>
    <w:basedOn w:val="Navadnatabela"/>
    <w:uiPriority w:val="50"/>
    <w:rsid w:val="006637CA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BACC6" w:themeFill="accent5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B6DDE8" w:themeFill="accent5" w:themeFillTint="66"/>
      </w:tcPr>
    </w:tblStylePr>
  </w:style>
  <w:style w:type="numbering" w:customStyle="1" w:styleId="Brezseznama2">
    <w:name w:val="Brez seznama2"/>
    <w:next w:val="Brezseznama"/>
    <w:uiPriority w:val="99"/>
    <w:semiHidden/>
    <w:unhideWhenUsed/>
    <w:rsid w:val="00B422CB"/>
  </w:style>
  <w:style w:type="paragraph" w:customStyle="1" w:styleId="Default">
    <w:name w:val="Default"/>
    <w:rsid w:val="00B422CB"/>
    <w:pPr>
      <w:autoSpaceDE w:val="0"/>
      <w:autoSpaceDN w:val="0"/>
      <w:adjustRightInd w:val="0"/>
      <w:spacing w:line="240" w:lineRule="auto"/>
      <w:jc w:val="left"/>
    </w:pPr>
    <w:rPr>
      <w:rFonts w:ascii="Calibri" w:hAnsi="Calibri" w:cs="Calibri"/>
      <w:color w:val="000000"/>
      <w:sz w:val="24"/>
      <w:szCs w:val="24"/>
    </w:rPr>
  </w:style>
  <w:style w:type="character" w:customStyle="1" w:styleId="parent-org">
    <w:name w:val="parent-org"/>
    <w:basedOn w:val="Privzetapisavaodstavka"/>
    <w:rsid w:val="00B422CB"/>
  </w:style>
  <w:style w:type="paragraph" w:styleId="Telobesedila3">
    <w:name w:val="Body Text 3"/>
    <w:basedOn w:val="Navaden"/>
    <w:link w:val="Telobesedila3Znak"/>
    <w:rsid w:val="00B422CB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3Znak">
    <w:name w:val="Telo besedila 3 Znak"/>
    <w:basedOn w:val="Privzetapisavaodstavka"/>
    <w:link w:val="Telobesedila3"/>
    <w:rsid w:val="00B422CB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2">
    <w:name w:val="Body Text 2"/>
    <w:basedOn w:val="Navaden"/>
    <w:link w:val="Telobesedila2Znak"/>
    <w:rsid w:val="00B422CB"/>
    <w:pPr>
      <w:spacing w:before="0"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character" w:customStyle="1" w:styleId="Telobesedila2Znak">
    <w:name w:val="Telo besedila 2 Znak"/>
    <w:basedOn w:val="Privzetapisavaodstavka"/>
    <w:link w:val="Telobesedila2"/>
    <w:rsid w:val="00B422CB"/>
    <w:rPr>
      <w:rFonts w:ascii="Times New Roman" w:eastAsia="Times New Roman" w:hAnsi="Times New Roman" w:cs="Times New Roman"/>
      <w:b/>
      <w:sz w:val="24"/>
      <w:szCs w:val="24"/>
      <w:lang w:eastAsia="sl-SI"/>
    </w:rPr>
  </w:style>
  <w:style w:type="paragraph" w:styleId="Zgradbadokumenta">
    <w:name w:val="Document Map"/>
    <w:basedOn w:val="Navaden"/>
    <w:link w:val="ZgradbadokumentaZnak"/>
    <w:uiPriority w:val="99"/>
    <w:rsid w:val="00B422CB"/>
    <w:pPr>
      <w:shd w:val="clear" w:color="auto" w:fill="000080"/>
      <w:spacing w:before="0" w:after="0" w:line="240" w:lineRule="auto"/>
    </w:pPr>
    <w:rPr>
      <w:rFonts w:ascii="Tahoma" w:eastAsia="Times New Roman" w:hAnsi="Tahoma" w:cs="Times New Roman"/>
      <w:sz w:val="24"/>
      <w:szCs w:val="24"/>
      <w:lang w:eastAsia="sl-SI"/>
    </w:rPr>
  </w:style>
  <w:style w:type="character" w:customStyle="1" w:styleId="ZgradbadokumentaZnak">
    <w:name w:val="Zgradba dokumenta Znak"/>
    <w:basedOn w:val="Privzetapisavaodstavka"/>
    <w:link w:val="Zgradbadokumenta"/>
    <w:uiPriority w:val="99"/>
    <w:rsid w:val="00B422CB"/>
    <w:rPr>
      <w:rFonts w:eastAsia="Times New Roman" w:cs="Times New Roman"/>
      <w:sz w:val="24"/>
      <w:szCs w:val="24"/>
      <w:shd w:val="clear" w:color="auto" w:fill="000080"/>
      <w:lang w:eastAsia="sl-SI"/>
    </w:rPr>
  </w:style>
  <w:style w:type="paragraph" w:customStyle="1" w:styleId="E-potnipodpis2">
    <w:name w:val="E-poštni podpis2"/>
    <w:basedOn w:val="Navaden"/>
    <w:rsid w:val="00B422CB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HTMLnaslov2">
    <w:name w:val="HTML naslov2"/>
    <w:basedOn w:val="Navaden"/>
    <w:rsid w:val="00B422CB"/>
    <w:pPr>
      <w:spacing w:before="0" w:after="0" w:line="240" w:lineRule="auto"/>
    </w:pPr>
    <w:rPr>
      <w:rFonts w:ascii="Times New Roman" w:eastAsia="Times New Roman" w:hAnsi="Times New Roman" w:cs="Times New Roman"/>
      <w:i/>
      <w:sz w:val="24"/>
      <w:szCs w:val="24"/>
      <w:lang w:eastAsia="sl-SI"/>
    </w:rPr>
  </w:style>
  <w:style w:type="paragraph" w:customStyle="1" w:styleId="HTMLpredoblikovano">
    <w:name w:val="HTML predoblikovano"/>
    <w:basedOn w:val="Navaden"/>
    <w:rsid w:val="00B422CB"/>
    <w:pPr>
      <w:spacing w:before="0" w:after="0" w:line="240" w:lineRule="auto"/>
    </w:pPr>
    <w:rPr>
      <w:rFonts w:ascii="Courier New" w:eastAsia="Times New Roman" w:hAnsi="Courier New" w:cs="Times New Roman"/>
      <w:sz w:val="20"/>
      <w:szCs w:val="24"/>
      <w:lang w:eastAsia="sl-SI"/>
    </w:rPr>
  </w:style>
  <w:style w:type="paragraph" w:customStyle="1" w:styleId="Navadensplet2">
    <w:name w:val="Navaden (splet)2"/>
    <w:basedOn w:val="Navaden"/>
    <w:rsid w:val="00B422CB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tevilenseznam">
    <w:name w:val="List Number"/>
    <w:basedOn w:val="Navaden"/>
    <w:rsid w:val="00B422CB"/>
    <w:pPr>
      <w:numPr>
        <w:numId w:val="6"/>
      </w:num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tevilenseznam2">
    <w:name w:val="List Number 2"/>
    <w:basedOn w:val="Navaden"/>
    <w:rsid w:val="00B422CB"/>
    <w:pPr>
      <w:numPr>
        <w:numId w:val="7"/>
      </w:num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tevilenseznam3">
    <w:name w:val="List Number 3"/>
    <w:basedOn w:val="Navaden"/>
    <w:rsid w:val="00B422CB"/>
    <w:pPr>
      <w:numPr>
        <w:numId w:val="8"/>
      </w:num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Besedilooblaka2">
    <w:name w:val="Besedilo oblačka2"/>
    <w:basedOn w:val="Navaden"/>
    <w:semiHidden/>
    <w:rsid w:val="00B422CB"/>
    <w:pPr>
      <w:spacing w:before="0" w:after="0" w:line="240" w:lineRule="auto"/>
    </w:pPr>
    <w:rPr>
      <w:rFonts w:ascii="Tahoma" w:eastAsia="Times New Roman" w:hAnsi="Tahoma" w:cs="Times New Roman"/>
      <w:sz w:val="16"/>
      <w:szCs w:val="24"/>
      <w:lang w:eastAsia="sl-SI"/>
    </w:rPr>
  </w:style>
  <w:style w:type="paragraph" w:customStyle="1" w:styleId="Zadevakomentarja1">
    <w:name w:val="Zadeva komentarja1"/>
    <w:basedOn w:val="Pripombabesedilo1"/>
    <w:next w:val="Pripombabesedilo1"/>
    <w:semiHidden/>
    <w:rsid w:val="00B422CB"/>
    <w:rPr>
      <w:b/>
    </w:rPr>
  </w:style>
  <w:style w:type="paragraph" w:customStyle="1" w:styleId="Pripombabesedilo1">
    <w:name w:val="Pripomba – besedilo1"/>
    <w:basedOn w:val="Navaden"/>
    <w:semiHidden/>
    <w:rsid w:val="00B422CB"/>
    <w:pPr>
      <w:spacing w:before="0" w:after="0" w:line="240" w:lineRule="auto"/>
    </w:pPr>
    <w:rPr>
      <w:rFonts w:ascii="Times New Roman" w:eastAsia="Times New Roman" w:hAnsi="Times New Roman" w:cs="Times New Roman"/>
      <w:sz w:val="20"/>
      <w:szCs w:val="24"/>
      <w:lang w:eastAsia="sl-SI"/>
    </w:rPr>
  </w:style>
  <w:style w:type="paragraph" w:customStyle="1" w:styleId="NavadenTimesNewRoman">
    <w:name w:val="Navaden Times New Roman"/>
    <w:basedOn w:val="Navaden"/>
    <w:rsid w:val="00B422CB"/>
    <w:pPr>
      <w:widowControl w:val="0"/>
      <w:spacing w:before="0" w:after="0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uicovLesinemnacestiR326">
    <w:name w:val="ušico v Lesiènem na cesti R 326"/>
    <w:aliases w:val="odsek"/>
    <w:basedOn w:val="Navaden"/>
    <w:rsid w:val="00B422CB"/>
    <w:pPr>
      <w:spacing w:before="0" w:after="0" w:line="360" w:lineRule="auto"/>
      <w:jc w:val="left"/>
    </w:pPr>
    <w:rPr>
      <w:rFonts w:ascii="Times New Roman" w:eastAsia="Times New Roman" w:hAnsi="Times New Roman" w:cs="Times New Roman"/>
      <w:b/>
      <w:sz w:val="24"/>
      <w:szCs w:val="24"/>
      <w:lang w:val="en-US" w:eastAsia="sl-SI"/>
    </w:rPr>
  </w:style>
  <w:style w:type="paragraph" w:styleId="Golobesedilo">
    <w:name w:val="Plain Text"/>
    <w:basedOn w:val="Navaden"/>
    <w:link w:val="GolobesediloZnak"/>
    <w:uiPriority w:val="99"/>
    <w:rsid w:val="00B422CB"/>
    <w:pPr>
      <w:spacing w:before="0" w:after="0" w:line="240" w:lineRule="auto"/>
    </w:pPr>
    <w:rPr>
      <w:rFonts w:ascii="Courier New" w:eastAsia="Times New Roman" w:hAnsi="Courier New" w:cs="Times New Roman"/>
      <w:sz w:val="20"/>
      <w:szCs w:val="24"/>
      <w:lang w:eastAsia="sl-SI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B422CB"/>
    <w:rPr>
      <w:rFonts w:ascii="Courier New" w:eastAsia="Times New Roman" w:hAnsi="Courier New" w:cs="Times New Roman"/>
      <w:sz w:val="20"/>
      <w:szCs w:val="24"/>
      <w:lang w:eastAsia="sl-SI"/>
    </w:rPr>
  </w:style>
  <w:style w:type="character" w:styleId="tevilkastrani">
    <w:name w:val="page number"/>
    <w:basedOn w:val="Privzetapisavaodstavka"/>
    <w:rsid w:val="00B422CB"/>
  </w:style>
  <w:style w:type="paragraph" w:styleId="Telobesedila">
    <w:name w:val="Body Text"/>
    <w:basedOn w:val="Navaden"/>
    <w:link w:val="TelobesedilaZnak"/>
    <w:uiPriority w:val="6"/>
    <w:rsid w:val="00B422CB"/>
    <w:pPr>
      <w:tabs>
        <w:tab w:val="left" w:pos="7041"/>
      </w:tabs>
      <w:spacing w:before="0" w:after="0" w:line="240" w:lineRule="auto"/>
    </w:pPr>
    <w:rPr>
      <w:rFonts w:ascii="Century Gothic" w:eastAsia="Times New Roman" w:hAnsi="Century Gothic" w:cs="Times New Roman"/>
      <w:sz w:val="24"/>
      <w:szCs w:val="24"/>
      <w:lang w:val="en-US" w:eastAsia="sl-SI"/>
    </w:rPr>
  </w:style>
  <w:style w:type="character" w:customStyle="1" w:styleId="TelobesedilaZnak">
    <w:name w:val="Telo besedila Znak"/>
    <w:basedOn w:val="Privzetapisavaodstavka"/>
    <w:link w:val="Telobesedila"/>
    <w:uiPriority w:val="6"/>
    <w:rsid w:val="00B422CB"/>
    <w:rPr>
      <w:rFonts w:ascii="Century Gothic" w:eastAsia="Times New Roman" w:hAnsi="Century Gothic" w:cs="Times New Roman"/>
      <w:sz w:val="24"/>
      <w:szCs w:val="24"/>
      <w:lang w:val="en-US" w:eastAsia="sl-SI"/>
    </w:rPr>
  </w:style>
  <w:style w:type="paragraph" w:styleId="Telobesedila-zamik">
    <w:name w:val="Body Text Indent"/>
    <w:basedOn w:val="Navaden"/>
    <w:link w:val="Telobesedila-zamikZnak"/>
    <w:rsid w:val="00B422CB"/>
    <w:pPr>
      <w:spacing w:before="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-zamikZnak">
    <w:name w:val="Telo besedila - zamik Znak"/>
    <w:basedOn w:val="Privzetapisavaodstavka"/>
    <w:link w:val="Telobesedila-zamik"/>
    <w:rsid w:val="00B422CB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Telobesedila-zamik2">
    <w:name w:val="Body Text Indent 2"/>
    <w:basedOn w:val="Navaden"/>
    <w:link w:val="Telobesedila-zamik2Znak"/>
    <w:rsid w:val="00B422CB"/>
    <w:pPr>
      <w:spacing w:before="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-zamik2Znak">
    <w:name w:val="Telo besedila - zamik 2 Znak"/>
    <w:basedOn w:val="Privzetapisavaodstavka"/>
    <w:link w:val="Telobesedila-zamik2"/>
    <w:rsid w:val="00B422CB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Pripombasklic1">
    <w:name w:val="Pripomba – sklic1"/>
    <w:semiHidden/>
    <w:rsid w:val="00B422CB"/>
    <w:rPr>
      <w:sz w:val="16"/>
      <w:szCs w:val="16"/>
    </w:rPr>
  </w:style>
  <w:style w:type="paragraph" w:styleId="Telobesedila-zamik3">
    <w:name w:val="Body Text Indent 3"/>
    <w:basedOn w:val="Navaden"/>
    <w:link w:val="Telobesedila-zamik3Znak"/>
    <w:rsid w:val="00B422CB"/>
    <w:pPr>
      <w:tabs>
        <w:tab w:val="left" w:pos="284"/>
      </w:tabs>
      <w:spacing w:before="0" w:after="0" w:line="240" w:lineRule="auto"/>
      <w:ind w:left="283" w:firstLine="1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Telobesedila-zamik3Znak">
    <w:name w:val="Telo besedila - zamik 3 Znak"/>
    <w:basedOn w:val="Privzetapisavaodstavka"/>
    <w:link w:val="Telobesedila-zamik3"/>
    <w:rsid w:val="00B422CB"/>
    <w:rPr>
      <w:rFonts w:ascii="Times New Roman" w:eastAsia="Times New Roman" w:hAnsi="Times New Roman" w:cs="Times New Roman"/>
      <w:sz w:val="24"/>
      <w:szCs w:val="24"/>
      <w:lang w:eastAsia="sl-SI"/>
    </w:rPr>
  </w:style>
  <w:style w:type="table" w:customStyle="1" w:styleId="Tabelamrea11">
    <w:name w:val="Tabela – mreža11"/>
    <w:basedOn w:val="Navadnatabela"/>
    <w:rsid w:val="00B422CB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7">
    <w:name w:val="Char Char7"/>
    <w:basedOn w:val="Navaden"/>
    <w:rsid w:val="00B422CB"/>
    <w:pPr>
      <w:spacing w:before="0" w:after="160" w:line="240" w:lineRule="exact"/>
      <w:jc w:val="left"/>
    </w:pPr>
    <w:rPr>
      <w:rFonts w:ascii="Tahoma" w:eastAsia="Times New Roman" w:hAnsi="Tahoma" w:cs="Times New Roman"/>
      <w:sz w:val="20"/>
      <w:szCs w:val="24"/>
      <w:lang w:val="en-US"/>
    </w:rPr>
  </w:style>
  <w:style w:type="character" w:customStyle="1" w:styleId="CharChar1">
    <w:name w:val="Char Char1"/>
    <w:rsid w:val="00B422CB"/>
    <w:rPr>
      <w:rFonts w:ascii="Arial" w:hAnsi="Arial"/>
      <w:b/>
      <w:sz w:val="22"/>
      <w:lang w:val="sl-SI" w:eastAsia="sl-SI" w:bidi="ar-SA"/>
    </w:rPr>
  </w:style>
  <w:style w:type="paragraph" w:customStyle="1" w:styleId="E-potnipodpis1">
    <w:name w:val="E-poštni podpis1"/>
    <w:basedOn w:val="Navaden"/>
    <w:rsid w:val="00B422CB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HTMLnaslov1">
    <w:name w:val="HTML naslov1"/>
    <w:basedOn w:val="Navaden"/>
    <w:rsid w:val="00B422CB"/>
    <w:pPr>
      <w:spacing w:before="0" w:after="0" w:line="240" w:lineRule="auto"/>
    </w:pPr>
    <w:rPr>
      <w:rFonts w:ascii="Times New Roman" w:eastAsia="Times New Roman" w:hAnsi="Times New Roman" w:cs="Times New Roman"/>
      <w:i/>
      <w:sz w:val="24"/>
      <w:szCs w:val="24"/>
      <w:lang w:eastAsia="sl-SI"/>
    </w:rPr>
  </w:style>
  <w:style w:type="paragraph" w:customStyle="1" w:styleId="Navadensplet1">
    <w:name w:val="Navaden (splet)1"/>
    <w:basedOn w:val="Navaden"/>
    <w:rsid w:val="00B422CB"/>
    <w:pPr>
      <w:spacing w:before="0"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Besedilooblaka1">
    <w:name w:val="Besedilo oblačka1"/>
    <w:basedOn w:val="Navaden"/>
    <w:semiHidden/>
    <w:rsid w:val="00B422CB"/>
    <w:pPr>
      <w:spacing w:before="0" w:after="0" w:line="240" w:lineRule="auto"/>
    </w:pPr>
    <w:rPr>
      <w:rFonts w:ascii="Tahoma" w:eastAsia="Times New Roman" w:hAnsi="Tahoma" w:cs="Times New Roman"/>
      <w:sz w:val="16"/>
      <w:szCs w:val="24"/>
      <w:lang w:eastAsia="sl-SI"/>
    </w:rPr>
  </w:style>
  <w:style w:type="paragraph" w:customStyle="1" w:styleId="Zadevapripombe1">
    <w:name w:val="Zadeva pripombe1"/>
    <w:basedOn w:val="Pripombabesedilo1"/>
    <w:next w:val="Pripombabesedilo1"/>
    <w:rsid w:val="00B422CB"/>
    <w:pPr>
      <w:jc w:val="left"/>
    </w:pPr>
    <w:rPr>
      <w:b/>
      <w:bCs/>
    </w:rPr>
  </w:style>
  <w:style w:type="character" w:customStyle="1" w:styleId="PripombabesediloZnak1">
    <w:name w:val="Pripomba – besedilo Znak1"/>
    <w:basedOn w:val="Privzetapisavaodstavka"/>
    <w:uiPriority w:val="99"/>
    <w:rsid w:val="00B422CB"/>
    <w:rPr>
      <w:rFonts w:ascii="Times New Roman" w:eastAsia="Times New Roman" w:hAnsi="Times New Roman" w:cs="Times New Roman"/>
      <w:sz w:val="20"/>
      <w:szCs w:val="24"/>
      <w:lang w:eastAsia="sl-SI"/>
    </w:rPr>
  </w:style>
  <w:style w:type="character" w:customStyle="1" w:styleId="ZadevapripombeZnak1">
    <w:name w:val="Zadeva pripombe Znak1"/>
    <w:basedOn w:val="PripombabesediloZnak1"/>
    <w:uiPriority w:val="99"/>
    <w:rsid w:val="00B422CB"/>
    <w:rPr>
      <w:rFonts w:ascii="Times New Roman" w:eastAsia="Times New Roman" w:hAnsi="Times New Roman" w:cs="Times New Roman"/>
      <w:b/>
      <w:bCs/>
      <w:sz w:val="20"/>
      <w:szCs w:val="24"/>
      <w:lang w:eastAsia="sl-SI"/>
    </w:rPr>
  </w:style>
  <w:style w:type="paragraph" w:customStyle="1" w:styleId="JRNaslov2">
    <w:name w:val="JR Naslov 2"/>
    <w:basedOn w:val="Navaden"/>
    <w:link w:val="JRNaslov2Znak"/>
    <w:qFormat/>
    <w:rsid w:val="00B422CB"/>
    <w:pPr>
      <w:spacing w:before="240" w:line="240" w:lineRule="auto"/>
      <w:ind w:left="567" w:hanging="567"/>
    </w:pPr>
    <w:rPr>
      <w:rFonts w:eastAsia="Times New Roman" w:cs="Tahoma"/>
      <w:sz w:val="24"/>
      <w:lang w:eastAsia="sl-SI"/>
    </w:rPr>
  </w:style>
  <w:style w:type="character" w:customStyle="1" w:styleId="JRNaslov2Znak">
    <w:name w:val="JR Naslov 2 Znak"/>
    <w:link w:val="JRNaslov2"/>
    <w:rsid w:val="00B422CB"/>
    <w:rPr>
      <w:rFonts w:ascii="Calibri" w:eastAsia="Times New Roman" w:hAnsi="Calibri" w:cs="Tahoma"/>
      <w:sz w:val="24"/>
      <w:lang w:eastAsia="sl-SI"/>
    </w:rPr>
  </w:style>
  <w:style w:type="paragraph" w:customStyle="1" w:styleId="Navaden1">
    <w:name w:val="Navaden_1"/>
    <w:basedOn w:val="Navaden"/>
    <w:link w:val="Navaden1Znak"/>
    <w:uiPriority w:val="99"/>
    <w:qFormat/>
    <w:rsid w:val="00B422CB"/>
    <w:pPr>
      <w:spacing w:before="0" w:line="240" w:lineRule="auto"/>
    </w:pPr>
    <w:rPr>
      <w:rFonts w:ascii="Times New Roman" w:eastAsia="Times New Roman" w:hAnsi="Times New Roman" w:cs="Times New Roman"/>
      <w:i/>
      <w:spacing w:val="-5"/>
      <w:sz w:val="24"/>
      <w:szCs w:val="24"/>
      <w:lang w:eastAsia="sl-SI"/>
    </w:rPr>
  </w:style>
  <w:style w:type="character" w:customStyle="1" w:styleId="Navaden1Znak">
    <w:name w:val="Navaden_1 Znak"/>
    <w:link w:val="Navaden1"/>
    <w:uiPriority w:val="99"/>
    <w:rsid w:val="00B422CB"/>
    <w:rPr>
      <w:rFonts w:ascii="Times New Roman" w:eastAsia="Times New Roman" w:hAnsi="Times New Roman" w:cs="Times New Roman"/>
      <w:i/>
      <w:spacing w:val="-5"/>
      <w:sz w:val="24"/>
      <w:szCs w:val="24"/>
      <w:lang w:eastAsia="sl-SI"/>
    </w:rPr>
  </w:style>
  <w:style w:type="numbering" w:customStyle="1" w:styleId="Brezseznama11">
    <w:name w:val="Brez seznama11"/>
    <w:next w:val="Brezseznama"/>
    <w:semiHidden/>
    <w:rsid w:val="00B422CB"/>
  </w:style>
  <w:style w:type="paragraph" w:customStyle="1" w:styleId="Zadevapripombe2">
    <w:name w:val="Zadeva pripombe2"/>
    <w:basedOn w:val="Pripombabesedilo"/>
    <w:next w:val="Pripombabesedilo"/>
    <w:semiHidden/>
    <w:rsid w:val="00B422CB"/>
    <w:pPr>
      <w:spacing w:before="0" w:after="0"/>
    </w:pPr>
    <w:rPr>
      <w:rFonts w:ascii="Arial" w:eastAsia="Times New Roman" w:hAnsi="Arial" w:cs="Times New Roman"/>
      <w:b/>
      <w:lang w:eastAsia="sl-SI"/>
    </w:rPr>
  </w:style>
  <w:style w:type="table" w:customStyle="1" w:styleId="Tabelamrea7">
    <w:name w:val="Tabela – mreža7"/>
    <w:basedOn w:val="Navadnatabela"/>
    <w:next w:val="Tabelamrea"/>
    <w:rsid w:val="00B422CB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11">
    <w:name w:val="Char Char11"/>
    <w:rsid w:val="00B422CB"/>
    <w:rPr>
      <w:rFonts w:ascii="Arial" w:hAnsi="Arial"/>
      <w:b/>
      <w:sz w:val="22"/>
      <w:lang w:val="sl-SI" w:eastAsia="sl-SI" w:bidi="ar-SA"/>
    </w:rPr>
  </w:style>
  <w:style w:type="table" w:customStyle="1" w:styleId="Tabelamrea111">
    <w:name w:val="Tabela – mreža111"/>
    <w:basedOn w:val="Navadnatabela"/>
    <w:next w:val="Tabelamrea"/>
    <w:rsid w:val="00B422CB"/>
    <w:pPr>
      <w:spacing w:line="240" w:lineRule="auto"/>
      <w:jc w:val="left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B422CB"/>
    <w:pPr>
      <w:tabs>
        <w:tab w:val="left" w:pos="1701"/>
      </w:tabs>
      <w:spacing w:before="0" w:after="0" w:line="260" w:lineRule="atLeast"/>
      <w:jc w:val="left"/>
    </w:pPr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ZADEVA">
    <w:name w:val="ZADEVA"/>
    <w:basedOn w:val="Navaden"/>
    <w:qFormat/>
    <w:rsid w:val="00B422CB"/>
    <w:pPr>
      <w:tabs>
        <w:tab w:val="left" w:pos="1701"/>
      </w:tabs>
      <w:spacing w:before="0" w:after="0" w:line="260" w:lineRule="atLeast"/>
      <w:ind w:left="1701" w:hanging="1701"/>
      <w:jc w:val="left"/>
    </w:pPr>
    <w:rPr>
      <w:rFonts w:ascii="Arial" w:eastAsia="Times New Roman" w:hAnsi="Arial" w:cs="Times New Roman"/>
      <w:b/>
      <w:sz w:val="20"/>
      <w:szCs w:val="24"/>
      <w:lang w:val="it-IT"/>
    </w:rPr>
  </w:style>
  <w:style w:type="paragraph" w:customStyle="1" w:styleId="podpisi">
    <w:name w:val="podpisi"/>
    <w:basedOn w:val="Navaden"/>
    <w:qFormat/>
    <w:rsid w:val="00B422CB"/>
    <w:pPr>
      <w:tabs>
        <w:tab w:val="left" w:pos="3402"/>
      </w:tabs>
      <w:spacing w:before="0" w:after="0" w:line="260" w:lineRule="atLeast"/>
      <w:jc w:val="left"/>
    </w:pPr>
    <w:rPr>
      <w:rFonts w:ascii="Arial" w:eastAsia="Times New Roman" w:hAnsi="Arial" w:cs="Times New Roman"/>
      <w:sz w:val="20"/>
      <w:szCs w:val="24"/>
      <w:lang w:val="it-IT"/>
    </w:rPr>
  </w:style>
  <w:style w:type="paragraph" w:customStyle="1" w:styleId="BodySingle">
    <w:name w:val="Body Single"/>
    <w:next w:val="Navaden"/>
    <w:rsid w:val="00B422CB"/>
    <w:pPr>
      <w:spacing w:line="240" w:lineRule="auto"/>
      <w:jc w:val="left"/>
    </w:pPr>
    <w:rPr>
      <w:rFonts w:ascii="Arial" w:eastAsia="Times New Roman" w:hAnsi="Arial" w:cs="Times New Roman"/>
      <w:sz w:val="24"/>
      <w:szCs w:val="20"/>
      <w:lang w:eastAsia="sl-SI"/>
    </w:rPr>
  </w:style>
  <w:style w:type="paragraph" w:customStyle="1" w:styleId="Sloglen1">
    <w:name w:val="Slogčlen1"/>
    <w:basedOn w:val="Navaden"/>
    <w:uiPriority w:val="99"/>
    <w:rsid w:val="00B422CB"/>
    <w:pPr>
      <w:keepNext/>
      <w:spacing w:before="240" w:after="240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0"/>
      <w:lang w:eastAsia="sl-SI"/>
    </w:rPr>
  </w:style>
  <w:style w:type="paragraph" w:customStyle="1" w:styleId="Slognavaden1">
    <w:name w:val="Slognavaden1"/>
    <w:basedOn w:val="Navaden"/>
    <w:uiPriority w:val="99"/>
    <w:rsid w:val="00B422CB"/>
    <w:pPr>
      <w:keepNext/>
      <w:spacing w:before="480" w:after="0" w:line="240" w:lineRule="auto"/>
    </w:pPr>
    <w:rPr>
      <w:rFonts w:ascii="Times New Roman" w:eastAsia="Times New Roman" w:hAnsi="Times New Roman" w:cs="Times New Roman"/>
      <w:b/>
      <w:color w:val="000000"/>
      <w:sz w:val="24"/>
      <w:szCs w:val="20"/>
      <w:lang w:eastAsia="sl-SI"/>
    </w:rPr>
  </w:style>
  <w:style w:type="paragraph" w:customStyle="1" w:styleId="navadenbrezodstavka">
    <w:name w:val="navaden brez odstavka"/>
    <w:basedOn w:val="Navaden"/>
    <w:rsid w:val="00B422CB"/>
    <w:pPr>
      <w:widowControl w:val="0"/>
      <w:spacing w:before="0" w:after="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customStyle="1" w:styleId="BodyText22">
    <w:name w:val="Body Text 22"/>
    <w:basedOn w:val="Navaden"/>
    <w:rsid w:val="00B422CB"/>
    <w:pPr>
      <w:spacing w:before="0" w:after="0" w:line="240" w:lineRule="auto"/>
    </w:pPr>
    <w:rPr>
      <w:rFonts w:ascii="Times New Roman" w:eastAsia="Times New Roman" w:hAnsi="Times New Roman" w:cs="Times New Roman"/>
      <w:b/>
      <w:szCs w:val="24"/>
    </w:rPr>
  </w:style>
  <w:style w:type="paragraph" w:styleId="Seznam">
    <w:name w:val="List"/>
    <w:basedOn w:val="Navaden"/>
    <w:rsid w:val="00B422CB"/>
    <w:pPr>
      <w:spacing w:before="0" w:after="0" w:line="240" w:lineRule="auto"/>
      <w:ind w:left="283" w:hanging="283"/>
    </w:pPr>
    <w:rPr>
      <w:rFonts w:ascii="Times New Roman" w:eastAsia="Times New Roman" w:hAnsi="Times New Roman" w:cs="Times New Roman"/>
      <w:szCs w:val="20"/>
      <w:lang w:val="en-US" w:eastAsia="sl-SI"/>
    </w:rPr>
  </w:style>
  <w:style w:type="paragraph" w:customStyle="1" w:styleId="head3title1">
    <w:name w:val="head3_title1"/>
    <w:basedOn w:val="Navaden"/>
    <w:rsid w:val="00B422CB"/>
    <w:pPr>
      <w:spacing w:before="0" w:after="75" w:line="240" w:lineRule="auto"/>
      <w:jc w:val="left"/>
    </w:pPr>
    <w:rPr>
      <w:rFonts w:ascii="Verdana" w:eastAsia="Times New Roman" w:hAnsi="Verdana" w:cs="Times New Roman"/>
      <w:b/>
      <w:bCs/>
      <w:color w:val="496DAD"/>
      <w:sz w:val="17"/>
      <w:szCs w:val="17"/>
      <w:lang w:eastAsia="sl-SI"/>
    </w:rPr>
  </w:style>
  <w:style w:type="paragraph" w:customStyle="1" w:styleId="BodyText21">
    <w:name w:val="Body Text 21"/>
    <w:basedOn w:val="Navaden"/>
    <w:rsid w:val="00B422CB"/>
    <w:pPr>
      <w:spacing w:before="0" w:after="0" w:line="240" w:lineRule="auto"/>
    </w:pPr>
    <w:rPr>
      <w:rFonts w:ascii="Times New Roman" w:eastAsia="Times New Roman" w:hAnsi="Times New Roman" w:cs="Times New Roman"/>
      <w:b/>
      <w:szCs w:val="24"/>
    </w:rPr>
  </w:style>
  <w:style w:type="paragraph" w:customStyle="1" w:styleId="Bullet">
    <w:name w:val="Bullet"/>
    <w:basedOn w:val="Navaden"/>
    <w:autoRedefine/>
    <w:rsid w:val="00B422CB"/>
    <w:pPr>
      <w:tabs>
        <w:tab w:val="num" w:pos="426"/>
      </w:tabs>
      <w:spacing w:before="0" w:line="240" w:lineRule="auto"/>
      <w:ind w:left="426" w:hanging="360"/>
    </w:pPr>
    <w:rPr>
      <w:rFonts w:ascii="Verdana" w:eastAsia="Times New Roman" w:hAnsi="Verdana" w:cs="Times New Roman"/>
      <w:color w:val="000000"/>
      <w:sz w:val="20"/>
      <w:szCs w:val="20"/>
      <w:lang w:eastAsia="sl-SI"/>
    </w:rPr>
  </w:style>
  <w:style w:type="paragraph" w:customStyle="1" w:styleId="PrivzetapisavaodstavkaOdstavekZnakZnakZnakZnakZnakZnakZnak">
    <w:name w:val="Privzeta pisava odstavka Odstavek Znak Znak Znak Znak Znak Znak Znak"/>
    <w:basedOn w:val="Navaden"/>
    <w:rsid w:val="00B422CB"/>
    <w:pPr>
      <w:spacing w:before="0" w:after="0" w:line="240" w:lineRule="auto"/>
      <w:jc w:val="left"/>
    </w:pPr>
    <w:rPr>
      <w:rFonts w:ascii="Garamond" w:eastAsia="Times New Roman" w:hAnsi="Garamond" w:cs="Times New Roman"/>
      <w:szCs w:val="20"/>
      <w:lang w:eastAsia="sl-SI"/>
    </w:rPr>
  </w:style>
  <w:style w:type="paragraph" w:customStyle="1" w:styleId="Alinea">
    <w:name w:val="Alinea"/>
    <w:basedOn w:val="Navaden"/>
    <w:link w:val="AlineaZnakZnak"/>
    <w:uiPriority w:val="99"/>
    <w:rsid w:val="00B422CB"/>
    <w:pPr>
      <w:numPr>
        <w:numId w:val="9"/>
      </w:numPr>
      <w:spacing w:before="0" w:after="60" w:line="240" w:lineRule="auto"/>
      <w:ind w:left="714" w:hanging="357"/>
    </w:pPr>
    <w:rPr>
      <w:rFonts w:ascii="InterstateCE-Light" w:eastAsia="Times New Roman" w:hAnsi="InterstateCE-Light" w:cs="Times New Roman"/>
      <w:sz w:val="20"/>
      <w:szCs w:val="24"/>
      <w:lang w:eastAsia="sl-SI"/>
    </w:rPr>
  </w:style>
  <w:style w:type="paragraph" w:customStyle="1" w:styleId="p">
    <w:name w:val="p"/>
    <w:basedOn w:val="Navaden"/>
    <w:rsid w:val="00B422CB"/>
    <w:pPr>
      <w:spacing w:before="60" w:after="15" w:line="240" w:lineRule="auto"/>
      <w:ind w:left="15" w:right="15" w:firstLine="240"/>
    </w:pPr>
    <w:rPr>
      <w:rFonts w:ascii="Arial" w:eastAsia="Times New Roman" w:hAnsi="Arial" w:cs="Arial"/>
      <w:color w:val="222222"/>
      <w:lang w:eastAsia="sl-SI"/>
    </w:rPr>
  </w:style>
  <w:style w:type="paragraph" w:customStyle="1" w:styleId="ListParagraph1">
    <w:name w:val="List Paragraph1"/>
    <w:basedOn w:val="Navaden"/>
    <w:uiPriority w:val="99"/>
    <w:rsid w:val="00B422CB"/>
    <w:pPr>
      <w:spacing w:before="0" w:after="0" w:line="240" w:lineRule="auto"/>
      <w:ind w:left="720"/>
      <w:jc w:val="left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AlineaZnakZnak">
    <w:name w:val="Alinea Znak Znak"/>
    <w:link w:val="Alinea"/>
    <w:uiPriority w:val="99"/>
    <w:locked/>
    <w:rsid w:val="00B422CB"/>
    <w:rPr>
      <w:rFonts w:ascii="InterstateCE-Light" w:eastAsia="Times New Roman" w:hAnsi="InterstateCE-Light" w:cs="Times New Roman"/>
      <w:sz w:val="20"/>
      <w:szCs w:val="24"/>
      <w:lang w:eastAsia="sl-SI"/>
    </w:rPr>
  </w:style>
  <w:style w:type="paragraph" w:customStyle="1" w:styleId="Alinea4">
    <w:name w:val="Alinea 4"/>
    <w:basedOn w:val="Alinea"/>
    <w:rsid w:val="00B422CB"/>
    <w:pPr>
      <w:numPr>
        <w:numId w:val="0"/>
      </w:numPr>
      <w:tabs>
        <w:tab w:val="num" w:pos="360"/>
      </w:tabs>
      <w:spacing w:after="0"/>
      <w:ind w:left="360" w:hanging="360"/>
    </w:pPr>
    <w:rPr>
      <w:rFonts w:ascii="Arial" w:eastAsia="Calibri" w:hAnsi="Arial" w:cs="Arial"/>
      <w:sz w:val="24"/>
      <w:szCs w:val="20"/>
      <w:lang w:eastAsia="en-US"/>
    </w:rPr>
  </w:style>
  <w:style w:type="paragraph" w:customStyle="1" w:styleId="Style3">
    <w:name w:val="Style3"/>
    <w:basedOn w:val="Navaden"/>
    <w:rsid w:val="00B422CB"/>
    <w:pPr>
      <w:widowControl w:val="0"/>
      <w:autoSpaceDE w:val="0"/>
      <w:autoSpaceDN w:val="0"/>
      <w:adjustRightInd w:val="0"/>
      <w:spacing w:before="0" w:after="0" w:line="418" w:lineRule="exact"/>
    </w:pPr>
    <w:rPr>
      <w:rFonts w:ascii="Franklin Gothic Medium" w:eastAsia="Times New Roman" w:hAnsi="Franklin Gothic Medium" w:cs="Times New Roman"/>
      <w:sz w:val="24"/>
      <w:szCs w:val="24"/>
      <w:lang w:eastAsia="sl-SI"/>
    </w:rPr>
  </w:style>
  <w:style w:type="character" w:customStyle="1" w:styleId="FontStyle27">
    <w:name w:val="Font Style27"/>
    <w:rsid w:val="00B422CB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Navaden"/>
    <w:rsid w:val="00B422CB"/>
    <w:pPr>
      <w:widowControl w:val="0"/>
      <w:autoSpaceDE w:val="0"/>
      <w:autoSpaceDN w:val="0"/>
      <w:adjustRightInd w:val="0"/>
      <w:spacing w:before="0" w:after="0" w:line="277" w:lineRule="exact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FontStyle24">
    <w:name w:val="Font Style24"/>
    <w:rsid w:val="00B422CB"/>
    <w:rPr>
      <w:rFonts w:ascii="Times New Roman" w:hAnsi="Times New Roman" w:cs="Times New Roman"/>
      <w:sz w:val="22"/>
      <w:szCs w:val="22"/>
    </w:rPr>
  </w:style>
  <w:style w:type="paragraph" w:customStyle="1" w:styleId="BodyText31">
    <w:name w:val="Body Text 31"/>
    <w:basedOn w:val="Navaden"/>
    <w:rsid w:val="00B422CB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0" w:after="0" w:line="240" w:lineRule="auto"/>
    </w:pPr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customStyle="1" w:styleId="odstavek1">
    <w:name w:val="odstavek1"/>
    <w:basedOn w:val="Navaden"/>
    <w:rsid w:val="00B422CB"/>
    <w:pPr>
      <w:spacing w:before="240" w:after="0" w:line="240" w:lineRule="auto"/>
      <w:ind w:firstLine="1021"/>
    </w:pPr>
    <w:rPr>
      <w:rFonts w:ascii="Arial" w:eastAsia="Times New Roman" w:hAnsi="Arial" w:cs="Arial"/>
      <w:lang w:eastAsia="sl-SI"/>
    </w:rPr>
  </w:style>
  <w:style w:type="paragraph" w:customStyle="1" w:styleId="rkovnatokazaodstavkom1">
    <w:name w:val="rkovnatokazaodstavkom1"/>
    <w:basedOn w:val="Navaden"/>
    <w:rsid w:val="00B422CB"/>
    <w:pPr>
      <w:spacing w:before="0" w:after="0" w:line="240" w:lineRule="auto"/>
      <w:ind w:left="425" w:hanging="425"/>
    </w:pPr>
    <w:rPr>
      <w:rFonts w:ascii="Arial" w:eastAsia="Times New Roman" w:hAnsi="Arial" w:cs="Arial"/>
      <w:lang w:eastAsia="sl-SI"/>
    </w:rPr>
  </w:style>
  <w:style w:type="paragraph" w:customStyle="1" w:styleId="alineazaodstavkom1">
    <w:name w:val="alineazaodstavkom1"/>
    <w:basedOn w:val="Navaden"/>
    <w:rsid w:val="00B422CB"/>
    <w:pPr>
      <w:spacing w:before="0" w:after="0" w:line="240" w:lineRule="auto"/>
      <w:ind w:left="425" w:hanging="425"/>
    </w:pPr>
    <w:rPr>
      <w:rFonts w:ascii="Arial" w:eastAsia="Times New Roman" w:hAnsi="Arial" w:cs="Arial"/>
      <w:lang w:eastAsia="sl-SI"/>
    </w:rPr>
  </w:style>
  <w:style w:type="table" w:customStyle="1" w:styleId="Tabelamrea1111">
    <w:name w:val="Tabela – mreža1111"/>
    <w:basedOn w:val="Navadnatabela"/>
    <w:next w:val="Tabelamrea"/>
    <w:uiPriority w:val="59"/>
    <w:rsid w:val="00B422CB"/>
    <w:pPr>
      <w:spacing w:line="240" w:lineRule="auto"/>
      <w:jc w:val="left"/>
    </w:pPr>
    <w:rPr>
      <w:rFonts w:ascii="Calibri" w:eastAsia="Calibri" w:hAnsi="Calibri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naslov">
    <w:name w:val="Subtitle"/>
    <w:basedOn w:val="Navaden"/>
    <w:next w:val="Navaden"/>
    <w:link w:val="PodnaslovZnak"/>
    <w:uiPriority w:val="11"/>
    <w:qFormat/>
    <w:rsid w:val="00B422CB"/>
    <w:pPr>
      <w:numPr>
        <w:ilvl w:val="1"/>
      </w:numPr>
      <w:spacing w:before="0" w:after="160" w:line="264" w:lineRule="auto"/>
    </w:pPr>
    <w:rPr>
      <w:rFonts w:eastAsia="Times New Roman" w:cs="Times New Roman"/>
      <w:color w:val="5A5A5A"/>
      <w:spacing w:val="15"/>
      <w:lang w:val="sv-SE"/>
    </w:rPr>
  </w:style>
  <w:style w:type="character" w:customStyle="1" w:styleId="PodnaslovZnak">
    <w:name w:val="Podnaslov Znak"/>
    <w:basedOn w:val="Privzetapisavaodstavka"/>
    <w:link w:val="Podnaslov"/>
    <w:uiPriority w:val="11"/>
    <w:rsid w:val="00B422CB"/>
    <w:rPr>
      <w:rFonts w:ascii="Calibri" w:eastAsia="Times New Roman" w:hAnsi="Calibri" w:cs="Times New Roman"/>
      <w:color w:val="5A5A5A"/>
      <w:spacing w:val="15"/>
      <w:lang w:val="sv-SE"/>
    </w:rPr>
  </w:style>
  <w:style w:type="paragraph" w:customStyle="1" w:styleId="Heading1-nonumbering">
    <w:name w:val="Heading 1 - no numbering"/>
    <w:basedOn w:val="Naslov1"/>
    <w:link w:val="Heading1-nonumberingChar"/>
    <w:qFormat/>
    <w:rsid w:val="00B422CB"/>
    <w:pPr>
      <w:tabs>
        <w:tab w:val="left" w:pos="993"/>
      </w:tabs>
      <w:spacing w:before="0" w:beforeAutospacing="0" w:after="0" w:afterAutospacing="0"/>
      <w:ind w:left="360" w:hanging="360"/>
      <w:jc w:val="left"/>
    </w:pPr>
    <w:rPr>
      <w:rFonts w:ascii="Calibri Light" w:hAnsi="Calibri Light" w:cs="Arial"/>
      <w:b w:val="0"/>
      <w:bCs w:val="0"/>
      <w:caps w:val="0"/>
      <w:color w:val="2E74B5"/>
      <w:sz w:val="36"/>
      <w:szCs w:val="20"/>
      <w:lang w:val="sv-SE"/>
    </w:rPr>
  </w:style>
  <w:style w:type="character" w:customStyle="1" w:styleId="Heading1-nonumberingChar">
    <w:name w:val="Heading 1 - no numbering Char"/>
    <w:link w:val="Heading1-nonumbering"/>
    <w:rsid w:val="00B422CB"/>
    <w:rPr>
      <w:rFonts w:ascii="Calibri Light" w:eastAsia="Times New Roman" w:hAnsi="Calibri Light" w:cs="Arial"/>
      <w:color w:val="2E74B5"/>
      <w:sz w:val="36"/>
      <w:szCs w:val="20"/>
      <w:lang w:val="sv-SE"/>
    </w:rPr>
  </w:style>
  <w:style w:type="paragraph" w:customStyle="1" w:styleId="ListParagraph-numbered">
    <w:name w:val="List Paragraph - numbered"/>
    <w:basedOn w:val="Odstavekseznama"/>
    <w:qFormat/>
    <w:rsid w:val="00B422CB"/>
    <w:pPr>
      <w:numPr>
        <w:numId w:val="10"/>
      </w:numPr>
      <w:tabs>
        <w:tab w:val="num" w:pos="1534"/>
      </w:tabs>
      <w:spacing w:after="200" w:line="264" w:lineRule="auto"/>
      <w:ind w:left="850" w:hanging="493"/>
    </w:pPr>
    <w:rPr>
      <w:rFonts w:ascii="Tahoma" w:eastAsia="Calibri" w:hAnsi="Tahoma" w:cs="Tahoma"/>
      <w:sz w:val="24"/>
      <w:szCs w:val="24"/>
      <w:lang w:val="sv-SE" w:eastAsia="sl-SI"/>
    </w:rPr>
  </w:style>
  <w:style w:type="paragraph" w:styleId="Napis">
    <w:name w:val="caption"/>
    <w:basedOn w:val="Navaden"/>
    <w:next w:val="Navaden"/>
    <w:uiPriority w:val="35"/>
    <w:unhideWhenUsed/>
    <w:qFormat/>
    <w:rsid w:val="00B422CB"/>
    <w:pPr>
      <w:spacing w:before="0" w:after="200" w:line="240" w:lineRule="auto"/>
    </w:pPr>
    <w:rPr>
      <w:rFonts w:eastAsia="Calibri" w:cs="Times New Roman"/>
      <w:i/>
      <w:iCs/>
      <w:color w:val="44546A"/>
      <w:sz w:val="18"/>
      <w:szCs w:val="18"/>
      <w:lang w:val="sv-SE"/>
    </w:rPr>
  </w:style>
  <w:style w:type="paragraph" w:customStyle="1" w:styleId="Tabletext">
    <w:name w:val="Table text"/>
    <w:basedOn w:val="Navaden"/>
    <w:qFormat/>
    <w:rsid w:val="00B422CB"/>
    <w:pPr>
      <w:spacing w:before="40" w:after="40" w:line="240" w:lineRule="auto"/>
    </w:pPr>
    <w:rPr>
      <w:rFonts w:eastAsia="Calibri" w:cs="Times New Roman"/>
      <w:sz w:val="20"/>
      <w:szCs w:val="24"/>
      <w:lang w:val="sv-SE" w:eastAsia="sl-SI"/>
    </w:rPr>
  </w:style>
  <w:style w:type="paragraph" w:styleId="Kazaloslik">
    <w:name w:val="table of figures"/>
    <w:basedOn w:val="Navaden"/>
    <w:next w:val="Navaden"/>
    <w:uiPriority w:val="99"/>
    <w:unhideWhenUsed/>
    <w:rsid w:val="00B422CB"/>
    <w:pPr>
      <w:spacing w:before="0" w:after="200" w:line="264" w:lineRule="auto"/>
      <w:ind w:left="480" w:hanging="480"/>
    </w:pPr>
    <w:rPr>
      <w:rFonts w:eastAsia="Calibri" w:cs="Times New Roman"/>
      <w:sz w:val="24"/>
      <w:szCs w:val="24"/>
      <w:lang w:val="sv-SE"/>
    </w:rPr>
  </w:style>
  <w:style w:type="paragraph" w:customStyle="1" w:styleId="Opomba">
    <w:name w:val="Opomba"/>
    <w:basedOn w:val="Navaden"/>
    <w:qFormat/>
    <w:rsid w:val="00B422CB"/>
    <w:pPr>
      <w:pBdr>
        <w:top w:val="single" w:sz="12" w:space="1" w:color="000000"/>
        <w:left w:val="single" w:sz="12" w:space="4" w:color="000000"/>
        <w:bottom w:val="single" w:sz="12" w:space="1" w:color="000000"/>
        <w:right w:val="single" w:sz="12" w:space="4" w:color="000000"/>
      </w:pBdr>
      <w:shd w:val="clear" w:color="auto" w:fill="FBE4D5"/>
      <w:spacing w:before="0" w:after="200" w:line="264" w:lineRule="auto"/>
    </w:pPr>
    <w:rPr>
      <w:rFonts w:eastAsia="Calibri" w:cs="Times New Roman"/>
      <w:color w:val="C00000"/>
      <w:sz w:val="24"/>
      <w:szCs w:val="24"/>
      <w:lang w:val="sv-SE"/>
    </w:rPr>
  </w:style>
  <w:style w:type="character" w:styleId="Poudarek">
    <w:name w:val="Emphasis"/>
    <w:uiPriority w:val="20"/>
    <w:qFormat/>
    <w:rsid w:val="00B422CB"/>
    <w:rPr>
      <w:b/>
      <w:bCs/>
      <w:i w:val="0"/>
      <w:iCs w:val="0"/>
    </w:rPr>
  </w:style>
  <w:style w:type="character" w:customStyle="1" w:styleId="TelobesedilaZnak1">
    <w:name w:val="Telo besedila Znak1"/>
    <w:uiPriority w:val="99"/>
    <w:semiHidden/>
    <w:rsid w:val="00B422CB"/>
    <w:rPr>
      <w:lang w:val="sv-SE"/>
    </w:rPr>
  </w:style>
  <w:style w:type="character" w:customStyle="1" w:styleId="UnresolvedMention1">
    <w:name w:val="Unresolved Mention1"/>
    <w:uiPriority w:val="99"/>
    <w:semiHidden/>
    <w:unhideWhenUsed/>
    <w:rsid w:val="00B422CB"/>
    <w:rPr>
      <w:color w:val="808080"/>
      <w:shd w:val="clear" w:color="auto" w:fill="E6E6E6"/>
    </w:rPr>
  </w:style>
  <w:style w:type="paragraph" w:customStyle="1" w:styleId="Heading21">
    <w:name w:val="Heading 21"/>
    <w:basedOn w:val="Navaden"/>
    <w:uiPriority w:val="9"/>
    <w:rsid w:val="00B422CB"/>
    <w:pPr>
      <w:numPr>
        <w:ilvl w:val="1"/>
        <w:numId w:val="11"/>
      </w:numPr>
      <w:tabs>
        <w:tab w:val="clear" w:pos="624"/>
        <w:tab w:val="num" w:pos="390"/>
      </w:tabs>
      <w:spacing w:before="0" w:after="200"/>
      <w:ind w:left="0" w:firstLine="0"/>
      <w:jc w:val="left"/>
    </w:pPr>
    <w:rPr>
      <w:rFonts w:ascii="Calibri Light" w:eastAsia="Times New Roman" w:hAnsi="Calibri Light" w:cs="Times New Roman"/>
      <w:color w:val="2F5496"/>
      <w:sz w:val="26"/>
      <w:szCs w:val="26"/>
    </w:rPr>
  </w:style>
  <w:style w:type="paragraph" w:customStyle="1" w:styleId="Heading31">
    <w:name w:val="Heading 31"/>
    <w:basedOn w:val="Navaden"/>
    <w:rsid w:val="00B422CB"/>
    <w:pPr>
      <w:numPr>
        <w:ilvl w:val="2"/>
        <w:numId w:val="11"/>
      </w:numPr>
      <w:tabs>
        <w:tab w:val="clear" w:pos="851"/>
        <w:tab w:val="num" w:pos="720"/>
      </w:tabs>
      <w:spacing w:before="0" w:after="200"/>
      <w:ind w:left="0" w:firstLine="0"/>
      <w:jc w:val="left"/>
    </w:pPr>
    <w:rPr>
      <w:rFonts w:eastAsia="Calibri" w:cs="Times New Roman"/>
      <w:lang w:eastAsia="sl-SI"/>
    </w:rPr>
  </w:style>
  <w:style w:type="paragraph" w:customStyle="1" w:styleId="Heading41">
    <w:name w:val="Heading 41"/>
    <w:basedOn w:val="Navaden"/>
    <w:rsid w:val="00B422CB"/>
    <w:pPr>
      <w:numPr>
        <w:ilvl w:val="3"/>
        <w:numId w:val="11"/>
      </w:numPr>
      <w:tabs>
        <w:tab w:val="clear" w:pos="1080"/>
        <w:tab w:val="num" w:pos="720"/>
      </w:tabs>
      <w:spacing w:before="0" w:after="200"/>
      <w:ind w:left="0" w:firstLine="0"/>
      <w:jc w:val="left"/>
    </w:pPr>
    <w:rPr>
      <w:rFonts w:eastAsia="Calibri" w:cs="Times New Roman"/>
      <w:lang w:eastAsia="sl-SI"/>
    </w:rPr>
  </w:style>
  <w:style w:type="paragraph" w:customStyle="1" w:styleId="Heading51">
    <w:name w:val="Heading 51"/>
    <w:basedOn w:val="Navaden"/>
    <w:rsid w:val="00B422CB"/>
    <w:pPr>
      <w:numPr>
        <w:ilvl w:val="4"/>
        <w:numId w:val="11"/>
      </w:numPr>
      <w:tabs>
        <w:tab w:val="clear" w:pos="1440"/>
        <w:tab w:val="num" w:pos="1080"/>
      </w:tabs>
      <w:spacing w:before="0" w:after="200"/>
      <w:ind w:left="0" w:firstLine="0"/>
      <w:jc w:val="left"/>
    </w:pPr>
    <w:rPr>
      <w:rFonts w:eastAsia="Calibri" w:cs="Times New Roman"/>
      <w:lang w:eastAsia="sl-SI"/>
    </w:rPr>
  </w:style>
  <w:style w:type="paragraph" w:customStyle="1" w:styleId="Heading61">
    <w:name w:val="Heading 61"/>
    <w:basedOn w:val="Navaden"/>
    <w:rsid w:val="00B422CB"/>
    <w:pPr>
      <w:numPr>
        <w:ilvl w:val="5"/>
        <w:numId w:val="11"/>
      </w:numPr>
      <w:tabs>
        <w:tab w:val="clear" w:pos="1152"/>
        <w:tab w:val="num" w:pos="1080"/>
      </w:tabs>
      <w:spacing w:before="0" w:after="200"/>
      <w:ind w:left="0" w:firstLine="0"/>
      <w:jc w:val="left"/>
    </w:pPr>
    <w:rPr>
      <w:rFonts w:eastAsia="Calibri" w:cs="Times New Roman"/>
      <w:lang w:eastAsia="sl-SI"/>
    </w:rPr>
  </w:style>
  <w:style w:type="paragraph" w:customStyle="1" w:styleId="Heading71">
    <w:name w:val="Heading 71"/>
    <w:basedOn w:val="Navaden"/>
    <w:rsid w:val="00B422CB"/>
    <w:pPr>
      <w:numPr>
        <w:ilvl w:val="6"/>
        <w:numId w:val="11"/>
      </w:numPr>
      <w:tabs>
        <w:tab w:val="clear" w:pos="1296"/>
        <w:tab w:val="num" w:pos="1440"/>
      </w:tabs>
      <w:spacing w:before="0" w:after="200"/>
      <w:ind w:left="0" w:firstLine="0"/>
      <w:jc w:val="left"/>
    </w:pPr>
    <w:rPr>
      <w:rFonts w:eastAsia="Calibri" w:cs="Times New Roman"/>
      <w:lang w:eastAsia="sl-SI"/>
    </w:rPr>
  </w:style>
  <w:style w:type="paragraph" w:customStyle="1" w:styleId="Heading81">
    <w:name w:val="Heading 81"/>
    <w:basedOn w:val="Navaden"/>
    <w:rsid w:val="00B422CB"/>
    <w:pPr>
      <w:numPr>
        <w:ilvl w:val="7"/>
        <w:numId w:val="11"/>
      </w:numPr>
      <w:tabs>
        <w:tab w:val="clear" w:pos="1440"/>
      </w:tabs>
      <w:spacing w:before="0" w:after="200"/>
      <w:ind w:left="0" w:firstLine="0"/>
      <w:jc w:val="left"/>
    </w:pPr>
    <w:rPr>
      <w:rFonts w:eastAsia="Calibri" w:cs="Times New Roman"/>
      <w:lang w:eastAsia="sl-SI"/>
    </w:rPr>
  </w:style>
  <w:style w:type="paragraph" w:customStyle="1" w:styleId="Heading91">
    <w:name w:val="Heading 91"/>
    <w:basedOn w:val="Navaden"/>
    <w:rsid w:val="00B422CB"/>
    <w:pPr>
      <w:numPr>
        <w:ilvl w:val="8"/>
        <w:numId w:val="11"/>
      </w:numPr>
      <w:tabs>
        <w:tab w:val="clear" w:pos="1800"/>
        <w:tab w:val="num" w:pos="1440"/>
      </w:tabs>
      <w:spacing w:before="0" w:after="200"/>
      <w:ind w:left="0" w:firstLine="0"/>
      <w:jc w:val="left"/>
    </w:pPr>
    <w:rPr>
      <w:rFonts w:eastAsia="Calibri" w:cs="Times New Roman"/>
      <w:lang w:eastAsia="sl-SI"/>
    </w:rPr>
  </w:style>
  <w:style w:type="paragraph" w:customStyle="1" w:styleId="Heading11">
    <w:name w:val="Heading 11"/>
    <w:basedOn w:val="Navaden"/>
    <w:rsid w:val="00B422CB"/>
    <w:pPr>
      <w:numPr>
        <w:numId w:val="11"/>
      </w:numPr>
      <w:tabs>
        <w:tab w:val="clear" w:pos="432"/>
        <w:tab w:val="num" w:pos="390"/>
      </w:tabs>
      <w:spacing w:before="0" w:after="200"/>
      <w:ind w:left="0" w:firstLine="0"/>
      <w:jc w:val="left"/>
    </w:pPr>
    <w:rPr>
      <w:rFonts w:eastAsia="Calibri" w:cs="Times New Roman"/>
      <w:lang w:eastAsia="sl-SI"/>
    </w:rPr>
  </w:style>
  <w:style w:type="paragraph" w:customStyle="1" w:styleId="Brezrazmikov1">
    <w:name w:val="Brez razmikov1"/>
    <w:next w:val="Brezrazmikov"/>
    <w:uiPriority w:val="1"/>
    <w:qFormat/>
    <w:rsid w:val="00B422CB"/>
    <w:pPr>
      <w:spacing w:line="240" w:lineRule="auto"/>
      <w:jc w:val="left"/>
    </w:pPr>
    <w:rPr>
      <w:rFonts w:ascii="Calibri" w:eastAsia="Calibri" w:hAnsi="Calibri" w:cs="Times New Roman"/>
      <w:sz w:val="24"/>
      <w:szCs w:val="24"/>
      <w:lang w:val="en-US"/>
    </w:rPr>
  </w:style>
  <w:style w:type="paragraph" w:customStyle="1" w:styleId="ecxmsonormal">
    <w:name w:val="ecxmsonormal"/>
    <w:basedOn w:val="Navaden"/>
    <w:rsid w:val="00B422CB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Besedilo">
    <w:name w:val="Besedilo"/>
    <w:basedOn w:val="Navaden"/>
    <w:rsid w:val="00B422CB"/>
    <w:pPr>
      <w:spacing w:before="0" w:after="0" w:line="360" w:lineRule="auto"/>
      <w:ind w:firstLine="170"/>
    </w:pPr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Naslov10">
    <w:name w:val="Naslov_1"/>
    <w:basedOn w:val="Navaden"/>
    <w:qFormat/>
    <w:rsid w:val="00B422CB"/>
    <w:pPr>
      <w:spacing w:before="480" w:after="240" w:line="360" w:lineRule="auto"/>
      <w:ind w:left="284" w:hanging="284"/>
    </w:pPr>
    <w:rPr>
      <w:rFonts w:ascii="Arial" w:eastAsia="Times New Roman" w:hAnsi="Arial" w:cs="Arial"/>
      <w:i/>
      <w:sz w:val="20"/>
      <w:szCs w:val="20"/>
    </w:rPr>
  </w:style>
  <w:style w:type="paragraph" w:customStyle="1" w:styleId="Besedilopika">
    <w:name w:val="Besedilo_pika"/>
    <w:basedOn w:val="Navaden"/>
    <w:qFormat/>
    <w:rsid w:val="00B422CB"/>
    <w:pPr>
      <w:numPr>
        <w:numId w:val="12"/>
      </w:numPr>
      <w:spacing w:before="0" w:after="0" w:line="360" w:lineRule="auto"/>
      <w:ind w:left="397" w:hanging="227"/>
    </w:pPr>
    <w:rPr>
      <w:rFonts w:ascii="Arial" w:eastAsia="Times New Roman" w:hAnsi="Arial" w:cs="Arial"/>
      <w:sz w:val="20"/>
      <w:szCs w:val="20"/>
    </w:rPr>
  </w:style>
  <w:style w:type="paragraph" w:customStyle="1" w:styleId="Naslov2">
    <w:name w:val="Naslov_2"/>
    <w:basedOn w:val="Navaden"/>
    <w:qFormat/>
    <w:rsid w:val="00B422CB"/>
    <w:pPr>
      <w:numPr>
        <w:numId w:val="13"/>
      </w:numPr>
      <w:spacing w:before="240" w:line="360" w:lineRule="auto"/>
      <w:ind w:left="227" w:hanging="227"/>
      <w:jc w:val="left"/>
    </w:pPr>
    <w:rPr>
      <w:rFonts w:ascii="Arial" w:eastAsia="Calibri" w:hAnsi="Arial" w:cs="Arial"/>
      <w:b/>
      <w:sz w:val="20"/>
      <w:szCs w:val="20"/>
    </w:rPr>
  </w:style>
  <w:style w:type="paragraph" w:customStyle="1" w:styleId="Naslov3">
    <w:name w:val="Naslov_3"/>
    <w:basedOn w:val="Navaden"/>
    <w:qFormat/>
    <w:rsid w:val="00B422CB"/>
    <w:pPr>
      <w:numPr>
        <w:numId w:val="14"/>
      </w:numPr>
      <w:spacing w:after="0" w:line="360" w:lineRule="auto"/>
      <w:ind w:left="227" w:hanging="227"/>
    </w:pPr>
    <w:rPr>
      <w:rFonts w:ascii="Arial" w:eastAsia="Calibri" w:hAnsi="Arial" w:cs="Arial"/>
      <w:sz w:val="20"/>
      <w:szCs w:val="20"/>
    </w:rPr>
  </w:style>
  <w:style w:type="paragraph" w:customStyle="1" w:styleId="Besedilodash2">
    <w:name w:val="Besedilo_dash_2"/>
    <w:basedOn w:val="Navaden"/>
    <w:qFormat/>
    <w:rsid w:val="00B422CB"/>
    <w:pPr>
      <w:numPr>
        <w:numId w:val="15"/>
      </w:numPr>
      <w:spacing w:before="0" w:after="0" w:line="360" w:lineRule="auto"/>
      <w:ind w:left="567" w:hanging="170"/>
    </w:pPr>
    <w:rPr>
      <w:rFonts w:ascii="Arial" w:eastAsia="Calibri" w:hAnsi="Arial" w:cs="Arial"/>
      <w:sz w:val="20"/>
      <w:szCs w:val="20"/>
    </w:rPr>
  </w:style>
  <w:style w:type="paragraph" w:customStyle="1" w:styleId="Besedilonastevanje">
    <w:name w:val="Besedilo_nastevanje"/>
    <w:basedOn w:val="Navaden"/>
    <w:qFormat/>
    <w:rsid w:val="00B422CB"/>
    <w:pPr>
      <w:numPr>
        <w:numId w:val="16"/>
      </w:numPr>
      <w:spacing w:before="0" w:after="0" w:line="360" w:lineRule="auto"/>
    </w:pPr>
    <w:rPr>
      <w:rFonts w:ascii="Arial" w:eastAsia="Calibri" w:hAnsi="Arial" w:cs="Arial"/>
      <w:sz w:val="20"/>
      <w:szCs w:val="20"/>
    </w:rPr>
  </w:style>
  <w:style w:type="paragraph" w:customStyle="1" w:styleId="Besedilodash1">
    <w:name w:val="Besedilo_dash_1"/>
    <w:basedOn w:val="Besedilodash2"/>
    <w:qFormat/>
    <w:rsid w:val="00B422CB"/>
    <w:pPr>
      <w:ind w:left="397" w:hanging="227"/>
    </w:pPr>
  </w:style>
  <w:style w:type="paragraph" w:customStyle="1" w:styleId="Besedilostevilcenje">
    <w:name w:val="Besedilo_stevilcenje"/>
    <w:basedOn w:val="Besedilodash1"/>
    <w:qFormat/>
    <w:rsid w:val="00B422CB"/>
    <w:pPr>
      <w:numPr>
        <w:numId w:val="17"/>
      </w:numPr>
      <w:ind w:left="397" w:hanging="227"/>
    </w:pPr>
  </w:style>
  <w:style w:type="character" w:customStyle="1" w:styleId="highlight1">
    <w:name w:val="highlight1"/>
    <w:rsid w:val="00B422CB"/>
    <w:rPr>
      <w:color w:val="FF0000"/>
      <w:shd w:val="clear" w:color="auto" w:fill="FFFFFF"/>
    </w:rPr>
  </w:style>
  <w:style w:type="character" w:customStyle="1" w:styleId="Nerazreenaomemba2">
    <w:name w:val="Nerazrešena omemba2"/>
    <w:basedOn w:val="Privzetapisavaodstavka"/>
    <w:uiPriority w:val="99"/>
    <w:semiHidden/>
    <w:unhideWhenUsed/>
    <w:rsid w:val="00B422CB"/>
    <w:rPr>
      <w:color w:val="605E5C"/>
      <w:shd w:val="clear" w:color="auto" w:fill="E1DFDD"/>
    </w:rPr>
  </w:style>
  <w:style w:type="table" w:customStyle="1" w:styleId="Tabelamrea21">
    <w:name w:val="Tabela – mreža21"/>
    <w:basedOn w:val="Navadnatabela"/>
    <w:next w:val="Tabelamrea"/>
    <w:uiPriority w:val="39"/>
    <w:rsid w:val="00B422CB"/>
    <w:pPr>
      <w:spacing w:line="240" w:lineRule="auto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1">
    <w:name w:val="Tabela – mreža31"/>
    <w:basedOn w:val="Navadnatabela"/>
    <w:next w:val="Tabelamrea"/>
    <w:uiPriority w:val="39"/>
    <w:rsid w:val="00B422CB"/>
    <w:pPr>
      <w:spacing w:line="240" w:lineRule="auto"/>
      <w:jc w:val="left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erazreenaomemba">
    <w:name w:val="Unresolved Mention"/>
    <w:basedOn w:val="Privzetapisavaodstavka"/>
    <w:uiPriority w:val="99"/>
    <w:semiHidden/>
    <w:unhideWhenUsed/>
    <w:rsid w:val="00B422CB"/>
    <w:rPr>
      <w:color w:val="605E5C"/>
      <w:shd w:val="clear" w:color="auto" w:fill="E1DFDD"/>
    </w:rPr>
  </w:style>
  <w:style w:type="character" w:styleId="SledenaHiperpovezava">
    <w:name w:val="FollowedHyperlink"/>
    <w:basedOn w:val="Privzetapisavaodstavka"/>
    <w:semiHidden/>
    <w:unhideWhenUsed/>
    <w:rsid w:val="00B422C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31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96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30328">
              <w:marLeft w:val="0"/>
              <w:marRight w:val="0"/>
              <w:marTop w:val="90"/>
              <w:marBottom w:val="0"/>
              <w:divBdr>
                <w:top w:val="single" w:sz="6" w:space="5" w:color="666666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226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4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4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78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1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45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1971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659269">
                      <w:marLeft w:val="-225"/>
                      <w:marRight w:val="-2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1719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9757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7122874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0413048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691110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1289495">
                                  <w:marLeft w:val="-225"/>
                                  <w:marRight w:val="-225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201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E260BEB-831C-4F38-8C96-C7B2BA50D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686</Characters>
  <Application>Microsoft Office Word</Application>
  <DocSecurity>0</DocSecurity>
  <Lines>5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2023-11-23T12:08:00Z</dcterms:created>
  <dcterms:modified xsi:type="dcterms:W3CDTF">2025-04-03T12:01:00Z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6">
    <vt:lpwstr>Izdelava projektne in okoljske dokumentacije za vzporedni levi tir železniške proge Divača-Koper</vt:lpwstr>
  </property>
</Properties>
</file>